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FF"/>
  <w:body>
    <w:p w14:paraId="4CD38817" w14:textId="77777777" w:rsidR="000A6D2C" w:rsidRDefault="000A6D2C" w:rsidP="0024081D">
      <w:pPr>
        <w:pStyle w:val="Header"/>
        <w:shd w:val="clear" w:color="auto" w:fill="612A8A"/>
        <w:rPr>
          <w:rFonts w:ascii="Arial" w:hAnsi="Arial" w:cs="Arial"/>
          <w:noProof/>
          <w:sz w:val="16"/>
          <w:szCs w:val="16"/>
          <w:lang w:eastAsia="en-GB"/>
        </w:rPr>
      </w:pPr>
      <w:r>
        <w:rPr>
          <w:rFonts w:ascii="Arial" w:hAnsi="Arial" w:cs="Arial"/>
          <w:noProof/>
          <w:sz w:val="30"/>
          <w:szCs w:val="30"/>
          <w:lang w:eastAsia="en-GB"/>
        </w:rPr>
        <w:t xml:space="preserve">     </w:t>
      </w:r>
    </w:p>
    <w:p w14:paraId="7A6A086E" w14:textId="09B77CE4" w:rsidR="00BA230C" w:rsidRDefault="000A6D2C" w:rsidP="0024081D">
      <w:pPr>
        <w:pStyle w:val="Header"/>
        <w:shd w:val="clear" w:color="auto" w:fill="612A8A"/>
        <w:rPr>
          <w:rFonts w:cstheme="minorHAnsi"/>
          <w:color w:val="FFCCFF"/>
          <w:sz w:val="144"/>
          <w:szCs w:val="144"/>
        </w:rPr>
      </w:pPr>
      <w:r>
        <w:rPr>
          <w:rFonts w:ascii="Arial" w:hAnsi="Arial" w:cs="Arial"/>
          <w:noProof/>
          <w:sz w:val="30"/>
          <w:szCs w:val="30"/>
          <w:lang w:eastAsia="en-GB"/>
        </w:rPr>
        <w:t xml:space="preserve">       </w:t>
      </w:r>
      <w:r w:rsidRPr="00035D54">
        <w:rPr>
          <w:rFonts w:ascii="Arial" w:hAnsi="Arial" w:cs="Arial"/>
          <w:noProof/>
          <w:sz w:val="30"/>
          <w:szCs w:val="30"/>
          <w:lang w:eastAsia="en-GB"/>
        </w:rPr>
        <w:drawing>
          <wp:inline distT="0" distB="0" distL="0" distR="0" wp14:anchorId="266FB1CC" wp14:editId="260495BC">
            <wp:extent cx="924415" cy="885825"/>
            <wp:effectExtent l="0" t="0" r="0" b="0"/>
            <wp:docPr id="2" name="Picture 2" descr="https://lh4.googleusercontent.com/YXfkMSxJBSpimtjxla0remkwqmckyzXr8UWSRuJRhkRf7NO5sZ8GBXQJjaCR3HZtvJI1qSH7oBOwe-MCWgJe_92jZihZ45YmSNUYspr83-wZyPY3RV7RR12v8swxw5W2qq-Vij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4.googleusercontent.com/YXfkMSxJBSpimtjxla0remkwqmckyzXr8UWSRuJRhkRf7NO5sZ8GBXQJjaCR3HZtvJI1qSH7oBOwe-MCWgJe_92jZihZ45YmSNUYspr83-wZyPY3RV7RR12v8swxw5W2qq-Vijhj"/>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487" cy="943389"/>
                    </a:xfrm>
                    <a:prstGeom prst="rect">
                      <a:avLst/>
                    </a:prstGeom>
                    <a:noFill/>
                    <a:ln>
                      <a:noFill/>
                    </a:ln>
                  </pic:spPr>
                </pic:pic>
              </a:graphicData>
            </a:graphic>
          </wp:inline>
        </w:drawing>
      </w:r>
      <w:r>
        <w:rPr>
          <w:rFonts w:ascii="Arial" w:hAnsi="Arial" w:cs="Arial"/>
          <w:noProof/>
          <w:sz w:val="30"/>
          <w:szCs w:val="30"/>
          <w:lang w:eastAsia="en-GB"/>
        </w:rPr>
        <w:t xml:space="preserve"> </w:t>
      </w:r>
      <w:r w:rsidR="004A6B7E" w:rsidRPr="00285E8F">
        <w:rPr>
          <w:color w:val="FFCCFF"/>
        </w:rPr>
        <w:t>‘</w:t>
      </w:r>
      <w:r w:rsidR="004A6B7E" w:rsidRPr="00285E8F">
        <w:rPr>
          <w:b/>
          <w:bCs/>
          <w:color w:val="FFCCFF"/>
        </w:rPr>
        <w:t>Success for Everyone’</w:t>
      </w:r>
      <w:r w:rsidR="00B855CD">
        <w:rPr>
          <w:b/>
          <w:bCs/>
          <w:color w:val="FFCCFF"/>
        </w:rPr>
        <w:t xml:space="preserve">    </w:t>
      </w:r>
      <w:r w:rsidR="00285E8F">
        <w:tab/>
      </w:r>
      <w:r w:rsidR="00285E8F" w:rsidRPr="00187B93">
        <w:rPr>
          <w:rFonts w:cstheme="minorHAnsi"/>
          <w:color w:val="FFCCFF"/>
          <w:sz w:val="144"/>
          <w:szCs w:val="144"/>
        </w:rPr>
        <w:t>N</w:t>
      </w:r>
      <w:r w:rsidR="00187B93" w:rsidRPr="00187B93">
        <w:rPr>
          <w:rFonts w:cstheme="minorHAnsi"/>
          <w:color w:val="FFCCFF"/>
          <w:sz w:val="144"/>
          <w:szCs w:val="144"/>
        </w:rPr>
        <w:t>ewsletter</w:t>
      </w:r>
    </w:p>
    <w:p w14:paraId="7981DFA5" w14:textId="5707EB94" w:rsidR="00285E8F" w:rsidRDefault="003F1340" w:rsidP="000A6D2C">
      <w:pPr>
        <w:pStyle w:val="Header"/>
        <w:shd w:val="clear" w:color="auto" w:fill="612A8A"/>
        <w:jc w:val="center"/>
        <w:rPr>
          <w:rFonts w:cstheme="minorHAnsi"/>
          <w:b/>
          <w:color w:val="FFCCCC"/>
          <w:sz w:val="28"/>
          <w:szCs w:val="28"/>
        </w:rPr>
      </w:pPr>
      <w:r>
        <w:rPr>
          <w:rFonts w:cstheme="minorHAnsi"/>
          <w:b/>
          <w:color w:val="FFCCCC"/>
          <w:sz w:val="28"/>
          <w:szCs w:val="28"/>
        </w:rPr>
        <w:t>November</w:t>
      </w:r>
      <w:r w:rsidR="00522359">
        <w:rPr>
          <w:rFonts w:cstheme="minorHAnsi"/>
          <w:b/>
          <w:color w:val="FFCCCC"/>
          <w:sz w:val="28"/>
          <w:szCs w:val="28"/>
        </w:rPr>
        <w:t xml:space="preserve"> </w:t>
      </w:r>
      <w:r w:rsidR="00330C26">
        <w:rPr>
          <w:rFonts w:cstheme="minorHAnsi"/>
          <w:b/>
          <w:color w:val="FFCCCC"/>
          <w:sz w:val="28"/>
          <w:szCs w:val="28"/>
        </w:rPr>
        <w:t>2023</w:t>
      </w:r>
    </w:p>
    <w:p w14:paraId="2F4DDACD" w14:textId="4ABCA3B3" w:rsidR="008A150A" w:rsidRDefault="0010078A" w:rsidP="000A6D2C">
      <w:pPr>
        <w:pStyle w:val="Header"/>
        <w:shd w:val="clear" w:color="auto" w:fill="612A8A"/>
        <w:jc w:val="center"/>
        <w:rPr>
          <w:rFonts w:cstheme="minorHAnsi"/>
          <w:b/>
          <w:color w:val="FFCCCC"/>
          <w:sz w:val="28"/>
          <w:szCs w:val="28"/>
        </w:rPr>
      </w:pPr>
      <w:r>
        <w:rPr>
          <w:rFonts w:cstheme="minorHAnsi"/>
          <w:b/>
          <w:color w:val="FFCCCC"/>
          <w:sz w:val="28"/>
          <w:szCs w:val="28"/>
        </w:rPr>
        <w:t>Respect</w:t>
      </w:r>
    </w:p>
    <w:p w14:paraId="48FF7607" w14:textId="0B5FC4C3" w:rsidR="00816581" w:rsidRDefault="00816581" w:rsidP="000A6D2C">
      <w:pPr>
        <w:pStyle w:val="Header"/>
        <w:shd w:val="clear" w:color="auto" w:fill="612A8A"/>
        <w:jc w:val="center"/>
        <w:rPr>
          <w:rFonts w:cstheme="minorHAnsi"/>
          <w:b/>
          <w:color w:val="FFCCCC"/>
          <w:sz w:val="28"/>
          <w:szCs w:val="28"/>
        </w:rPr>
      </w:pPr>
    </w:p>
    <w:p w14:paraId="74F659ED" w14:textId="0E425BDE" w:rsidR="00051D21" w:rsidRPr="00051D21" w:rsidRDefault="00012576" w:rsidP="00051D21">
      <w:r>
        <w:rPr>
          <w:noProof/>
        </w:rPr>
        <mc:AlternateContent>
          <mc:Choice Requires="wps">
            <w:drawing>
              <wp:anchor distT="45720" distB="45720" distL="114300" distR="114300" simplePos="0" relativeHeight="251660799" behindDoc="0" locked="0" layoutInCell="1" allowOverlap="1" wp14:anchorId="18B769DC" wp14:editId="31A56F48">
                <wp:simplePos x="0" y="0"/>
                <wp:positionH relativeFrom="column">
                  <wp:posOffset>161925</wp:posOffset>
                </wp:positionH>
                <wp:positionV relativeFrom="paragraph">
                  <wp:posOffset>53340</wp:posOffset>
                </wp:positionV>
                <wp:extent cx="5125085" cy="339090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3390900"/>
                        </a:xfrm>
                        <a:prstGeom prst="rect">
                          <a:avLst/>
                        </a:prstGeom>
                        <a:solidFill>
                          <a:srgbClr val="FFFFFF"/>
                        </a:solidFill>
                        <a:ln w="9525">
                          <a:solidFill>
                            <a:srgbClr val="000000"/>
                          </a:solidFill>
                          <a:miter lim="800000"/>
                          <a:headEnd/>
                          <a:tailEnd/>
                        </a:ln>
                      </wps:spPr>
                      <wps:txbx>
                        <w:txbxContent>
                          <w:p w14:paraId="4DCA25CB" w14:textId="64CA53FA" w:rsidR="002A665E" w:rsidRDefault="00A539C6" w:rsidP="0010291D">
                            <w:pPr>
                              <w:spacing w:after="0" w:line="240" w:lineRule="auto"/>
                              <w:rPr>
                                <w:sz w:val="16"/>
                                <w:szCs w:val="16"/>
                              </w:rPr>
                            </w:pPr>
                            <w:bookmarkStart w:id="0" w:name="_Hlk126419620"/>
                            <w:r w:rsidRPr="00A539C6">
                              <w:rPr>
                                <w:sz w:val="32"/>
                                <w:szCs w:val="32"/>
                              </w:rPr>
                              <w:t>Interim Assistant Headteacher’s</w:t>
                            </w:r>
                            <w:r w:rsidR="002A665E" w:rsidRPr="00A539C6">
                              <w:rPr>
                                <w:sz w:val="32"/>
                                <w:szCs w:val="32"/>
                              </w:rPr>
                              <w:t xml:space="preserve"> Message:</w:t>
                            </w:r>
                          </w:p>
                          <w:p w14:paraId="3E19327B" w14:textId="255C1BA5" w:rsidR="001C4948" w:rsidRDefault="001C4948" w:rsidP="0010291D">
                            <w:pPr>
                              <w:spacing w:after="0" w:line="240" w:lineRule="auto"/>
                              <w:rPr>
                                <w:sz w:val="8"/>
                                <w:szCs w:val="8"/>
                              </w:rPr>
                            </w:pPr>
                          </w:p>
                          <w:p w14:paraId="1CF42923" w14:textId="59B2200A" w:rsidR="002A4504" w:rsidRDefault="00EA3797" w:rsidP="0010078A">
                            <w:pPr>
                              <w:spacing w:after="0" w:line="240" w:lineRule="auto"/>
                            </w:pPr>
                            <w:r>
                              <w:t xml:space="preserve">November has been a very busy month for our learners in terms of acknowledging many events and celebrations such as Bonfire Night, Remembrance Day, Diwali and Anti-Bullying week to name a few.  We have also spent some time revisiting our Core Values of </w:t>
                            </w:r>
                            <w:r w:rsidR="005A6C70">
                              <w:t>c</w:t>
                            </w:r>
                            <w:r>
                              <w:t xml:space="preserve">onsideration, </w:t>
                            </w:r>
                            <w:r w:rsidR="005A6C70">
                              <w:t>m</w:t>
                            </w:r>
                            <w:r>
                              <w:t xml:space="preserve">anners, </w:t>
                            </w:r>
                            <w:r w:rsidR="005A6C70">
                              <w:t>h</w:t>
                            </w:r>
                            <w:r>
                              <w:t xml:space="preserve">onesty and respect and examined how they link with the British Values </w:t>
                            </w:r>
                            <w:r w:rsidR="005A6C70">
                              <w:t>of</w:t>
                            </w:r>
                            <w:r>
                              <w:t xml:space="preserve"> </w:t>
                            </w:r>
                            <w:r w:rsidR="005A6C70" w:rsidRPr="005A6C70">
                              <w:t>democracy, the rule of law, individual liberty, mutual respect and tolerance</w:t>
                            </w:r>
                            <w:r w:rsidR="005A6C70">
                              <w:t>.</w:t>
                            </w:r>
                          </w:p>
                          <w:p w14:paraId="5AB490F8" w14:textId="4542CFFF" w:rsidR="00960CB6" w:rsidRPr="00BF701F" w:rsidRDefault="000858E2" w:rsidP="0008436C">
                            <w:pPr>
                              <w:spacing w:after="0" w:line="240" w:lineRule="auto"/>
                              <w:rPr>
                                <w:sz w:val="12"/>
                                <w:szCs w:val="12"/>
                              </w:rPr>
                            </w:pPr>
                            <w:r>
                              <w:t xml:space="preserve">                                                                          </w:t>
                            </w:r>
                          </w:p>
                          <w:p w14:paraId="0E408E9B" w14:textId="647AEAC2" w:rsidR="00960CB6" w:rsidRDefault="005A6C70" w:rsidP="0008436C">
                            <w:pPr>
                              <w:spacing w:after="0" w:line="240" w:lineRule="auto"/>
                            </w:pPr>
                            <w:r>
                              <w:t>On Tuesday 28</w:t>
                            </w:r>
                            <w:r w:rsidRPr="005A6C70">
                              <w:rPr>
                                <w:vertAlign w:val="superscript"/>
                              </w:rPr>
                              <w:t>th</w:t>
                            </w:r>
                            <w:r>
                              <w:t xml:space="preserve"> November Mr Goddard</w:t>
                            </w:r>
                            <w:r w:rsidR="00915BE2">
                              <w:t xml:space="preserve">, Education Business Partnership Manager from Lewisham Council, </w:t>
                            </w:r>
                            <w:r>
                              <w:t xml:space="preserve">will be </w:t>
                            </w:r>
                            <w:r w:rsidR="00915BE2">
                              <w:t xml:space="preserve">in </w:t>
                            </w:r>
                            <w:r>
                              <w:t xml:space="preserve">EMLM working with our Year 10 and 11 learners in preparation for work experience, </w:t>
                            </w:r>
                            <w:r w:rsidR="00BF701F">
                              <w:t xml:space="preserve">visiting College Open Days, </w:t>
                            </w:r>
                            <w:r w:rsidR="00915BE2">
                              <w:t xml:space="preserve">discussing </w:t>
                            </w:r>
                            <w:r>
                              <w:t>careers opportunities, and Post 16 planning.</w:t>
                            </w:r>
                            <w:r w:rsidR="00BF701F">
                              <w:t xml:space="preserve"> I am sure it will be an informative session.</w:t>
                            </w:r>
                          </w:p>
                          <w:p w14:paraId="176FED41" w14:textId="77777777" w:rsidR="00960CB6" w:rsidRPr="00BF701F" w:rsidRDefault="00960CB6" w:rsidP="0008436C">
                            <w:pPr>
                              <w:spacing w:after="0" w:line="240" w:lineRule="auto"/>
                              <w:rPr>
                                <w:sz w:val="12"/>
                                <w:szCs w:val="12"/>
                              </w:rPr>
                            </w:pPr>
                          </w:p>
                          <w:p w14:paraId="135215DE" w14:textId="5A8D05C4" w:rsidR="00DC05DC" w:rsidRDefault="00915BE2" w:rsidP="0008436C">
                            <w:pPr>
                              <w:spacing w:after="0" w:line="240" w:lineRule="auto"/>
                            </w:pPr>
                            <w:r>
                              <w:t xml:space="preserve">I am pleased to report that the attendance and punctuality of our learners continues to improve.  </w:t>
                            </w:r>
                            <w:r w:rsidR="00960CB6" w:rsidRPr="00960CB6">
                              <w:t>One of the most important ways you can help your child achieve their full potential is by ensuring your child attends school every day and arrives on time.</w:t>
                            </w:r>
                          </w:p>
                          <w:p w14:paraId="6F23229E" w14:textId="2F32382A" w:rsidR="00BF701F" w:rsidRPr="00BF701F" w:rsidRDefault="00BF701F" w:rsidP="0008436C">
                            <w:pPr>
                              <w:spacing w:after="0" w:line="240" w:lineRule="auto"/>
                              <w:rPr>
                                <w:sz w:val="12"/>
                                <w:szCs w:val="12"/>
                              </w:rPr>
                            </w:pPr>
                          </w:p>
                          <w:p w14:paraId="644A6EA5" w14:textId="5712A415" w:rsidR="00BF701F" w:rsidRDefault="00BF701F" w:rsidP="00BF701F">
                            <w:pPr>
                              <w:spacing w:after="0" w:line="240" w:lineRule="auto"/>
                            </w:pPr>
                            <w:r w:rsidRPr="00BF701F">
                              <w:t xml:space="preserve">And </w:t>
                            </w:r>
                            <w:r>
                              <w:t>finally, I look forward to seeing you all during the consultation meetings 11</w:t>
                            </w:r>
                            <w:r w:rsidRPr="00BF701F">
                              <w:rPr>
                                <w:vertAlign w:val="superscript"/>
                              </w:rPr>
                              <w:t>th</w:t>
                            </w:r>
                            <w:r>
                              <w:t xml:space="preserve"> – 14</w:t>
                            </w:r>
                            <w:r w:rsidRPr="00BF701F">
                              <w:rPr>
                                <w:vertAlign w:val="superscript"/>
                              </w:rPr>
                              <w:t>th</w:t>
                            </w:r>
                            <w:r>
                              <w:t xml:space="preserve"> December.</w:t>
                            </w:r>
                            <w:r w:rsidRPr="00BF701F">
                              <w:t xml:space="preserve"> </w:t>
                            </w:r>
                          </w:p>
                          <w:p w14:paraId="012D9F29" w14:textId="09F9FF43" w:rsidR="00BF701F" w:rsidRPr="00BF701F" w:rsidRDefault="00BF701F" w:rsidP="00BF701F">
                            <w:pPr>
                              <w:spacing w:after="0" w:line="240" w:lineRule="auto"/>
                              <w:jc w:val="right"/>
                            </w:pPr>
                            <w:r>
                              <w:t>Ms Fletcher</w:t>
                            </w: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769DC" id="_x0000_t202" coordsize="21600,21600" o:spt="202" path="m,l,21600r21600,l21600,xe">
                <v:stroke joinstyle="miter"/>
                <v:path gradientshapeok="t" o:connecttype="rect"/>
              </v:shapetype>
              <v:shape id="Text Box 2" o:spid="_x0000_s1026" type="#_x0000_t202" style="position:absolute;margin-left:12.75pt;margin-top:4.2pt;width:403.55pt;height:267pt;z-index:2516607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">
                <v:textbox>
                  <w:txbxContent>
                    <w:p w14:paraId="4DCA25CB" w14:textId="64CA53FA" w:rsidR="002A665E" w:rsidRDefault="00A539C6" w:rsidP="0010291D">
                      <w:pPr>
                        <w:spacing w:after="0" w:line="240" w:lineRule="auto"/>
                        <w:rPr>
                          <w:sz w:val="16"/>
                          <w:szCs w:val="16"/>
                        </w:rPr>
                      </w:pPr>
                      <w:bookmarkStart w:id="1" w:name="_Hlk126419620"/>
                      <w:r w:rsidRPr="00A539C6">
                        <w:rPr>
                          <w:sz w:val="32"/>
                          <w:szCs w:val="32"/>
                        </w:rPr>
                        <w:t>Interim Assistant Headteacher’s</w:t>
                      </w:r>
                      <w:r w:rsidR="002A665E" w:rsidRPr="00A539C6">
                        <w:rPr>
                          <w:sz w:val="32"/>
                          <w:szCs w:val="32"/>
                        </w:rPr>
                        <w:t xml:space="preserve"> Message:</w:t>
                      </w:r>
                    </w:p>
                    <w:p w14:paraId="3E19327B" w14:textId="255C1BA5" w:rsidR="001C4948" w:rsidRDefault="001C4948" w:rsidP="0010291D">
                      <w:pPr>
                        <w:spacing w:after="0" w:line="240" w:lineRule="auto"/>
                        <w:rPr>
                          <w:sz w:val="8"/>
                          <w:szCs w:val="8"/>
                        </w:rPr>
                      </w:pPr>
                    </w:p>
                    <w:p w14:paraId="1CF42923" w14:textId="59B2200A" w:rsidR="002A4504" w:rsidRDefault="00EA3797" w:rsidP="0010078A">
                      <w:pPr>
                        <w:spacing w:after="0" w:line="240" w:lineRule="auto"/>
                      </w:pPr>
                      <w:r>
                        <w:t xml:space="preserve">November has been a very busy month for our learners in terms of acknowledging many events and celebrations such as Bonfire Night, Remembrance Day, Diwali and Anti-Bullying week to name a few.  We have also spent some time revisiting our Core Values of </w:t>
                      </w:r>
                      <w:r w:rsidR="005A6C70">
                        <w:t>c</w:t>
                      </w:r>
                      <w:r>
                        <w:t xml:space="preserve">onsideration, </w:t>
                      </w:r>
                      <w:r w:rsidR="005A6C70">
                        <w:t>m</w:t>
                      </w:r>
                      <w:r>
                        <w:t xml:space="preserve">anners, </w:t>
                      </w:r>
                      <w:r w:rsidR="005A6C70">
                        <w:t>h</w:t>
                      </w:r>
                      <w:r>
                        <w:t xml:space="preserve">onesty and respect and examined how they link with the British Values </w:t>
                      </w:r>
                      <w:r w:rsidR="005A6C70">
                        <w:t>of</w:t>
                      </w:r>
                      <w:r>
                        <w:t xml:space="preserve"> </w:t>
                      </w:r>
                      <w:r w:rsidR="005A6C70" w:rsidRPr="005A6C70">
                        <w:t>democracy, the rule of law, individual liberty, mutual respect and tolerance</w:t>
                      </w:r>
                      <w:r w:rsidR="005A6C70">
                        <w:t>.</w:t>
                      </w:r>
                    </w:p>
                    <w:p w14:paraId="5AB490F8" w14:textId="4542CFFF" w:rsidR="00960CB6" w:rsidRPr="00BF701F" w:rsidRDefault="000858E2" w:rsidP="0008436C">
                      <w:pPr>
                        <w:spacing w:after="0" w:line="240" w:lineRule="auto"/>
                        <w:rPr>
                          <w:sz w:val="12"/>
                          <w:szCs w:val="12"/>
                        </w:rPr>
                      </w:pPr>
                      <w:r>
                        <w:t xml:space="preserve">                                                                          </w:t>
                      </w:r>
                    </w:p>
                    <w:p w14:paraId="0E408E9B" w14:textId="647AEAC2" w:rsidR="00960CB6" w:rsidRDefault="005A6C70" w:rsidP="0008436C">
                      <w:pPr>
                        <w:spacing w:after="0" w:line="240" w:lineRule="auto"/>
                      </w:pPr>
                      <w:r>
                        <w:t>On Tuesday 28</w:t>
                      </w:r>
                      <w:r w:rsidRPr="005A6C70">
                        <w:rPr>
                          <w:vertAlign w:val="superscript"/>
                        </w:rPr>
                        <w:t>th</w:t>
                      </w:r>
                      <w:r>
                        <w:t xml:space="preserve"> November Mr Goddard</w:t>
                      </w:r>
                      <w:r w:rsidR="00915BE2">
                        <w:t xml:space="preserve">, Education Business Partnership Manager from Lewisham Council, </w:t>
                      </w:r>
                      <w:r>
                        <w:t xml:space="preserve">will be </w:t>
                      </w:r>
                      <w:r w:rsidR="00915BE2">
                        <w:t xml:space="preserve">in </w:t>
                      </w:r>
                      <w:r>
                        <w:t xml:space="preserve">EMLM working with our Year 10 and 11 learners in preparation for work experience, </w:t>
                      </w:r>
                      <w:r w:rsidR="00BF701F">
                        <w:t>visiting College Open Days</w:t>
                      </w:r>
                      <w:r w:rsidR="00BF701F">
                        <w:t xml:space="preserve">, </w:t>
                      </w:r>
                      <w:r w:rsidR="00915BE2">
                        <w:t xml:space="preserve">discussing </w:t>
                      </w:r>
                      <w:r>
                        <w:t>careers opportunities, and Post 16 planning.</w:t>
                      </w:r>
                      <w:r w:rsidR="00BF701F">
                        <w:t xml:space="preserve"> I am sure it will be an informative session.</w:t>
                      </w:r>
                    </w:p>
                    <w:p w14:paraId="176FED41" w14:textId="77777777" w:rsidR="00960CB6" w:rsidRPr="00BF701F" w:rsidRDefault="00960CB6" w:rsidP="0008436C">
                      <w:pPr>
                        <w:spacing w:after="0" w:line="240" w:lineRule="auto"/>
                        <w:rPr>
                          <w:sz w:val="12"/>
                          <w:szCs w:val="12"/>
                        </w:rPr>
                      </w:pPr>
                    </w:p>
                    <w:p w14:paraId="135215DE" w14:textId="5A8D05C4" w:rsidR="00DC05DC" w:rsidRDefault="00915BE2" w:rsidP="0008436C">
                      <w:pPr>
                        <w:spacing w:after="0" w:line="240" w:lineRule="auto"/>
                      </w:pPr>
                      <w:r>
                        <w:t xml:space="preserve">I am pleased to report that the attendance and punctuality of our learners continues to improve.  </w:t>
                      </w:r>
                      <w:r w:rsidR="00960CB6" w:rsidRPr="00960CB6">
                        <w:t>One of the most important ways you can help your child achieve their full potential is by ensuring your child attends school every day and arrives on time.</w:t>
                      </w:r>
                    </w:p>
                    <w:p w14:paraId="6F23229E" w14:textId="2F32382A" w:rsidR="00BF701F" w:rsidRPr="00BF701F" w:rsidRDefault="00BF701F" w:rsidP="0008436C">
                      <w:pPr>
                        <w:spacing w:after="0" w:line="240" w:lineRule="auto"/>
                        <w:rPr>
                          <w:sz w:val="12"/>
                          <w:szCs w:val="12"/>
                        </w:rPr>
                      </w:pPr>
                    </w:p>
                    <w:p w14:paraId="644A6EA5" w14:textId="5712A415" w:rsidR="00BF701F" w:rsidRDefault="00BF701F" w:rsidP="00BF701F">
                      <w:pPr>
                        <w:spacing w:after="0" w:line="240" w:lineRule="auto"/>
                      </w:pPr>
                      <w:r w:rsidRPr="00BF701F">
                        <w:t xml:space="preserve">And </w:t>
                      </w:r>
                      <w:r>
                        <w:t>finally, I look forward to seeing you all during the consultation meetings 11</w:t>
                      </w:r>
                      <w:r w:rsidRPr="00BF701F">
                        <w:rPr>
                          <w:vertAlign w:val="superscript"/>
                        </w:rPr>
                        <w:t>th</w:t>
                      </w:r>
                      <w:r>
                        <w:t xml:space="preserve"> – 14</w:t>
                      </w:r>
                      <w:r w:rsidRPr="00BF701F">
                        <w:rPr>
                          <w:vertAlign w:val="superscript"/>
                        </w:rPr>
                        <w:t>th</w:t>
                      </w:r>
                      <w:r>
                        <w:t xml:space="preserve"> December.</w:t>
                      </w:r>
                      <w:r w:rsidRPr="00BF701F">
                        <w:t xml:space="preserve"> </w:t>
                      </w:r>
                    </w:p>
                    <w:p w14:paraId="012D9F29" w14:textId="09F9FF43" w:rsidR="00BF701F" w:rsidRPr="00BF701F" w:rsidRDefault="00BF701F" w:rsidP="00BF701F">
                      <w:pPr>
                        <w:spacing w:after="0" w:line="240" w:lineRule="auto"/>
                        <w:jc w:val="right"/>
                      </w:pPr>
                      <w:r>
                        <w:t>Ms Fletcher</w:t>
                      </w:r>
                    </w:p>
                    <w:bookmarkEnd w:id="1"/>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3BC6CA7" wp14:editId="123155C9">
                <wp:simplePos x="0" y="0"/>
                <wp:positionH relativeFrom="page">
                  <wp:posOffset>5340350</wp:posOffset>
                </wp:positionH>
                <wp:positionV relativeFrom="paragraph">
                  <wp:posOffset>328930</wp:posOffset>
                </wp:positionV>
                <wp:extent cx="2091690" cy="191452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914525"/>
                        </a:xfrm>
                        <a:prstGeom prst="rect">
                          <a:avLst/>
                        </a:prstGeom>
                        <a:solidFill>
                          <a:srgbClr val="FFFFFF"/>
                        </a:solidFill>
                        <a:ln w="9525">
                          <a:solidFill>
                            <a:srgbClr val="000000"/>
                          </a:solidFill>
                          <a:miter lim="800000"/>
                          <a:headEnd/>
                          <a:tailEnd/>
                        </a:ln>
                      </wps:spPr>
                      <wps:txbx>
                        <w:txbxContent>
                          <w:p w14:paraId="62576D9F" w14:textId="77777777" w:rsidR="0033043C" w:rsidRPr="007618E2" w:rsidRDefault="0033043C">
                            <w:pPr>
                              <w:rPr>
                                <w:sz w:val="16"/>
                                <w:szCs w:val="16"/>
                              </w:rPr>
                            </w:pPr>
                          </w:p>
                          <w:p w14:paraId="4F1560C0" w14:textId="77777777" w:rsidR="0050374D" w:rsidRPr="003540C9" w:rsidRDefault="009178B5" w:rsidP="0050374D">
                            <w:pPr>
                              <w:spacing w:line="240" w:lineRule="auto"/>
                              <w:jc w:val="center"/>
                              <w:rPr>
                                <w:sz w:val="26"/>
                                <w:szCs w:val="26"/>
                              </w:rPr>
                            </w:pPr>
                            <w:r w:rsidRPr="003540C9">
                              <w:rPr>
                                <w:sz w:val="26"/>
                                <w:szCs w:val="26"/>
                              </w:rPr>
                              <w:t xml:space="preserve">If you have any concerns or issues </w:t>
                            </w:r>
                          </w:p>
                          <w:p w14:paraId="022D867D" w14:textId="77777777" w:rsidR="002A665E" w:rsidRPr="003540C9" w:rsidRDefault="009178B5" w:rsidP="0050374D">
                            <w:pPr>
                              <w:spacing w:line="240" w:lineRule="auto"/>
                              <w:jc w:val="center"/>
                              <w:rPr>
                                <w:sz w:val="26"/>
                                <w:szCs w:val="26"/>
                              </w:rPr>
                            </w:pPr>
                            <w:r w:rsidRPr="003540C9">
                              <w:rPr>
                                <w:sz w:val="26"/>
                                <w:szCs w:val="26"/>
                              </w:rPr>
                              <w:t>please contact</w:t>
                            </w:r>
                            <w:r w:rsidR="00974617" w:rsidRPr="003540C9">
                              <w:rPr>
                                <w:sz w:val="26"/>
                                <w:szCs w:val="26"/>
                              </w:rPr>
                              <w:t xml:space="preserve"> us on</w:t>
                            </w:r>
                            <w:r w:rsidRPr="003540C9">
                              <w:rPr>
                                <w:sz w:val="26"/>
                                <w:szCs w:val="26"/>
                              </w:rPr>
                              <w:t>:</w:t>
                            </w:r>
                          </w:p>
                          <w:p w14:paraId="278D09A2" w14:textId="77777777" w:rsidR="00974617" w:rsidRPr="003540C9" w:rsidRDefault="0033043C" w:rsidP="0033043C">
                            <w:pPr>
                              <w:jc w:val="center"/>
                              <w:rPr>
                                <w:sz w:val="32"/>
                                <w:szCs w:val="32"/>
                              </w:rPr>
                            </w:pPr>
                            <w:r w:rsidRPr="003540C9">
                              <w:rPr>
                                <w:sz w:val="32"/>
                                <w:szCs w:val="32"/>
                              </w:rPr>
                              <w:sym w:font="Wingdings" w:char="F029"/>
                            </w:r>
                            <w:r w:rsidRPr="003540C9">
                              <w:rPr>
                                <w:sz w:val="32"/>
                                <w:szCs w:val="32"/>
                              </w:rPr>
                              <w:t xml:space="preserve"> 0208 698 9663</w:t>
                            </w:r>
                          </w:p>
                          <w:p w14:paraId="68B74360" w14:textId="77777777" w:rsidR="009178B5" w:rsidRDefault="00974617" w:rsidP="0033043C">
                            <w:pPr>
                              <w:jc w:val="center"/>
                            </w:pPr>
                            <w:r w:rsidRPr="003540C9">
                              <w:rPr>
                                <w:noProof/>
                                <w:sz w:val="32"/>
                                <w:szCs w:val="32"/>
                              </w:rPr>
                              <w:drawing>
                                <wp:inline distT="0" distB="0" distL="0" distR="0" wp14:anchorId="01272E63" wp14:editId="572B42E3">
                                  <wp:extent cx="238125" cy="238125"/>
                                  <wp:effectExtent l="0" t="0" r="9525" b="9525"/>
                                  <wp:docPr id="51" name="Graphic 5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38125" cy="238125"/>
                                          </a:xfrm>
                                          <a:prstGeom prst="rect">
                                            <a:avLst/>
                                          </a:prstGeom>
                                        </pic:spPr>
                                      </pic:pic>
                                    </a:graphicData>
                                  </a:graphic>
                                </wp:inline>
                              </w:drawing>
                            </w:r>
                            <w:r w:rsidRPr="003540C9">
                              <w:rPr>
                                <w:sz w:val="32"/>
                                <w:szCs w:val="32"/>
                              </w:rPr>
                              <w:t xml:space="preserve"> </w:t>
                            </w:r>
                            <w:bookmarkStart w:id="1" w:name="_Hlk126867965"/>
                            <w:bookmarkStart w:id="2" w:name="_Hlk131168732"/>
                            <w:bookmarkStart w:id="3" w:name="_Hlk131168733"/>
                            <w:r w:rsidR="0033043C" w:rsidRPr="003540C9">
                              <w:rPr>
                                <w:sz w:val="32"/>
                                <w:szCs w:val="32"/>
                              </w:rPr>
                              <w:t>I</w:t>
                            </w:r>
                            <w:r w:rsidR="009178B5" w:rsidRPr="003540C9">
                              <w:rPr>
                                <w:sz w:val="32"/>
                                <w:szCs w:val="32"/>
                              </w:rPr>
                              <w:t>nfo@emlm.org.uk</w:t>
                            </w:r>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C6CA7" id="_x0000_s1027" type="#_x0000_t202" style="position:absolute;margin-left:420.5pt;margin-top:25.9pt;width:164.7pt;height:150.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">
                <v:textbox>
                  <w:txbxContent>
                    <w:p w14:paraId="62576D9F" w14:textId="77777777" w:rsidR="0033043C" w:rsidRPr="007618E2" w:rsidRDefault="0033043C">
                      <w:pPr>
                        <w:rPr>
                          <w:sz w:val="16"/>
                          <w:szCs w:val="16"/>
                        </w:rPr>
                      </w:pPr>
                    </w:p>
                    <w:p w14:paraId="4F1560C0" w14:textId="77777777" w:rsidR="0050374D" w:rsidRPr="003540C9" w:rsidRDefault="009178B5" w:rsidP="0050374D">
                      <w:pPr>
                        <w:spacing w:line="240" w:lineRule="auto"/>
                        <w:jc w:val="center"/>
                        <w:rPr>
                          <w:sz w:val="26"/>
                          <w:szCs w:val="26"/>
                        </w:rPr>
                      </w:pPr>
                      <w:r w:rsidRPr="003540C9">
                        <w:rPr>
                          <w:sz w:val="26"/>
                          <w:szCs w:val="26"/>
                        </w:rPr>
                        <w:t xml:space="preserve">If you have any concerns or issues </w:t>
                      </w:r>
                    </w:p>
                    <w:p w14:paraId="022D867D" w14:textId="77777777" w:rsidR="002A665E" w:rsidRPr="003540C9" w:rsidRDefault="009178B5" w:rsidP="0050374D">
                      <w:pPr>
                        <w:spacing w:line="240" w:lineRule="auto"/>
                        <w:jc w:val="center"/>
                        <w:rPr>
                          <w:sz w:val="26"/>
                          <w:szCs w:val="26"/>
                        </w:rPr>
                      </w:pPr>
                      <w:r w:rsidRPr="003540C9">
                        <w:rPr>
                          <w:sz w:val="26"/>
                          <w:szCs w:val="26"/>
                        </w:rPr>
                        <w:t>please contact</w:t>
                      </w:r>
                      <w:r w:rsidR="00974617" w:rsidRPr="003540C9">
                        <w:rPr>
                          <w:sz w:val="26"/>
                          <w:szCs w:val="26"/>
                        </w:rPr>
                        <w:t xml:space="preserve"> us on</w:t>
                      </w:r>
                      <w:r w:rsidRPr="003540C9">
                        <w:rPr>
                          <w:sz w:val="26"/>
                          <w:szCs w:val="26"/>
                        </w:rPr>
                        <w:t>:</w:t>
                      </w:r>
                    </w:p>
                    <w:p w14:paraId="278D09A2" w14:textId="77777777" w:rsidR="00974617" w:rsidRPr="003540C9" w:rsidRDefault="0033043C" w:rsidP="0033043C">
                      <w:pPr>
                        <w:jc w:val="center"/>
                        <w:rPr>
                          <w:sz w:val="32"/>
                          <w:szCs w:val="32"/>
                        </w:rPr>
                      </w:pPr>
                      <w:r w:rsidRPr="003540C9">
                        <w:rPr>
                          <w:sz w:val="32"/>
                          <w:szCs w:val="32"/>
                        </w:rPr>
                        <w:sym w:font="Wingdings" w:char="F029"/>
                      </w:r>
                      <w:r w:rsidRPr="003540C9">
                        <w:rPr>
                          <w:sz w:val="32"/>
                          <w:szCs w:val="32"/>
                        </w:rPr>
                        <w:t xml:space="preserve"> 0208 698 9663</w:t>
                      </w:r>
                    </w:p>
                    <w:p w14:paraId="68B74360" w14:textId="77777777" w:rsidR="009178B5" w:rsidRDefault="00974617" w:rsidP="0033043C">
                      <w:pPr>
                        <w:jc w:val="center"/>
                      </w:pPr>
                      <w:r w:rsidRPr="003540C9">
                        <w:rPr>
                          <w:noProof/>
                          <w:sz w:val="32"/>
                          <w:szCs w:val="32"/>
                        </w:rPr>
                        <w:drawing>
                          <wp:inline distT="0" distB="0" distL="0" distR="0" wp14:anchorId="01272E63" wp14:editId="572B42E3">
                            <wp:extent cx="238125" cy="238125"/>
                            <wp:effectExtent l="0" t="0" r="9525" b="9525"/>
                            <wp:docPr id="51" name="Graphic 5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8125" cy="238125"/>
                                    </a:xfrm>
                                    <a:prstGeom prst="rect">
                                      <a:avLst/>
                                    </a:prstGeom>
                                  </pic:spPr>
                                </pic:pic>
                              </a:graphicData>
                            </a:graphic>
                          </wp:inline>
                        </w:drawing>
                      </w:r>
                      <w:r w:rsidRPr="003540C9">
                        <w:rPr>
                          <w:sz w:val="32"/>
                          <w:szCs w:val="32"/>
                        </w:rPr>
                        <w:t xml:space="preserve"> </w:t>
                      </w:r>
                      <w:bookmarkStart w:id="5" w:name="_Hlk126867965"/>
                      <w:bookmarkStart w:id="6" w:name="_Hlk131168732"/>
                      <w:bookmarkStart w:id="7" w:name="_Hlk131168733"/>
                      <w:r w:rsidR="0033043C" w:rsidRPr="003540C9">
                        <w:rPr>
                          <w:sz w:val="32"/>
                          <w:szCs w:val="32"/>
                        </w:rPr>
                        <w:t>I</w:t>
                      </w:r>
                      <w:r w:rsidR="009178B5" w:rsidRPr="003540C9">
                        <w:rPr>
                          <w:sz w:val="32"/>
                          <w:szCs w:val="32"/>
                        </w:rPr>
                        <w:t>nfo@emlm.org.uk</w:t>
                      </w:r>
                      <w:bookmarkEnd w:id="5"/>
                      <w:bookmarkEnd w:id="6"/>
                      <w:bookmarkEnd w:id="7"/>
                    </w:p>
                  </w:txbxContent>
                </v:textbox>
                <w10:wrap type="square" anchorx="page"/>
              </v:shape>
            </w:pict>
          </mc:Fallback>
        </mc:AlternateContent>
      </w:r>
    </w:p>
    <w:p w14:paraId="49E1A29F" w14:textId="2EB1A0EB" w:rsidR="00051D21" w:rsidRPr="00051D21" w:rsidRDefault="00051D21" w:rsidP="00051D21"/>
    <w:p w14:paraId="5D7115EB" w14:textId="73ECBB2D" w:rsidR="00051D21" w:rsidRPr="00051D21" w:rsidRDefault="00F236E0" w:rsidP="00F236E0">
      <w:pPr>
        <w:tabs>
          <w:tab w:val="left" w:pos="1140"/>
        </w:tabs>
      </w:pPr>
      <w:r>
        <w:tab/>
      </w:r>
    </w:p>
    <w:p w14:paraId="5A4EEC17" w14:textId="56C8B42B" w:rsidR="00D8232D" w:rsidRDefault="00D8232D" w:rsidP="00051D21"/>
    <w:p w14:paraId="01F25F75" w14:textId="5BC239A6" w:rsidR="00D6700B" w:rsidRDefault="00D6700B" w:rsidP="00051D21"/>
    <w:p w14:paraId="260E2F9E" w14:textId="7088E31D" w:rsidR="00051D21" w:rsidRPr="00051D21" w:rsidRDefault="00A6045D" w:rsidP="00051D21">
      <w:r>
        <w:rPr>
          <w:noProof/>
        </w:rPr>
        <mc:AlternateContent>
          <mc:Choice Requires="wps">
            <w:drawing>
              <wp:anchor distT="45720" distB="45720" distL="114300" distR="114300" simplePos="0" relativeHeight="251663360" behindDoc="0" locked="0" layoutInCell="1" allowOverlap="1" wp14:anchorId="6D19A281" wp14:editId="25AFD878">
                <wp:simplePos x="0" y="0"/>
                <wp:positionH relativeFrom="margin">
                  <wp:posOffset>1581150</wp:posOffset>
                </wp:positionH>
                <wp:positionV relativeFrom="paragraph">
                  <wp:posOffset>135890</wp:posOffset>
                </wp:positionV>
                <wp:extent cx="5724525" cy="1247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247775"/>
                        </a:xfrm>
                        <a:prstGeom prst="rect">
                          <a:avLst/>
                        </a:prstGeom>
                        <a:solidFill>
                          <a:srgbClr val="FFFFFF"/>
                        </a:solidFill>
                        <a:ln w="9525">
                          <a:solidFill>
                            <a:srgbClr val="000000"/>
                          </a:solidFill>
                          <a:miter lim="800000"/>
                          <a:headEnd/>
                          <a:tailEnd/>
                        </a:ln>
                      </wps:spPr>
                      <wps:txbx>
                        <w:txbxContent>
                          <w:p w14:paraId="1C40915F" w14:textId="7DAFD682" w:rsidR="00AD4B98" w:rsidRDefault="00AC6EA6" w:rsidP="00AD4B98">
                            <w:pPr>
                              <w:spacing w:after="0"/>
                              <w:rPr>
                                <w:i/>
                                <w:sz w:val="8"/>
                                <w:szCs w:val="8"/>
                              </w:rPr>
                            </w:pPr>
                            <w:r w:rsidRPr="00D30C14">
                              <w:rPr>
                                <w:b/>
                                <w:bCs/>
                                <w:sz w:val="28"/>
                                <w:szCs w:val="28"/>
                              </w:rPr>
                              <w:t>Achievement Certificates this month have been given to learners for:</w:t>
                            </w:r>
                            <w:r w:rsidR="0086392A">
                              <w:rPr>
                                <w:i/>
                              </w:rPr>
                              <w:t xml:space="preserve"> </w:t>
                            </w:r>
                          </w:p>
                          <w:p w14:paraId="6C7EE201" w14:textId="33CAEE73" w:rsidR="000C70BD" w:rsidRPr="00E65A51" w:rsidRDefault="000C70BD" w:rsidP="00166EF2">
                            <w:pPr>
                              <w:jc w:val="center"/>
                              <w:rPr>
                                <w:i/>
                              </w:rPr>
                            </w:pPr>
                            <w:r w:rsidRPr="00E65A51">
                              <w:rPr>
                                <w:i/>
                              </w:rPr>
                              <w:t>‘Supporting others with their maths work.’</w:t>
                            </w:r>
                            <w:r w:rsidR="00CD3850" w:rsidRPr="00E65A51">
                              <w:rPr>
                                <w:i/>
                              </w:rPr>
                              <w:t xml:space="preserve">        ‘showing concern for fellow learner.’</w:t>
                            </w:r>
                          </w:p>
                          <w:p w14:paraId="39FE68B7" w14:textId="3D1868F2" w:rsidR="00312A81" w:rsidRPr="00E65A51" w:rsidRDefault="000C70BD" w:rsidP="00A6045D">
                            <w:pPr>
                              <w:jc w:val="both"/>
                              <w:rPr>
                                <w:i/>
                              </w:rPr>
                            </w:pPr>
                            <w:r w:rsidRPr="00E65A51">
                              <w:rPr>
                                <w:i/>
                              </w:rPr>
                              <w:t>‘Attendance and punctuality and being ready to learn.’    ‘Keeping focussed on work and emotions’</w:t>
                            </w:r>
                          </w:p>
                          <w:p w14:paraId="4D0A6D44" w14:textId="45D36027" w:rsidR="000C70BD" w:rsidRPr="00E65A51" w:rsidRDefault="00BC7CE1" w:rsidP="00166EF2">
                            <w:pPr>
                              <w:jc w:val="center"/>
                              <w:rPr>
                                <w:i/>
                              </w:rPr>
                            </w:pPr>
                            <w:r>
                              <w:rPr>
                                <w:i/>
                              </w:rPr>
                              <w:t>‘</w:t>
                            </w:r>
                            <w:r w:rsidR="000C70BD" w:rsidRPr="00E65A51">
                              <w:rPr>
                                <w:i/>
                              </w:rPr>
                              <w:t>Good mindset to work.</w:t>
                            </w:r>
                            <w:r>
                              <w:rPr>
                                <w:i/>
                              </w:rPr>
                              <w:t>’</w:t>
                            </w:r>
                            <w:r w:rsidR="000C70BD" w:rsidRPr="00E65A51">
                              <w:rPr>
                                <w:i/>
                              </w:rPr>
                              <w:t xml:space="preserve">        ‘Excellent mindset to learn…in a focussed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9A281" id="_x0000_t202" coordsize="21600,21600" o:spt="202" path="m,l,21600r21600,l21600,xe">
                <v:stroke joinstyle="miter"/>
                <v:path gradientshapeok="t" o:connecttype="rect"/>
              </v:shapetype>
              <v:shape id="_x0000_s1028" type="#_x0000_t202" style="position:absolute;margin-left:124.5pt;margin-top:10.7pt;width:450.75pt;height:9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">
                <v:textbox>
                  <w:txbxContent>
                    <w:p w14:paraId="1C40915F" w14:textId="7DAFD682" w:rsidR="00AD4B98" w:rsidRDefault="00AC6EA6" w:rsidP="00AD4B98">
                      <w:pPr>
                        <w:spacing w:after="0"/>
                        <w:rPr>
                          <w:i/>
                          <w:sz w:val="8"/>
                          <w:szCs w:val="8"/>
                        </w:rPr>
                      </w:pPr>
                      <w:r w:rsidRPr="00D30C14">
                        <w:rPr>
                          <w:b/>
                          <w:bCs/>
                          <w:sz w:val="28"/>
                          <w:szCs w:val="28"/>
                        </w:rPr>
                        <w:t>Achievement Certificates this month have been given to learners for:</w:t>
                      </w:r>
                      <w:r w:rsidR="0086392A">
                        <w:rPr>
                          <w:i/>
                        </w:rPr>
                        <w:t xml:space="preserve"> </w:t>
                      </w:r>
                    </w:p>
                    <w:p w14:paraId="6C7EE201" w14:textId="33CAEE73" w:rsidR="000C70BD" w:rsidRPr="00E65A51" w:rsidRDefault="000C70BD" w:rsidP="00166EF2">
                      <w:pPr>
                        <w:jc w:val="center"/>
                        <w:rPr>
                          <w:i/>
                        </w:rPr>
                      </w:pPr>
                      <w:r w:rsidRPr="00E65A51">
                        <w:rPr>
                          <w:i/>
                        </w:rPr>
                        <w:t>‘Supporting others with their maths work.’</w:t>
                      </w:r>
                      <w:r w:rsidR="00CD3850" w:rsidRPr="00E65A51">
                        <w:rPr>
                          <w:i/>
                        </w:rPr>
                        <w:t xml:space="preserve">        ‘showing concern for fellow learner.’</w:t>
                      </w:r>
                    </w:p>
                    <w:p w14:paraId="39FE68B7" w14:textId="3D1868F2" w:rsidR="00312A81" w:rsidRPr="00E65A51" w:rsidRDefault="000C70BD" w:rsidP="00A6045D">
                      <w:pPr>
                        <w:jc w:val="both"/>
                        <w:rPr>
                          <w:i/>
                        </w:rPr>
                      </w:pPr>
                      <w:r w:rsidRPr="00E65A51">
                        <w:rPr>
                          <w:i/>
                        </w:rPr>
                        <w:t>‘Attendance and punctuality and being ready to learn.’    ‘Keeping focussed on work and emotions’</w:t>
                      </w:r>
                    </w:p>
                    <w:p w14:paraId="4D0A6D44" w14:textId="45D36027" w:rsidR="000C70BD" w:rsidRPr="00E65A51" w:rsidRDefault="00BC7CE1" w:rsidP="00166EF2">
                      <w:pPr>
                        <w:jc w:val="center"/>
                        <w:rPr>
                          <w:i/>
                        </w:rPr>
                      </w:pPr>
                      <w:r>
                        <w:rPr>
                          <w:i/>
                        </w:rPr>
                        <w:t>‘</w:t>
                      </w:r>
                      <w:r w:rsidR="000C70BD" w:rsidRPr="00E65A51">
                        <w:rPr>
                          <w:i/>
                        </w:rPr>
                        <w:t>Good mindset to work.</w:t>
                      </w:r>
                      <w:r>
                        <w:rPr>
                          <w:i/>
                        </w:rPr>
                        <w:t>’</w:t>
                      </w:r>
                      <w:r w:rsidR="000C70BD" w:rsidRPr="00E65A51">
                        <w:rPr>
                          <w:i/>
                        </w:rPr>
                        <w:t xml:space="preserve">        ‘Excellent mindset to learn…in a focussed place.’</w:t>
                      </w:r>
                    </w:p>
                  </w:txbxContent>
                </v:textbox>
                <w10:wrap type="square" anchorx="margin"/>
              </v:shape>
            </w:pict>
          </mc:Fallback>
        </mc:AlternateContent>
      </w:r>
      <w:r w:rsidRPr="00051D21">
        <w:rPr>
          <w:noProof/>
        </w:rPr>
        <mc:AlternateContent>
          <mc:Choice Requires="wps">
            <w:drawing>
              <wp:anchor distT="0" distB="0" distL="114300" distR="114300" simplePos="0" relativeHeight="251689984" behindDoc="0" locked="0" layoutInCell="1" allowOverlap="1" wp14:anchorId="7CCD49BB" wp14:editId="40305D75">
                <wp:simplePos x="0" y="0"/>
                <wp:positionH relativeFrom="margin">
                  <wp:posOffset>552450</wp:posOffset>
                </wp:positionH>
                <wp:positionV relativeFrom="paragraph">
                  <wp:posOffset>238125</wp:posOffset>
                </wp:positionV>
                <wp:extent cx="895350" cy="942975"/>
                <wp:effectExtent l="57150" t="76200" r="38100" b="66675"/>
                <wp:wrapNone/>
                <wp:docPr id="56" name="Star: 5 Points 56"/>
                <wp:cNvGraphicFramePr/>
                <a:graphic xmlns:a="http://schemas.openxmlformats.org/drawingml/2006/main">
                  <a:graphicData uri="http://schemas.microsoft.com/office/word/2010/wordprocessingShape">
                    <wps:wsp>
                      <wps:cNvSpPr/>
                      <wps:spPr>
                        <a:xfrm>
                          <a:off x="0" y="0"/>
                          <a:ext cx="895350" cy="942975"/>
                        </a:xfrm>
                        <a:prstGeom prst="star5">
                          <a:avLst/>
                        </a:prstGeom>
                        <a:solidFill>
                          <a:srgbClr val="7030A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09B670" id="Star: 5 Points 56" o:spid="_x0000_s1026" style="position:absolute;margin-left:43.5pt;margin-top:18.75pt;width:70.5pt;height:74.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95350,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" path="m1,360183r341994,3l447675,,553355,360186r341994,-3l618669,582788,724353,942973,447675,720364,170997,942973,276681,582788,1,360183xe" fillcolor="#7030a0" strokecolor="windowText" strokeweight="2.25pt">
                <v:stroke joinstyle="miter"/>
                <v:path arrowok="t" o:connecttype="custom" o:connectlocs="1,360183;341995,360186;447675,0;553355,360186;895349,360183;618669,582788;724353,942973;447675,720364;170997,942973;276681,582788;1,360183" o:connectangles="0,0,0,0,0,0,0,0,0,0,0"/>
                <w10:wrap anchorx="margin"/>
              </v:shape>
            </w:pict>
          </mc:Fallback>
        </mc:AlternateContent>
      </w:r>
    </w:p>
    <w:p w14:paraId="48FF6419" w14:textId="326435EC" w:rsidR="00051D21" w:rsidRPr="00051D21" w:rsidRDefault="00051D21" w:rsidP="00051D21"/>
    <w:p w14:paraId="6065E84D" w14:textId="38431587" w:rsidR="00051D21" w:rsidRPr="00051D21" w:rsidRDefault="00051D21" w:rsidP="00051D21"/>
    <w:p w14:paraId="1860C114" w14:textId="4430E44D" w:rsidR="00051D21" w:rsidRPr="00051D21" w:rsidRDefault="00051D21" w:rsidP="00051D21"/>
    <w:p w14:paraId="5835E13E" w14:textId="5718123B" w:rsidR="00051D21" w:rsidRPr="00051D21" w:rsidRDefault="00A6045D" w:rsidP="00051D21">
      <w:r>
        <w:rPr>
          <w:noProof/>
        </w:rPr>
        <mc:AlternateContent>
          <mc:Choice Requires="wps">
            <w:drawing>
              <wp:anchor distT="45720" distB="45720" distL="114300" distR="114300" simplePos="0" relativeHeight="251667456" behindDoc="0" locked="0" layoutInCell="1" allowOverlap="1" wp14:anchorId="75D92060" wp14:editId="054D1810">
                <wp:simplePos x="0" y="0"/>
                <wp:positionH relativeFrom="column">
                  <wp:posOffset>4752975</wp:posOffset>
                </wp:positionH>
                <wp:positionV relativeFrom="paragraph">
                  <wp:posOffset>278765</wp:posOffset>
                </wp:positionV>
                <wp:extent cx="2647950" cy="20097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009775"/>
                        </a:xfrm>
                        <a:prstGeom prst="rect">
                          <a:avLst/>
                        </a:prstGeom>
                        <a:solidFill>
                          <a:srgbClr val="FFFFFF"/>
                        </a:solidFill>
                        <a:ln w="9525">
                          <a:solidFill>
                            <a:srgbClr val="000000"/>
                          </a:solidFill>
                          <a:miter lim="800000"/>
                          <a:headEnd/>
                          <a:tailEnd/>
                        </a:ln>
                      </wps:spPr>
                      <wps:txbx>
                        <w:txbxContent>
                          <w:p w14:paraId="296FB0E9" w14:textId="12686FCD" w:rsidR="00986A61" w:rsidRPr="006A3004" w:rsidRDefault="00B21350" w:rsidP="00036B2A">
                            <w:pPr>
                              <w:rPr>
                                <w:b/>
                                <w:bCs/>
                                <w:noProof/>
                                <w:sz w:val="28"/>
                                <w:szCs w:val="28"/>
                              </w:rPr>
                            </w:pPr>
                            <w:r>
                              <w:rPr>
                                <w:b/>
                                <w:bCs/>
                                <w:noProof/>
                                <w:sz w:val="28"/>
                                <w:szCs w:val="28"/>
                              </w:rPr>
                              <w:sym w:font="Wingdings" w:char="F0BF"/>
                            </w:r>
                            <w:r w:rsidR="00036B2A">
                              <w:rPr>
                                <w:b/>
                                <w:bCs/>
                                <w:noProof/>
                                <w:sz w:val="28"/>
                                <w:szCs w:val="28"/>
                              </w:rPr>
                              <w:t xml:space="preserve">   </w:t>
                            </w:r>
                            <w:r w:rsidR="004E5821" w:rsidRPr="006A3004">
                              <w:rPr>
                                <w:b/>
                                <w:bCs/>
                                <w:noProof/>
                                <w:sz w:val="28"/>
                                <w:szCs w:val="28"/>
                              </w:rPr>
                              <w:t>Attendance</w:t>
                            </w:r>
                            <w:r w:rsidR="0055216B">
                              <w:rPr>
                                <w:b/>
                                <w:bCs/>
                                <w:noProof/>
                                <w:sz w:val="28"/>
                                <w:szCs w:val="28"/>
                              </w:rPr>
                              <w:t xml:space="preserve"> </w:t>
                            </w:r>
                            <w:r w:rsidR="006A3004">
                              <w:rPr>
                                <w:b/>
                                <w:bCs/>
                                <w:noProof/>
                                <w:sz w:val="28"/>
                                <w:szCs w:val="28"/>
                              </w:rPr>
                              <w:t>-</w:t>
                            </w:r>
                            <w:r w:rsidR="0055216B">
                              <w:rPr>
                                <w:b/>
                                <w:bCs/>
                                <w:noProof/>
                                <w:sz w:val="28"/>
                                <w:szCs w:val="28"/>
                              </w:rPr>
                              <w:t xml:space="preserve"> </w:t>
                            </w:r>
                            <w:r w:rsidR="006A3004">
                              <w:rPr>
                                <w:b/>
                                <w:bCs/>
                                <w:noProof/>
                                <w:sz w:val="28"/>
                                <w:szCs w:val="28"/>
                              </w:rPr>
                              <w:t>Late arrivals…</w:t>
                            </w:r>
                          </w:p>
                          <w:p w14:paraId="5F86D61B" w14:textId="7757F781" w:rsidR="004E5821" w:rsidRPr="006A3004" w:rsidRDefault="004E5821" w:rsidP="00925D00">
                            <w:pPr>
                              <w:jc w:val="center"/>
                              <w:rPr>
                                <w:noProof/>
                                <w:sz w:val="24"/>
                                <w:szCs w:val="24"/>
                              </w:rPr>
                            </w:pPr>
                            <w:r w:rsidRPr="006A3004">
                              <w:rPr>
                                <w:noProof/>
                                <w:sz w:val="24"/>
                                <w:szCs w:val="24"/>
                              </w:rPr>
                              <w:t>Learners should arrive at school at 9</w:t>
                            </w:r>
                            <w:r w:rsidR="006A3004" w:rsidRPr="006A3004">
                              <w:rPr>
                                <w:noProof/>
                                <w:sz w:val="24"/>
                                <w:szCs w:val="24"/>
                              </w:rPr>
                              <w:t>:00am promptly.</w:t>
                            </w:r>
                          </w:p>
                          <w:p w14:paraId="04BEF89E" w14:textId="56F80F7F" w:rsidR="006A3004" w:rsidRDefault="006A3004" w:rsidP="00925D00">
                            <w:pPr>
                              <w:jc w:val="center"/>
                              <w:rPr>
                                <w:noProof/>
                                <w:sz w:val="24"/>
                                <w:szCs w:val="24"/>
                              </w:rPr>
                            </w:pPr>
                            <w:r w:rsidRPr="006A3004">
                              <w:rPr>
                                <w:b/>
                                <w:bCs/>
                                <w:noProof/>
                                <w:sz w:val="24"/>
                                <w:szCs w:val="24"/>
                              </w:rPr>
                              <w:t>Registers close at 9:10am</w:t>
                            </w:r>
                            <w:r w:rsidRPr="006A3004">
                              <w:rPr>
                                <w:noProof/>
                                <w:sz w:val="24"/>
                                <w:szCs w:val="24"/>
                              </w:rPr>
                              <w:t xml:space="preserve"> and if you arrive after this time, your attendance will be marked as late!</w:t>
                            </w:r>
                          </w:p>
                          <w:p w14:paraId="05774E76" w14:textId="58091121" w:rsidR="006A3004" w:rsidRPr="006A3004" w:rsidRDefault="006A3004" w:rsidP="00925D00">
                            <w:pPr>
                              <w:jc w:val="center"/>
                              <w:rPr>
                                <w:b/>
                                <w:bCs/>
                                <w:noProof/>
                                <w:sz w:val="24"/>
                                <w:szCs w:val="24"/>
                              </w:rPr>
                            </w:pPr>
                            <w:r w:rsidRPr="006A3004">
                              <w:rPr>
                                <w:b/>
                                <w:bCs/>
                                <w:noProof/>
                                <w:sz w:val="24"/>
                                <w:szCs w:val="24"/>
                              </w:rPr>
                              <w:t>If you need support in arriving on time please speak to a member of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92060" id="_x0000_s1029" type="#_x0000_t202" style="position:absolute;margin-left:374.25pt;margin-top:21.95pt;width:208.5pt;height:15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">
                <v:textbox>
                  <w:txbxContent>
                    <w:p w14:paraId="296FB0E9" w14:textId="12686FCD" w:rsidR="00986A61" w:rsidRPr="006A3004" w:rsidRDefault="00B21350" w:rsidP="00036B2A">
                      <w:pPr>
                        <w:rPr>
                          <w:b/>
                          <w:bCs/>
                          <w:noProof/>
                          <w:sz w:val="28"/>
                          <w:szCs w:val="28"/>
                        </w:rPr>
                      </w:pPr>
                      <w:r>
                        <w:rPr>
                          <w:b/>
                          <w:bCs/>
                          <w:noProof/>
                          <w:sz w:val="28"/>
                          <w:szCs w:val="28"/>
                        </w:rPr>
                        <w:sym w:font="Wingdings" w:char="F0BF"/>
                      </w:r>
                      <w:r w:rsidR="00036B2A">
                        <w:rPr>
                          <w:b/>
                          <w:bCs/>
                          <w:noProof/>
                          <w:sz w:val="28"/>
                          <w:szCs w:val="28"/>
                        </w:rPr>
                        <w:t xml:space="preserve">   </w:t>
                      </w:r>
                      <w:r w:rsidR="004E5821" w:rsidRPr="006A3004">
                        <w:rPr>
                          <w:b/>
                          <w:bCs/>
                          <w:noProof/>
                          <w:sz w:val="28"/>
                          <w:szCs w:val="28"/>
                        </w:rPr>
                        <w:t>Attendance</w:t>
                      </w:r>
                      <w:r w:rsidR="0055216B">
                        <w:rPr>
                          <w:b/>
                          <w:bCs/>
                          <w:noProof/>
                          <w:sz w:val="28"/>
                          <w:szCs w:val="28"/>
                        </w:rPr>
                        <w:t xml:space="preserve"> </w:t>
                      </w:r>
                      <w:r w:rsidR="006A3004">
                        <w:rPr>
                          <w:b/>
                          <w:bCs/>
                          <w:noProof/>
                          <w:sz w:val="28"/>
                          <w:szCs w:val="28"/>
                        </w:rPr>
                        <w:t>-</w:t>
                      </w:r>
                      <w:r w:rsidR="0055216B">
                        <w:rPr>
                          <w:b/>
                          <w:bCs/>
                          <w:noProof/>
                          <w:sz w:val="28"/>
                          <w:szCs w:val="28"/>
                        </w:rPr>
                        <w:t xml:space="preserve"> </w:t>
                      </w:r>
                      <w:r w:rsidR="006A3004">
                        <w:rPr>
                          <w:b/>
                          <w:bCs/>
                          <w:noProof/>
                          <w:sz w:val="28"/>
                          <w:szCs w:val="28"/>
                        </w:rPr>
                        <w:t>Late arrivals…</w:t>
                      </w:r>
                    </w:p>
                    <w:p w14:paraId="5F86D61B" w14:textId="7757F781" w:rsidR="004E5821" w:rsidRPr="006A3004" w:rsidRDefault="004E5821" w:rsidP="00925D00">
                      <w:pPr>
                        <w:jc w:val="center"/>
                        <w:rPr>
                          <w:noProof/>
                          <w:sz w:val="24"/>
                          <w:szCs w:val="24"/>
                        </w:rPr>
                      </w:pPr>
                      <w:r w:rsidRPr="006A3004">
                        <w:rPr>
                          <w:noProof/>
                          <w:sz w:val="24"/>
                          <w:szCs w:val="24"/>
                        </w:rPr>
                        <w:t>Learners should arrive at school at 9</w:t>
                      </w:r>
                      <w:r w:rsidR="006A3004" w:rsidRPr="006A3004">
                        <w:rPr>
                          <w:noProof/>
                          <w:sz w:val="24"/>
                          <w:szCs w:val="24"/>
                        </w:rPr>
                        <w:t>:00am promptly.</w:t>
                      </w:r>
                    </w:p>
                    <w:p w14:paraId="04BEF89E" w14:textId="56F80F7F" w:rsidR="006A3004" w:rsidRDefault="006A3004" w:rsidP="00925D00">
                      <w:pPr>
                        <w:jc w:val="center"/>
                        <w:rPr>
                          <w:noProof/>
                          <w:sz w:val="24"/>
                          <w:szCs w:val="24"/>
                        </w:rPr>
                      </w:pPr>
                      <w:r w:rsidRPr="006A3004">
                        <w:rPr>
                          <w:b/>
                          <w:bCs/>
                          <w:noProof/>
                          <w:sz w:val="24"/>
                          <w:szCs w:val="24"/>
                        </w:rPr>
                        <w:t>Registers close at 9:10am</w:t>
                      </w:r>
                      <w:r w:rsidRPr="006A3004">
                        <w:rPr>
                          <w:noProof/>
                          <w:sz w:val="24"/>
                          <w:szCs w:val="24"/>
                        </w:rPr>
                        <w:t xml:space="preserve"> and if you arrive after this time, your attendance will be marked as late!</w:t>
                      </w:r>
                    </w:p>
                    <w:p w14:paraId="05774E76" w14:textId="58091121" w:rsidR="006A3004" w:rsidRPr="006A3004" w:rsidRDefault="006A3004" w:rsidP="00925D00">
                      <w:pPr>
                        <w:jc w:val="center"/>
                        <w:rPr>
                          <w:b/>
                          <w:bCs/>
                          <w:noProof/>
                          <w:sz w:val="24"/>
                          <w:szCs w:val="24"/>
                        </w:rPr>
                      </w:pPr>
                      <w:r w:rsidRPr="006A3004">
                        <w:rPr>
                          <w:b/>
                          <w:bCs/>
                          <w:noProof/>
                          <w:sz w:val="24"/>
                          <w:szCs w:val="24"/>
                        </w:rPr>
                        <w:t>If you need support in arriving on time please speak to a member of staff.</w:t>
                      </w:r>
                    </w:p>
                  </w:txbxContent>
                </v:textbox>
                <w10:wrap type="square"/>
              </v:shape>
            </w:pict>
          </mc:Fallback>
        </mc:AlternateContent>
      </w:r>
    </w:p>
    <w:p w14:paraId="25F3A6EC" w14:textId="723785E2" w:rsidR="00051D21" w:rsidRPr="00051D21" w:rsidRDefault="00A6045D" w:rsidP="00051D21">
      <w:r>
        <w:rPr>
          <w:noProof/>
        </w:rPr>
        <mc:AlternateContent>
          <mc:Choice Requires="wps">
            <w:drawing>
              <wp:anchor distT="45720" distB="45720" distL="114300" distR="114300" simplePos="0" relativeHeight="251660287" behindDoc="1" locked="0" layoutInCell="1" allowOverlap="1" wp14:anchorId="34A757DD" wp14:editId="3B667F93">
                <wp:simplePos x="0" y="0"/>
                <wp:positionH relativeFrom="margin">
                  <wp:posOffset>228600</wp:posOffset>
                </wp:positionH>
                <wp:positionV relativeFrom="paragraph">
                  <wp:posOffset>88264</wp:posOffset>
                </wp:positionV>
                <wp:extent cx="4429125" cy="1895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895475"/>
                        </a:xfrm>
                        <a:prstGeom prst="rect">
                          <a:avLst/>
                        </a:prstGeom>
                        <a:solidFill>
                          <a:srgbClr val="FFFFFF"/>
                        </a:solidFill>
                        <a:ln w="9525">
                          <a:solidFill>
                            <a:srgbClr val="000000"/>
                          </a:solidFill>
                          <a:miter lim="800000"/>
                          <a:headEnd/>
                          <a:tailEnd/>
                        </a:ln>
                      </wps:spPr>
                      <wps:txbx>
                        <w:txbxContent>
                          <w:p w14:paraId="51BA43DC" w14:textId="6F5FBDFF" w:rsidR="00B7508E" w:rsidRPr="00A27D51" w:rsidRDefault="00AC6EA6" w:rsidP="00B7508E">
                            <w:pPr>
                              <w:spacing w:after="0"/>
                              <w:rPr>
                                <w:sz w:val="32"/>
                                <w:szCs w:val="32"/>
                              </w:rPr>
                            </w:pPr>
                            <w:r>
                              <w:rPr>
                                <w:sz w:val="40"/>
                                <w:szCs w:val="40"/>
                              </w:rPr>
                              <w:t xml:space="preserve">     </w:t>
                            </w:r>
                            <w:r w:rsidRPr="00A27D51">
                              <w:rPr>
                                <w:noProof/>
                                <w:sz w:val="32"/>
                                <w:szCs w:val="32"/>
                              </w:rPr>
                              <w:drawing>
                                <wp:inline distT="0" distB="0" distL="0" distR="0" wp14:anchorId="7F5A89C1" wp14:editId="2D7BFF6C">
                                  <wp:extent cx="371475" cy="371475"/>
                                  <wp:effectExtent l="0" t="0" r="9525" b="9525"/>
                                  <wp:docPr id="17" name="Graphic 17"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ooksonshelf.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1475" cy="371475"/>
                                          </a:xfrm>
                                          <a:prstGeom prst="rect">
                                            <a:avLst/>
                                          </a:prstGeom>
                                        </pic:spPr>
                                      </pic:pic>
                                    </a:graphicData>
                                  </a:graphic>
                                </wp:inline>
                              </w:drawing>
                            </w:r>
                            <w:r w:rsidRPr="00A27D51">
                              <w:rPr>
                                <w:sz w:val="32"/>
                                <w:szCs w:val="32"/>
                              </w:rPr>
                              <w:t xml:space="preserve">   Pupil Voice:</w:t>
                            </w:r>
                            <w:r w:rsidR="00CE56C6" w:rsidRPr="00A27D51">
                              <w:rPr>
                                <w:sz w:val="32"/>
                                <w:szCs w:val="32"/>
                              </w:rPr>
                              <w:t xml:space="preserve"> </w:t>
                            </w:r>
                          </w:p>
                          <w:p w14:paraId="0A319FB1" w14:textId="61FB2546" w:rsidR="00A27D51" w:rsidRDefault="002C70E1" w:rsidP="00217C3F">
                            <w:pPr>
                              <w:rPr>
                                <w:bCs/>
                                <w:iCs/>
                              </w:rPr>
                            </w:pPr>
                            <w:r w:rsidRPr="00A27D51">
                              <w:rPr>
                                <w:bCs/>
                                <w:iCs/>
                              </w:rPr>
                              <w:t xml:space="preserve">Our learners spent time </w:t>
                            </w:r>
                            <w:r w:rsidR="00247AA2">
                              <w:rPr>
                                <w:bCs/>
                                <w:iCs/>
                              </w:rPr>
                              <w:t>reviewing</w:t>
                            </w:r>
                            <w:r w:rsidR="00256B55">
                              <w:rPr>
                                <w:bCs/>
                                <w:iCs/>
                              </w:rPr>
                              <w:t xml:space="preserve"> and discussing </w:t>
                            </w:r>
                            <w:r w:rsidR="00247AA2">
                              <w:rPr>
                                <w:bCs/>
                                <w:iCs/>
                              </w:rPr>
                              <w:t>our anti-bullying policy</w:t>
                            </w:r>
                            <w:r w:rsidR="00256B55">
                              <w:rPr>
                                <w:bCs/>
                                <w:iCs/>
                              </w:rPr>
                              <w:t xml:space="preserve">. </w:t>
                            </w:r>
                          </w:p>
                          <w:p w14:paraId="32F4FAFB" w14:textId="7B4D49EB" w:rsidR="00C53CE4" w:rsidRDefault="00256B55" w:rsidP="00C53CE4">
                            <w:pPr>
                              <w:spacing w:after="0"/>
                              <w:jc w:val="center"/>
                              <w:rPr>
                                <w:bCs/>
                                <w:iCs/>
                              </w:rPr>
                            </w:pPr>
                            <w:r>
                              <w:rPr>
                                <w:bCs/>
                                <w:iCs/>
                              </w:rPr>
                              <w:t>‘</w:t>
                            </w:r>
                            <w:r w:rsidR="008B6076">
                              <w:rPr>
                                <w:bCs/>
                                <w:iCs/>
                              </w:rPr>
                              <w:t xml:space="preserve">We can see </w:t>
                            </w:r>
                            <w:r w:rsidR="004B10C5">
                              <w:rPr>
                                <w:bCs/>
                                <w:iCs/>
                              </w:rPr>
                              <w:t>why this is important’</w:t>
                            </w:r>
                          </w:p>
                          <w:p w14:paraId="5D250EED" w14:textId="5F19BB4C" w:rsidR="00256B55" w:rsidRDefault="004B10C5" w:rsidP="00F7397F">
                            <w:pPr>
                              <w:spacing w:after="0"/>
                              <w:jc w:val="center"/>
                              <w:rPr>
                                <w:b/>
                                <w:iCs/>
                              </w:rPr>
                            </w:pPr>
                            <w:r w:rsidRPr="00F7397F">
                              <w:rPr>
                                <w:b/>
                                <w:iCs/>
                              </w:rPr>
                              <w:t>‘It helps us to understand the different bullying which takes place</w:t>
                            </w:r>
                            <w:r w:rsidR="00C53CE4" w:rsidRPr="00F7397F">
                              <w:rPr>
                                <w:b/>
                                <w:iCs/>
                              </w:rPr>
                              <w:t xml:space="preserve"> – physical, verbal and online’</w:t>
                            </w:r>
                          </w:p>
                          <w:p w14:paraId="48C8F800" w14:textId="618AEA42" w:rsidR="00F7397F" w:rsidRPr="006D6603" w:rsidRDefault="005E5BB0" w:rsidP="00F7397F">
                            <w:pPr>
                              <w:spacing w:after="0"/>
                              <w:jc w:val="center"/>
                              <w:rPr>
                                <w:bCs/>
                                <w:iCs/>
                              </w:rPr>
                            </w:pPr>
                            <w:r>
                              <w:rPr>
                                <w:b/>
                                <w:iCs/>
                              </w:rPr>
                              <w:t>‘</w:t>
                            </w:r>
                            <w:r w:rsidRPr="006D6603">
                              <w:rPr>
                                <w:bCs/>
                                <w:iCs/>
                              </w:rPr>
                              <w:t xml:space="preserve">I think </w:t>
                            </w:r>
                            <w:r w:rsidR="00897E4E" w:rsidRPr="006D6603">
                              <w:rPr>
                                <w:bCs/>
                                <w:iCs/>
                              </w:rPr>
                              <w:t>we are all on our phones all the time, so we need to know what to do if we are bullied online…</w:t>
                            </w:r>
                            <w:r w:rsidR="006D6603" w:rsidRPr="006D6603">
                              <w:rPr>
                                <w:bCs/>
                                <w:iCs/>
                              </w:rPr>
                              <w:t>’</w:t>
                            </w:r>
                          </w:p>
                          <w:p w14:paraId="595CAC71" w14:textId="77777777" w:rsidR="00F7397F" w:rsidRPr="00F7397F" w:rsidRDefault="00F7397F" w:rsidP="00C53CE4">
                            <w:pPr>
                              <w:jc w:val="center"/>
                              <w:rPr>
                                <w:b/>
                                <w:i/>
                                <w:iCs/>
                                <w:sz w:val="20"/>
                                <w:szCs w:val="20"/>
                              </w:rPr>
                            </w:pPr>
                          </w:p>
                          <w:p w14:paraId="4ABE51D1" w14:textId="427A01D3" w:rsidR="009B1841" w:rsidRPr="003B54B3" w:rsidRDefault="009B1841" w:rsidP="00A72F18">
                            <w:pPr>
                              <w:spacing w:after="0"/>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757DD" id="_x0000_s1030" type="#_x0000_t202" style="position:absolute;margin-left:18pt;margin-top:6.95pt;width:348.75pt;height:149.25pt;z-index:-2516561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">
                <v:textbox>
                  <w:txbxContent>
                    <w:p w14:paraId="51BA43DC" w14:textId="6F5FBDFF" w:rsidR="00B7508E" w:rsidRPr="00A27D51" w:rsidRDefault="00AC6EA6" w:rsidP="00B7508E">
                      <w:pPr>
                        <w:spacing w:after="0"/>
                        <w:rPr>
                          <w:sz w:val="32"/>
                          <w:szCs w:val="32"/>
                        </w:rPr>
                      </w:pPr>
                      <w:r>
                        <w:rPr>
                          <w:sz w:val="40"/>
                          <w:szCs w:val="40"/>
                        </w:rPr>
                        <w:t xml:space="preserve">     </w:t>
                      </w:r>
                      <w:r w:rsidRPr="00A27D51">
                        <w:rPr>
                          <w:noProof/>
                          <w:sz w:val="32"/>
                          <w:szCs w:val="32"/>
                        </w:rPr>
                        <w:drawing>
                          <wp:inline distT="0" distB="0" distL="0" distR="0" wp14:anchorId="7F5A89C1" wp14:editId="2D7BFF6C">
                            <wp:extent cx="371475" cy="371475"/>
                            <wp:effectExtent l="0" t="0" r="9525" b="9525"/>
                            <wp:docPr id="17" name="Graphic 17"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ooksonshelf.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71475" cy="371475"/>
                                    </a:xfrm>
                                    <a:prstGeom prst="rect">
                                      <a:avLst/>
                                    </a:prstGeom>
                                  </pic:spPr>
                                </pic:pic>
                              </a:graphicData>
                            </a:graphic>
                          </wp:inline>
                        </w:drawing>
                      </w:r>
                      <w:r w:rsidRPr="00A27D51">
                        <w:rPr>
                          <w:sz w:val="32"/>
                          <w:szCs w:val="32"/>
                        </w:rPr>
                        <w:t xml:space="preserve">   Pupil Voice:</w:t>
                      </w:r>
                      <w:r w:rsidR="00CE56C6" w:rsidRPr="00A27D51">
                        <w:rPr>
                          <w:sz w:val="32"/>
                          <w:szCs w:val="32"/>
                        </w:rPr>
                        <w:t xml:space="preserve"> </w:t>
                      </w:r>
                    </w:p>
                    <w:p w14:paraId="0A319FB1" w14:textId="61FB2546" w:rsidR="00A27D51" w:rsidRDefault="002C70E1" w:rsidP="00217C3F">
                      <w:pPr>
                        <w:rPr>
                          <w:bCs/>
                          <w:iCs/>
                        </w:rPr>
                      </w:pPr>
                      <w:r w:rsidRPr="00A27D51">
                        <w:rPr>
                          <w:bCs/>
                          <w:iCs/>
                        </w:rPr>
                        <w:t xml:space="preserve">Our learners spent time </w:t>
                      </w:r>
                      <w:r w:rsidR="00247AA2">
                        <w:rPr>
                          <w:bCs/>
                          <w:iCs/>
                        </w:rPr>
                        <w:t>reviewing</w:t>
                      </w:r>
                      <w:r w:rsidR="00256B55">
                        <w:rPr>
                          <w:bCs/>
                          <w:iCs/>
                        </w:rPr>
                        <w:t xml:space="preserve"> and discussing </w:t>
                      </w:r>
                      <w:r w:rsidR="00247AA2">
                        <w:rPr>
                          <w:bCs/>
                          <w:iCs/>
                        </w:rPr>
                        <w:t>our anti-bullying policy</w:t>
                      </w:r>
                      <w:r w:rsidR="00256B55">
                        <w:rPr>
                          <w:bCs/>
                          <w:iCs/>
                        </w:rPr>
                        <w:t xml:space="preserve">. </w:t>
                      </w:r>
                    </w:p>
                    <w:p w14:paraId="32F4FAFB" w14:textId="7B4D49EB" w:rsidR="00C53CE4" w:rsidRDefault="00256B55" w:rsidP="00C53CE4">
                      <w:pPr>
                        <w:spacing w:after="0"/>
                        <w:jc w:val="center"/>
                        <w:rPr>
                          <w:bCs/>
                          <w:iCs/>
                        </w:rPr>
                      </w:pPr>
                      <w:r>
                        <w:rPr>
                          <w:bCs/>
                          <w:iCs/>
                        </w:rPr>
                        <w:t>‘</w:t>
                      </w:r>
                      <w:r w:rsidR="008B6076">
                        <w:rPr>
                          <w:bCs/>
                          <w:iCs/>
                        </w:rPr>
                        <w:t xml:space="preserve">We can see </w:t>
                      </w:r>
                      <w:r w:rsidR="004B10C5">
                        <w:rPr>
                          <w:bCs/>
                          <w:iCs/>
                        </w:rPr>
                        <w:t>why this is important’</w:t>
                      </w:r>
                    </w:p>
                    <w:p w14:paraId="5D250EED" w14:textId="5F19BB4C" w:rsidR="00256B55" w:rsidRDefault="004B10C5" w:rsidP="00F7397F">
                      <w:pPr>
                        <w:spacing w:after="0"/>
                        <w:jc w:val="center"/>
                        <w:rPr>
                          <w:b/>
                          <w:iCs/>
                        </w:rPr>
                      </w:pPr>
                      <w:r w:rsidRPr="00F7397F">
                        <w:rPr>
                          <w:b/>
                          <w:iCs/>
                        </w:rPr>
                        <w:t>‘It helps us to understand the different bullying which takes place</w:t>
                      </w:r>
                      <w:r w:rsidR="00C53CE4" w:rsidRPr="00F7397F">
                        <w:rPr>
                          <w:b/>
                          <w:iCs/>
                        </w:rPr>
                        <w:t xml:space="preserve"> – physical, verbal and online’</w:t>
                      </w:r>
                    </w:p>
                    <w:p w14:paraId="48C8F800" w14:textId="618AEA42" w:rsidR="00F7397F" w:rsidRPr="006D6603" w:rsidRDefault="005E5BB0" w:rsidP="00F7397F">
                      <w:pPr>
                        <w:spacing w:after="0"/>
                        <w:jc w:val="center"/>
                        <w:rPr>
                          <w:bCs/>
                          <w:iCs/>
                        </w:rPr>
                      </w:pPr>
                      <w:r>
                        <w:rPr>
                          <w:b/>
                          <w:iCs/>
                        </w:rPr>
                        <w:t>‘</w:t>
                      </w:r>
                      <w:r w:rsidRPr="006D6603">
                        <w:rPr>
                          <w:bCs/>
                          <w:iCs/>
                        </w:rPr>
                        <w:t xml:space="preserve">I think </w:t>
                      </w:r>
                      <w:r w:rsidR="00897E4E" w:rsidRPr="006D6603">
                        <w:rPr>
                          <w:bCs/>
                          <w:iCs/>
                        </w:rPr>
                        <w:t>we are all on our phones all the time, so we need to know what to do if we are bullied online…</w:t>
                      </w:r>
                      <w:r w:rsidR="006D6603" w:rsidRPr="006D6603">
                        <w:rPr>
                          <w:bCs/>
                          <w:iCs/>
                        </w:rPr>
                        <w:t>’</w:t>
                      </w:r>
                    </w:p>
                    <w:p w14:paraId="595CAC71" w14:textId="77777777" w:rsidR="00F7397F" w:rsidRPr="00F7397F" w:rsidRDefault="00F7397F" w:rsidP="00C53CE4">
                      <w:pPr>
                        <w:jc w:val="center"/>
                        <w:rPr>
                          <w:b/>
                          <w:i/>
                          <w:iCs/>
                          <w:sz w:val="20"/>
                          <w:szCs w:val="20"/>
                        </w:rPr>
                      </w:pPr>
                    </w:p>
                    <w:p w14:paraId="4ABE51D1" w14:textId="427A01D3" w:rsidR="009B1841" w:rsidRPr="003B54B3" w:rsidRDefault="009B1841" w:rsidP="00A72F18">
                      <w:pPr>
                        <w:spacing w:after="0"/>
                        <w:jc w:val="center"/>
                        <w:rPr>
                          <w:sz w:val="20"/>
                          <w:szCs w:val="20"/>
                        </w:rPr>
                      </w:pPr>
                    </w:p>
                  </w:txbxContent>
                </v:textbox>
                <w10:wrap anchorx="margin"/>
              </v:shape>
            </w:pict>
          </mc:Fallback>
        </mc:AlternateContent>
      </w:r>
    </w:p>
    <w:p w14:paraId="28704F52" w14:textId="2040A9A8" w:rsidR="00051D21" w:rsidRPr="00051D21" w:rsidRDefault="00051D21" w:rsidP="00051D21"/>
    <w:p w14:paraId="5B11DD15" w14:textId="273EB082" w:rsidR="00F72B92" w:rsidRDefault="00F72B92" w:rsidP="00504CF8">
      <w:pPr>
        <w:spacing w:line="240" w:lineRule="auto"/>
        <w:rPr>
          <w:sz w:val="21"/>
          <w:szCs w:val="21"/>
        </w:rPr>
      </w:pPr>
    </w:p>
    <w:p w14:paraId="498C7513" w14:textId="4B7788C4" w:rsidR="00051D21" w:rsidRPr="00051D21" w:rsidRDefault="00F72B92" w:rsidP="00217C3F">
      <w:pPr>
        <w:tabs>
          <w:tab w:val="center" w:pos="3652"/>
        </w:tabs>
        <w:spacing w:line="240" w:lineRule="auto"/>
      </w:pPr>
      <w:r>
        <w:rPr>
          <w:sz w:val="21"/>
          <w:szCs w:val="21"/>
        </w:rPr>
        <w:t xml:space="preserve"> </w:t>
      </w:r>
      <w:r w:rsidR="00C40A9A">
        <w:rPr>
          <w:noProof/>
        </w:rPr>
        <mc:AlternateContent>
          <mc:Choice Requires="wps">
            <w:drawing>
              <wp:anchor distT="45720" distB="45720" distL="114300" distR="114300" simplePos="0" relativeHeight="251692032" behindDoc="1" locked="0" layoutInCell="1" allowOverlap="1" wp14:anchorId="234574CF" wp14:editId="1C9F72B2">
                <wp:simplePos x="0" y="0"/>
                <wp:positionH relativeFrom="page">
                  <wp:posOffset>257175</wp:posOffset>
                </wp:positionH>
                <wp:positionV relativeFrom="margin">
                  <wp:posOffset>8896350</wp:posOffset>
                </wp:positionV>
                <wp:extent cx="7077075" cy="1428750"/>
                <wp:effectExtent l="0" t="0" r="28575" b="19050"/>
                <wp:wrapTight wrapText="bothSides">
                  <wp:wrapPolygon edited="1">
                    <wp:start x="0" y="0"/>
                    <wp:lineTo x="58" y="21839"/>
                    <wp:lineTo x="11986" y="21480"/>
                    <wp:lineTo x="21656" y="21838"/>
                    <wp:lineTo x="14418" y="21361"/>
                    <wp:lineTo x="14360" y="239"/>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28750"/>
                        </a:xfrm>
                        <a:prstGeom prst="rect">
                          <a:avLst/>
                        </a:prstGeom>
                        <a:solidFill>
                          <a:srgbClr val="FFFFFF"/>
                        </a:solidFill>
                        <a:ln w="9525">
                          <a:solidFill>
                            <a:srgbClr val="000000"/>
                          </a:solidFill>
                          <a:miter lim="800000"/>
                          <a:headEnd/>
                          <a:tailEnd/>
                        </a:ln>
                      </wps:spPr>
                      <wps:txbx>
                        <w:txbxContent>
                          <w:p w14:paraId="6E652397" w14:textId="2D1C9F5A" w:rsidR="00C40A9A" w:rsidRDefault="00AC09B2" w:rsidP="00C40A9A">
                            <w:pPr>
                              <w:spacing w:after="0"/>
                              <w:jc w:val="center"/>
                              <w:rPr>
                                <w:rFonts w:cstheme="minorHAnsi"/>
                                <w:b/>
                                <w:bCs/>
                                <w:color w:val="000000"/>
                                <w:sz w:val="28"/>
                                <w:szCs w:val="28"/>
                                <w:shd w:val="clear" w:color="auto" w:fill="FFFFFF"/>
                              </w:rPr>
                            </w:pPr>
                            <w:bookmarkStart w:id="4" w:name="_Hlk146726265"/>
                            <w:r>
                              <w:rPr>
                                <w:rFonts w:cstheme="minorHAnsi"/>
                                <w:b/>
                                <w:bCs/>
                                <w:color w:val="000000"/>
                                <w:sz w:val="28"/>
                                <w:szCs w:val="28"/>
                                <w:shd w:val="clear" w:color="auto" w:fill="FFFFFF"/>
                              </w:rPr>
                              <w:t>Paren</w:t>
                            </w:r>
                            <w:r w:rsidR="00CF3F4E">
                              <w:rPr>
                                <w:rFonts w:cstheme="minorHAnsi"/>
                                <w:b/>
                                <w:bCs/>
                                <w:color w:val="000000"/>
                                <w:sz w:val="28"/>
                                <w:szCs w:val="28"/>
                                <w:shd w:val="clear" w:color="auto" w:fill="FFFFFF"/>
                              </w:rPr>
                              <w:t>t/</w:t>
                            </w:r>
                            <w:r w:rsidR="00DC0F84">
                              <w:rPr>
                                <w:rFonts w:cstheme="minorHAnsi"/>
                                <w:b/>
                                <w:bCs/>
                                <w:color w:val="000000"/>
                                <w:sz w:val="28"/>
                                <w:szCs w:val="28"/>
                                <w:shd w:val="clear" w:color="auto" w:fill="FFFFFF"/>
                              </w:rPr>
                              <w:t>C</w:t>
                            </w:r>
                            <w:r w:rsidR="00CF3F4E">
                              <w:rPr>
                                <w:rFonts w:cstheme="minorHAnsi"/>
                                <w:b/>
                                <w:bCs/>
                                <w:color w:val="000000"/>
                                <w:sz w:val="28"/>
                                <w:szCs w:val="28"/>
                                <w:shd w:val="clear" w:color="auto" w:fill="FFFFFF"/>
                              </w:rPr>
                              <w:t xml:space="preserve">arer consultations </w:t>
                            </w:r>
                          </w:p>
                          <w:p w14:paraId="3E1A1976" w14:textId="77777777" w:rsidR="00DC0F84" w:rsidRPr="008E4534" w:rsidRDefault="00DC0F84" w:rsidP="00C40A9A">
                            <w:pPr>
                              <w:spacing w:after="0"/>
                              <w:jc w:val="center"/>
                              <w:rPr>
                                <w:rFonts w:cstheme="minorHAnsi"/>
                                <w:b/>
                                <w:bCs/>
                                <w:color w:val="000000"/>
                                <w:sz w:val="8"/>
                                <w:szCs w:val="8"/>
                                <w:shd w:val="clear" w:color="auto" w:fill="FFFFFF"/>
                              </w:rPr>
                            </w:pPr>
                          </w:p>
                          <w:bookmarkEnd w:id="4"/>
                          <w:p w14:paraId="559E69CB" w14:textId="7C1DDABB" w:rsidR="00C40A9A" w:rsidRPr="004D6A0C" w:rsidRDefault="00DC0F84" w:rsidP="00C40A9A">
                            <w:pPr>
                              <w:rPr>
                                <w:rFonts w:cstheme="minorHAnsi"/>
                                <w:kern w:val="2"/>
                                <w:shd w:val="clear" w:color="auto" w:fill="FFFFFF"/>
                                <w14:ligatures w14:val="standardContextual"/>
                              </w:rPr>
                            </w:pPr>
                            <w:r w:rsidRPr="004D6A0C">
                              <w:rPr>
                                <w:rFonts w:cstheme="minorHAnsi"/>
                                <w:kern w:val="2"/>
                                <w:shd w:val="clear" w:color="auto" w:fill="FFFFFF"/>
                                <w14:ligatures w14:val="standardContextual"/>
                              </w:rPr>
                              <w:t xml:space="preserve">We have planned </w:t>
                            </w:r>
                            <w:r w:rsidR="004D6A0C">
                              <w:rPr>
                                <w:rFonts w:cstheme="minorHAnsi"/>
                                <w:kern w:val="2"/>
                                <w:shd w:val="clear" w:color="auto" w:fill="FFFFFF"/>
                                <w14:ligatures w14:val="standardContextual"/>
                              </w:rPr>
                              <w:t>consultation</w:t>
                            </w:r>
                            <w:r w:rsidRPr="004D6A0C">
                              <w:rPr>
                                <w:rFonts w:cstheme="minorHAnsi"/>
                                <w:kern w:val="2"/>
                                <w:shd w:val="clear" w:color="auto" w:fill="FFFFFF"/>
                                <w14:ligatures w14:val="standardContextual"/>
                              </w:rPr>
                              <w:t xml:space="preserve"> meetings for</w:t>
                            </w:r>
                            <w:r w:rsidRPr="004D6A0C">
                              <w:t xml:space="preserve"> </w:t>
                            </w:r>
                            <w:r w:rsidR="004D6A0C">
                              <w:t xml:space="preserve">our </w:t>
                            </w:r>
                            <w:r w:rsidRPr="004D6A0C">
                              <w:t>Learners</w:t>
                            </w:r>
                            <w:r w:rsidR="004D6A0C">
                              <w:t xml:space="preserve">, </w:t>
                            </w:r>
                            <w:r w:rsidRPr="004D6A0C">
                              <w:rPr>
                                <w:rFonts w:cstheme="minorHAnsi"/>
                                <w:kern w:val="2"/>
                                <w:shd w:val="clear" w:color="auto" w:fill="FFFFFF"/>
                                <w14:ligatures w14:val="standardContextual"/>
                              </w:rPr>
                              <w:t xml:space="preserve">in school </w:t>
                            </w:r>
                            <w:r w:rsidR="004D6A0C">
                              <w:rPr>
                                <w:rFonts w:cstheme="minorHAnsi"/>
                                <w:kern w:val="2"/>
                                <w:shd w:val="clear" w:color="auto" w:fill="FFFFFF"/>
                                <w14:ligatures w14:val="standardContextual"/>
                              </w:rPr>
                              <w:t>on</w:t>
                            </w:r>
                            <w:r w:rsidR="004C09A0">
                              <w:rPr>
                                <w:rFonts w:cstheme="minorHAnsi"/>
                                <w:kern w:val="2"/>
                                <w:shd w:val="clear" w:color="auto" w:fill="FFFFFF"/>
                                <w14:ligatures w14:val="standardContextual"/>
                              </w:rPr>
                              <w:t xml:space="preserve"> Monday 11</w:t>
                            </w:r>
                            <w:r w:rsidR="004C09A0" w:rsidRPr="004C09A0">
                              <w:rPr>
                                <w:rFonts w:cstheme="minorHAnsi"/>
                                <w:kern w:val="2"/>
                                <w:shd w:val="clear" w:color="auto" w:fill="FFFFFF"/>
                                <w:vertAlign w:val="superscript"/>
                                <w14:ligatures w14:val="standardContextual"/>
                              </w:rPr>
                              <w:t>th</w:t>
                            </w:r>
                            <w:r w:rsidR="004C09A0">
                              <w:rPr>
                                <w:rFonts w:cstheme="minorHAnsi"/>
                                <w:kern w:val="2"/>
                                <w:shd w:val="clear" w:color="auto" w:fill="FFFFFF"/>
                                <w14:ligatures w14:val="standardContextual"/>
                              </w:rPr>
                              <w:t xml:space="preserve"> until Thursday 14</w:t>
                            </w:r>
                            <w:r w:rsidR="004C09A0" w:rsidRPr="004C09A0">
                              <w:rPr>
                                <w:rFonts w:cstheme="minorHAnsi"/>
                                <w:kern w:val="2"/>
                                <w:shd w:val="clear" w:color="auto" w:fill="FFFFFF"/>
                                <w:vertAlign w:val="superscript"/>
                                <w14:ligatures w14:val="standardContextual"/>
                              </w:rPr>
                              <w:t>th</w:t>
                            </w:r>
                            <w:r w:rsidR="004C09A0">
                              <w:rPr>
                                <w:rFonts w:cstheme="minorHAnsi"/>
                                <w:kern w:val="2"/>
                                <w:shd w:val="clear" w:color="auto" w:fill="FFFFFF"/>
                                <w14:ligatures w14:val="standardContextual"/>
                              </w:rPr>
                              <w:t xml:space="preserve"> December 2023.</w:t>
                            </w:r>
                          </w:p>
                          <w:p w14:paraId="6BD07936" w14:textId="2904BCD0" w:rsidR="00C40A9A" w:rsidRPr="004D6A0C" w:rsidRDefault="00DC0F84" w:rsidP="00C40A9A">
                            <w:pPr>
                              <w:rPr>
                                <w:rFonts w:cstheme="minorHAnsi"/>
                                <w:shd w:val="clear" w:color="auto" w:fill="FFFFFF"/>
                              </w:rPr>
                            </w:pPr>
                            <w:r w:rsidRPr="004D6A0C">
                              <w:rPr>
                                <w:rFonts w:cstheme="minorHAnsi"/>
                                <w:shd w:val="clear" w:color="auto" w:fill="FFFFFF"/>
                              </w:rPr>
                              <w:t xml:space="preserve">It is important that you attend this meeting as we will focus on reviewing the progress that </w:t>
                            </w:r>
                            <w:r w:rsidR="004C09A0">
                              <w:rPr>
                                <w:rFonts w:cstheme="minorHAnsi"/>
                                <w:shd w:val="clear" w:color="auto" w:fill="FFFFFF"/>
                              </w:rPr>
                              <w:t xml:space="preserve">your child </w:t>
                            </w:r>
                            <w:r w:rsidR="004D6A0C">
                              <w:rPr>
                                <w:rFonts w:cstheme="minorHAnsi"/>
                                <w:shd w:val="clear" w:color="auto" w:fill="FFFFFF"/>
                              </w:rPr>
                              <w:t>has</w:t>
                            </w:r>
                            <w:r w:rsidRPr="004D6A0C">
                              <w:rPr>
                                <w:rFonts w:cstheme="minorHAnsi"/>
                                <w:shd w:val="clear" w:color="auto" w:fill="FFFFFF"/>
                              </w:rPr>
                              <w:t xml:space="preserve"> made so far this term</w:t>
                            </w:r>
                            <w:r w:rsidR="004D6A0C" w:rsidRPr="004D6A0C">
                              <w:rPr>
                                <w:rFonts w:cstheme="minorHAnsi"/>
                                <w:shd w:val="clear" w:color="auto" w:fill="FFFFFF"/>
                              </w:rPr>
                              <w:t xml:space="preserve">.  </w:t>
                            </w:r>
                            <w:r w:rsidR="004C09A0">
                              <w:rPr>
                                <w:rFonts w:cstheme="minorHAnsi"/>
                                <w:shd w:val="clear" w:color="auto" w:fill="FFFFFF"/>
                              </w:rPr>
                              <w:t>A letter will be sent out nearer the date</w:t>
                            </w:r>
                            <w:r w:rsidR="004C09A0" w:rsidRPr="004D6A0C">
                              <w:rPr>
                                <w:rFonts w:cstheme="minorHAnsi"/>
                                <w:shd w:val="clear" w:color="auto" w:fill="FFFFFF"/>
                              </w:rPr>
                              <w:t xml:space="preserve"> </w:t>
                            </w:r>
                            <w:r w:rsidR="004C09A0">
                              <w:rPr>
                                <w:rFonts w:cstheme="minorHAnsi"/>
                                <w:shd w:val="clear" w:color="auto" w:fill="FFFFFF"/>
                              </w:rPr>
                              <w:t>and w</w:t>
                            </w:r>
                            <w:r w:rsidR="004D6A0C" w:rsidRPr="004D6A0C">
                              <w:rPr>
                                <w:rFonts w:cstheme="minorHAnsi"/>
                                <w:shd w:val="clear" w:color="auto" w:fill="FFFFFF"/>
                              </w:rPr>
                              <w:t xml:space="preserve">e will </w:t>
                            </w:r>
                            <w:r w:rsidR="004D6A0C">
                              <w:rPr>
                                <w:rFonts w:cstheme="minorHAnsi"/>
                                <w:shd w:val="clear" w:color="auto" w:fill="FFFFFF"/>
                              </w:rPr>
                              <w:t xml:space="preserve">also be </w:t>
                            </w:r>
                            <w:r w:rsidR="004D6A0C" w:rsidRPr="004D6A0C">
                              <w:rPr>
                                <w:rFonts w:cstheme="minorHAnsi"/>
                                <w:shd w:val="clear" w:color="auto" w:fill="FFFFFF"/>
                              </w:rPr>
                              <w:t>ask</w:t>
                            </w:r>
                            <w:r w:rsidR="004D6A0C">
                              <w:rPr>
                                <w:rFonts w:cstheme="minorHAnsi"/>
                                <w:shd w:val="clear" w:color="auto" w:fill="FFFFFF"/>
                              </w:rPr>
                              <w:t>ing</w:t>
                            </w:r>
                            <w:r w:rsidR="004D6A0C" w:rsidRPr="004D6A0C">
                              <w:rPr>
                                <w:rFonts w:cstheme="minorHAnsi"/>
                                <w:shd w:val="clear" w:color="auto" w:fill="FFFFFF"/>
                              </w:rPr>
                              <w:t xml:space="preserve"> for your views during the meeting</w:t>
                            </w:r>
                            <w:r w:rsidR="004D6A0C">
                              <w:rPr>
                                <w:rFonts w:cstheme="minorHAnsi"/>
                                <w:shd w:val="clear" w:color="auto" w:fill="FFFFFF"/>
                              </w:rPr>
                              <w:t xml:space="preserve">.  If you have any questions or queries you would like to raise prior to these meetings do remember </w:t>
                            </w:r>
                            <w:r w:rsidR="004C09A0">
                              <w:rPr>
                                <w:rFonts w:cstheme="minorHAnsi"/>
                                <w:shd w:val="clear" w:color="auto" w:fill="FFFFFF"/>
                              </w:rPr>
                              <w:t xml:space="preserve">you can use </w:t>
                            </w:r>
                            <w:r w:rsidR="004D6A0C">
                              <w:rPr>
                                <w:rFonts w:cstheme="minorHAnsi"/>
                                <w:shd w:val="clear" w:color="auto" w:fill="FFFFFF"/>
                              </w:rPr>
                              <w:t>the Wednesday morning drop</w:t>
                            </w:r>
                            <w:r w:rsidR="008E4534">
                              <w:rPr>
                                <w:rFonts w:cstheme="minorHAnsi"/>
                                <w:shd w:val="clear" w:color="auto" w:fill="FFFFFF"/>
                              </w:rPr>
                              <w:t>-</w:t>
                            </w:r>
                            <w:r w:rsidR="004D6A0C">
                              <w:rPr>
                                <w:rFonts w:cstheme="minorHAnsi"/>
                                <w:shd w:val="clear" w:color="auto" w:fill="FFFFFF"/>
                              </w:rPr>
                              <w:t>in</w:t>
                            </w:r>
                            <w:r w:rsidR="008E4534">
                              <w:rPr>
                                <w:rFonts w:cstheme="minorHAnsi"/>
                                <w:shd w:val="clear" w:color="auto" w:fill="FFFFFF"/>
                              </w:rPr>
                              <w:t xml:space="preserve"> slot between 10:00 am and 10:30am.</w:t>
                            </w:r>
                          </w:p>
                          <w:p w14:paraId="37C6FCEF" w14:textId="77777777" w:rsidR="00C40A9A" w:rsidRDefault="00C40A9A" w:rsidP="00C40A9A">
                            <w:pPr>
                              <w:spacing w:after="0"/>
                              <w:rPr>
                                <w:rFonts w:cstheme="minorHAnsi"/>
                                <w:color w:val="000000"/>
                                <w:shd w:val="clear" w:color="auto" w:fill="FFFFFF"/>
                              </w:rPr>
                            </w:pPr>
                          </w:p>
                          <w:p w14:paraId="67E24173" w14:textId="77777777" w:rsidR="00C40A9A" w:rsidRPr="00EB11AE" w:rsidRDefault="00C40A9A" w:rsidP="00C40A9A">
                            <w:pPr>
                              <w:rPr>
                                <w:rFonts w:cstheme="minorHAnsi"/>
                                <w:color w:val="000000"/>
                                <w:shd w:val="clear" w:color="auto" w:fill="FFFFFF"/>
                              </w:rPr>
                            </w:pPr>
                          </w:p>
                          <w:p w14:paraId="6DF5D6CE" w14:textId="77777777" w:rsidR="00C40A9A" w:rsidRPr="00522359" w:rsidRDefault="00C40A9A" w:rsidP="00C40A9A">
                            <w:pPr>
                              <w:rPr>
                                <w:rFonts w:cstheme="minorHAnsi"/>
                                <w:b/>
                                <w:bCs/>
                                <w:shd w:val="clear" w:color="auto" w:fill="FFFFFF"/>
                              </w:rPr>
                            </w:pPr>
                          </w:p>
                          <w:p w14:paraId="0B3E8A9C" w14:textId="77777777" w:rsidR="00C40A9A" w:rsidRDefault="00C40A9A" w:rsidP="00C40A9A">
                            <w:pPr>
                              <w:rPr>
                                <w:rFonts w:cstheme="minorHAnsi"/>
                                <w:shd w:val="clear" w:color="auto" w:fill="FFFFFF"/>
                              </w:rPr>
                            </w:pPr>
                          </w:p>
                          <w:p w14:paraId="79583A31" w14:textId="77777777" w:rsidR="00C40A9A" w:rsidRPr="00C15F22" w:rsidRDefault="00C40A9A" w:rsidP="00C40A9A">
                            <w:pPr>
                              <w:rPr>
                                <w:rFonts w:cstheme="minorHAnsi"/>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4574CF" id="_x0000_s1031" type="#_x0000_t202" style="position:absolute;margin-left:20.25pt;margin-top:700.5pt;width:557.25pt;height:112.5pt;z-index:-2516244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wrapcoords="0 0 58 21839 11986 21480 21656 21838 14418 21361 14360 239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">
                <v:textbox>
                  <w:txbxContent>
                    <w:p w14:paraId="6E652397" w14:textId="2D1C9F5A" w:rsidR="00C40A9A" w:rsidRDefault="00AC09B2" w:rsidP="00C40A9A">
                      <w:pPr>
                        <w:spacing w:after="0"/>
                        <w:jc w:val="center"/>
                        <w:rPr>
                          <w:rFonts w:cstheme="minorHAnsi"/>
                          <w:b/>
                          <w:bCs/>
                          <w:color w:val="000000"/>
                          <w:sz w:val="28"/>
                          <w:szCs w:val="28"/>
                          <w:shd w:val="clear" w:color="auto" w:fill="FFFFFF"/>
                        </w:rPr>
                      </w:pPr>
                      <w:bookmarkStart w:id="11" w:name="_Hlk146726265"/>
                      <w:r>
                        <w:rPr>
                          <w:rFonts w:cstheme="minorHAnsi"/>
                          <w:b/>
                          <w:bCs/>
                          <w:color w:val="000000"/>
                          <w:sz w:val="28"/>
                          <w:szCs w:val="28"/>
                          <w:shd w:val="clear" w:color="auto" w:fill="FFFFFF"/>
                        </w:rPr>
                        <w:t>Paren</w:t>
                      </w:r>
                      <w:r w:rsidR="00CF3F4E">
                        <w:rPr>
                          <w:rFonts w:cstheme="minorHAnsi"/>
                          <w:b/>
                          <w:bCs/>
                          <w:color w:val="000000"/>
                          <w:sz w:val="28"/>
                          <w:szCs w:val="28"/>
                          <w:shd w:val="clear" w:color="auto" w:fill="FFFFFF"/>
                        </w:rPr>
                        <w:t>t/</w:t>
                      </w:r>
                      <w:r w:rsidR="00DC0F84">
                        <w:rPr>
                          <w:rFonts w:cstheme="minorHAnsi"/>
                          <w:b/>
                          <w:bCs/>
                          <w:color w:val="000000"/>
                          <w:sz w:val="28"/>
                          <w:szCs w:val="28"/>
                          <w:shd w:val="clear" w:color="auto" w:fill="FFFFFF"/>
                        </w:rPr>
                        <w:t>C</w:t>
                      </w:r>
                      <w:r w:rsidR="00CF3F4E">
                        <w:rPr>
                          <w:rFonts w:cstheme="minorHAnsi"/>
                          <w:b/>
                          <w:bCs/>
                          <w:color w:val="000000"/>
                          <w:sz w:val="28"/>
                          <w:szCs w:val="28"/>
                          <w:shd w:val="clear" w:color="auto" w:fill="FFFFFF"/>
                        </w:rPr>
                        <w:t xml:space="preserve">arer consultations </w:t>
                      </w:r>
                    </w:p>
                    <w:p w14:paraId="3E1A1976" w14:textId="77777777" w:rsidR="00DC0F84" w:rsidRPr="008E4534" w:rsidRDefault="00DC0F84" w:rsidP="00C40A9A">
                      <w:pPr>
                        <w:spacing w:after="0"/>
                        <w:jc w:val="center"/>
                        <w:rPr>
                          <w:rFonts w:cstheme="minorHAnsi"/>
                          <w:b/>
                          <w:bCs/>
                          <w:color w:val="000000"/>
                          <w:sz w:val="8"/>
                          <w:szCs w:val="8"/>
                          <w:shd w:val="clear" w:color="auto" w:fill="FFFFFF"/>
                        </w:rPr>
                      </w:pPr>
                    </w:p>
                    <w:bookmarkEnd w:id="11"/>
                    <w:p w14:paraId="559E69CB" w14:textId="7C1DDABB" w:rsidR="00C40A9A" w:rsidRPr="004D6A0C" w:rsidRDefault="00DC0F84" w:rsidP="00C40A9A">
                      <w:pPr>
                        <w:rPr>
                          <w:rFonts w:cstheme="minorHAnsi"/>
                          <w:kern w:val="2"/>
                          <w:shd w:val="clear" w:color="auto" w:fill="FFFFFF"/>
                          <w14:ligatures w14:val="standardContextual"/>
                        </w:rPr>
                      </w:pPr>
                      <w:r w:rsidRPr="004D6A0C">
                        <w:rPr>
                          <w:rFonts w:cstheme="minorHAnsi"/>
                          <w:kern w:val="2"/>
                          <w:shd w:val="clear" w:color="auto" w:fill="FFFFFF"/>
                          <w14:ligatures w14:val="standardContextual"/>
                        </w:rPr>
                        <w:t xml:space="preserve">We have planned </w:t>
                      </w:r>
                      <w:r w:rsidR="004D6A0C">
                        <w:rPr>
                          <w:rFonts w:cstheme="minorHAnsi"/>
                          <w:kern w:val="2"/>
                          <w:shd w:val="clear" w:color="auto" w:fill="FFFFFF"/>
                          <w14:ligatures w14:val="standardContextual"/>
                        </w:rPr>
                        <w:t>consultation</w:t>
                      </w:r>
                      <w:r w:rsidRPr="004D6A0C">
                        <w:rPr>
                          <w:rFonts w:cstheme="minorHAnsi"/>
                          <w:kern w:val="2"/>
                          <w:shd w:val="clear" w:color="auto" w:fill="FFFFFF"/>
                          <w14:ligatures w14:val="standardContextual"/>
                        </w:rPr>
                        <w:t xml:space="preserve"> meetings for</w:t>
                      </w:r>
                      <w:r w:rsidRPr="004D6A0C">
                        <w:t xml:space="preserve"> </w:t>
                      </w:r>
                      <w:r w:rsidR="004D6A0C">
                        <w:t xml:space="preserve">our </w:t>
                      </w:r>
                      <w:r w:rsidRPr="004D6A0C">
                        <w:t>Learners</w:t>
                      </w:r>
                      <w:r w:rsidR="004D6A0C">
                        <w:t xml:space="preserve">, </w:t>
                      </w:r>
                      <w:r w:rsidRPr="004D6A0C">
                        <w:rPr>
                          <w:rFonts w:cstheme="minorHAnsi"/>
                          <w:kern w:val="2"/>
                          <w:shd w:val="clear" w:color="auto" w:fill="FFFFFF"/>
                          <w14:ligatures w14:val="standardContextual"/>
                        </w:rPr>
                        <w:t xml:space="preserve">in school </w:t>
                      </w:r>
                      <w:r w:rsidR="004D6A0C">
                        <w:rPr>
                          <w:rFonts w:cstheme="minorHAnsi"/>
                          <w:kern w:val="2"/>
                          <w:shd w:val="clear" w:color="auto" w:fill="FFFFFF"/>
                          <w14:ligatures w14:val="standardContextual"/>
                        </w:rPr>
                        <w:t>on</w:t>
                      </w:r>
                      <w:r w:rsidR="004C09A0">
                        <w:rPr>
                          <w:rFonts w:cstheme="minorHAnsi"/>
                          <w:kern w:val="2"/>
                          <w:shd w:val="clear" w:color="auto" w:fill="FFFFFF"/>
                          <w14:ligatures w14:val="standardContextual"/>
                        </w:rPr>
                        <w:t xml:space="preserve"> Monday 11</w:t>
                      </w:r>
                      <w:r w:rsidR="004C09A0" w:rsidRPr="004C09A0">
                        <w:rPr>
                          <w:rFonts w:cstheme="minorHAnsi"/>
                          <w:kern w:val="2"/>
                          <w:shd w:val="clear" w:color="auto" w:fill="FFFFFF"/>
                          <w:vertAlign w:val="superscript"/>
                          <w14:ligatures w14:val="standardContextual"/>
                        </w:rPr>
                        <w:t>th</w:t>
                      </w:r>
                      <w:r w:rsidR="004C09A0">
                        <w:rPr>
                          <w:rFonts w:cstheme="minorHAnsi"/>
                          <w:kern w:val="2"/>
                          <w:shd w:val="clear" w:color="auto" w:fill="FFFFFF"/>
                          <w14:ligatures w14:val="standardContextual"/>
                        </w:rPr>
                        <w:t xml:space="preserve"> until Thursday 14</w:t>
                      </w:r>
                      <w:r w:rsidR="004C09A0" w:rsidRPr="004C09A0">
                        <w:rPr>
                          <w:rFonts w:cstheme="minorHAnsi"/>
                          <w:kern w:val="2"/>
                          <w:shd w:val="clear" w:color="auto" w:fill="FFFFFF"/>
                          <w:vertAlign w:val="superscript"/>
                          <w14:ligatures w14:val="standardContextual"/>
                        </w:rPr>
                        <w:t>th</w:t>
                      </w:r>
                      <w:r w:rsidR="004C09A0">
                        <w:rPr>
                          <w:rFonts w:cstheme="minorHAnsi"/>
                          <w:kern w:val="2"/>
                          <w:shd w:val="clear" w:color="auto" w:fill="FFFFFF"/>
                          <w14:ligatures w14:val="standardContextual"/>
                        </w:rPr>
                        <w:t xml:space="preserve"> December 2023.</w:t>
                      </w:r>
                    </w:p>
                    <w:p w14:paraId="6BD07936" w14:textId="2904BCD0" w:rsidR="00C40A9A" w:rsidRPr="004D6A0C" w:rsidRDefault="00DC0F84" w:rsidP="00C40A9A">
                      <w:pPr>
                        <w:rPr>
                          <w:rFonts w:cstheme="minorHAnsi"/>
                          <w:shd w:val="clear" w:color="auto" w:fill="FFFFFF"/>
                        </w:rPr>
                      </w:pPr>
                      <w:r w:rsidRPr="004D6A0C">
                        <w:rPr>
                          <w:rFonts w:cstheme="minorHAnsi"/>
                          <w:shd w:val="clear" w:color="auto" w:fill="FFFFFF"/>
                        </w:rPr>
                        <w:t xml:space="preserve">It is important that you attend this meeting as we will focus on reviewing the progress that </w:t>
                      </w:r>
                      <w:r w:rsidR="004C09A0">
                        <w:rPr>
                          <w:rFonts w:cstheme="minorHAnsi"/>
                          <w:shd w:val="clear" w:color="auto" w:fill="FFFFFF"/>
                        </w:rPr>
                        <w:t xml:space="preserve">your child </w:t>
                      </w:r>
                      <w:r w:rsidR="004D6A0C">
                        <w:rPr>
                          <w:rFonts w:cstheme="minorHAnsi"/>
                          <w:shd w:val="clear" w:color="auto" w:fill="FFFFFF"/>
                        </w:rPr>
                        <w:t>has</w:t>
                      </w:r>
                      <w:r w:rsidRPr="004D6A0C">
                        <w:rPr>
                          <w:rFonts w:cstheme="minorHAnsi"/>
                          <w:shd w:val="clear" w:color="auto" w:fill="FFFFFF"/>
                        </w:rPr>
                        <w:t xml:space="preserve"> made so far this term</w:t>
                      </w:r>
                      <w:r w:rsidR="004D6A0C" w:rsidRPr="004D6A0C">
                        <w:rPr>
                          <w:rFonts w:cstheme="minorHAnsi"/>
                          <w:shd w:val="clear" w:color="auto" w:fill="FFFFFF"/>
                        </w:rPr>
                        <w:t xml:space="preserve">.  </w:t>
                      </w:r>
                      <w:r w:rsidR="004C09A0">
                        <w:rPr>
                          <w:rFonts w:cstheme="minorHAnsi"/>
                          <w:shd w:val="clear" w:color="auto" w:fill="FFFFFF"/>
                        </w:rPr>
                        <w:t>A</w:t>
                      </w:r>
                      <w:r w:rsidR="004C09A0">
                        <w:rPr>
                          <w:rFonts w:cstheme="minorHAnsi"/>
                          <w:shd w:val="clear" w:color="auto" w:fill="FFFFFF"/>
                        </w:rPr>
                        <w:t xml:space="preserve"> letter will be sent out nearer the date</w:t>
                      </w:r>
                      <w:r w:rsidR="004C09A0" w:rsidRPr="004D6A0C">
                        <w:rPr>
                          <w:rFonts w:cstheme="minorHAnsi"/>
                          <w:shd w:val="clear" w:color="auto" w:fill="FFFFFF"/>
                        </w:rPr>
                        <w:t xml:space="preserve"> </w:t>
                      </w:r>
                      <w:r w:rsidR="004C09A0">
                        <w:rPr>
                          <w:rFonts w:cstheme="minorHAnsi"/>
                          <w:shd w:val="clear" w:color="auto" w:fill="FFFFFF"/>
                        </w:rPr>
                        <w:t>and w</w:t>
                      </w:r>
                      <w:r w:rsidR="004D6A0C" w:rsidRPr="004D6A0C">
                        <w:rPr>
                          <w:rFonts w:cstheme="minorHAnsi"/>
                          <w:shd w:val="clear" w:color="auto" w:fill="FFFFFF"/>
                        </w:rPr>
                        <w:t xml:space="preserve">e will </w:t>
                      </w:r>
                      <w:r w:rsidR="004D6A0C">
                        <w:rPr>
                          <w:rFonts w:cstheme="minorHAnsi"/>
                          <w:shd w:val="clear" w:color="auto" w:fill="FFFFFF"/>
                        </w:rPr>
                        <w:t xml:space="preserve">also be </w:t>
                      </w:r>
                      <w:r w:rsidR="004D6A0C" w:rsidRPr="004D6A0C">
                        <w:rPr>
                          <w:rFonts w:cstheme="minorHAnsi"/>
                          <w:shd w:val="clear" w:color="auto" w:fill="FFFFFF"/>
                        </w:rPr>
                        <w:t>ask</w:t>
                      </w:r>
                      <w:r w:rsidR="004D6A0C">
                        <w:rPr>
                          <w:rFonts w:cstheme="minorHAnsi"/>
                          <w:shd w:val="clear" w:color="auto" w:fill="FFFFFF"/>
                        </w:rPr>
                        <w:t>ing</w:t>
                      </w:r>
                      <w:r w:rsidR="004D6A0C" w:rsidRPr="004D6A0C">
                        <w:rPr>
                          <w:rFonts w:cstheme="minorHAnsi"/>
                          <w:shd w:val="clear" w:color="auto" w:fill="FFFFFF"/>
                        </w:rPr>
                        <w:t xml:space="preserve"> for your views during the meeting</w:t>
                      </w:r>
                      <w:r w:rsidR="004D6A0C">
                        <w:rPr>
                          <w:rFonts w:cstheme="minorHAnsi"/>
                          <w:shd w:val="clear" w:color="auto" w:fill="FFFFFF"/>
                        </w:rPr>
                        <w:t xml:space="preserve">.  If you have any questions or queries you would like to raise prior to these meetings do remember </w:t>
                      </w:r>
                      <w:r w:rsidR="004C09A0">
                        <w:rPr>
                          <w:rFonts w:cstheme="minorHAnsi"/>
                          <w:shd w:val="clear" w:color="auto" w:fill="FFFFFF"/>
                        </w:rPr>
                        <w:t xml:space="preserve">you can use </w:t>
                      </w:r>
                      <w:r w:rsidR="004D6A0C">
                        <w:rPr>
                          <w:rFonts w:cstheme="minorHAnsi"/>
                          <w:shd w:val="clear" w:color="auto" w:fill="FFFFFF"/>
                        </w:rPr>
                        <w:t>the Wednesday morning drop</w:t>
                      </w:r>
                      <w:r w:rsidR="008E4534">
                        <w:rPr>
                          <w:rFonts w:cstheme="minorHAnsi"/>
                          <w:shd w:val="clear" w:color="auto" w:fill="FFFFFF"/>
                        </w:rPr>
                        <w:t>-</w:t>
                      </w:r>
                      <w:r w:rsidR="004D6A0C">
                        <w:rPr>
                          <w:rFonts w:cstheme="minorHAnsi"/>
                          <w:shd w:val="clear" w:color="auto" w:fill="FFFFFF"/>
                        </w:rPr>
                        <w:t>in</w:t>
                      </w:r>
                      <w:r w:rsidR="008E4534">
                        <w:rPr>
                          <w:rFonts w:cstheme="minorHAnsi"/>
                          <w:shd w:val="clear" w:color="auto" w:fill="FFFFFF"/>
                        </w:rPr>
                        <w:t xml:space="preserve"> slot between 10:00 am and 10:30am.</w:t>
                      </w:r>
                    </w:p>
                    <w:p w14:paraId="37C6FCEF" w14:textId="77777777" w:rsidR="00C40A9A" w:rsidRDefault="00C40A9A" w:rsidP="00C40A9A">
                      <w:pPr>
                        <w:spacing w:after="0"/>
                        <w:rPr>
                          <w:rFonts w:cstheme="minorHAnsi"/>
                          <w:color w:val="000000"/>
                          <w:shd w:val="clear" w:color="auto" w:fill="FFFFFF"/>
                        </w:rPr>
                      </w:pPr>
                    </w:p>
                    <w:p w14:paraId="67E24173" w14:textId="77777777" w:rsidR="00C40A9A" w:rsidRPr="00EB11AE" w:rsidRDefault="00C40A9A" w:rsidP="00C40A9A">
                      <w:pPr>
                        <w:rPr>
                          <w:rFonts w:cstheme="minorHAnsi"/>
                          <w:color w:val="000000"/>
                          <w:shd w:val="clear" w:color="auto" w:fill="FFFFFF"/>
                        </w:rPr>
                      </w:pPr>
                    </w:p>
                    <w:p w14:paraId="6DF5D6CE" w14:textId="77777777" w:rsidR="00C40A9A" w:rsidRPr="00522359" w:rsidRDefault="00C40A9A" w:rsidP="00C40A9A">
                      <w:pPr>
                        <w:rPr>
                          <w:rFonts w:cstheme="minorHAnsi"/>
                          <w:b/>
                          <w:bCs/>
                          <w:shd w:val="clear" w:color="auto" w:fill="FFFFFF"/>
                        </w:rPr>
                      </w:pPr>
                    </w:p>
                    <w:p w14:paraId="0B3E8A9C" w14:textId="77777777" w:rsidR="00C40A9A" w:rsidRDefault="00C40A9A" w:rsidP="00C40A9A">
                      <w:pPr>
                        <w:rPr>
                          <w:rFonts w:cstheme="minorHAnsi"/>
                          <w:shd w:val="clear" w:color="auto" w:fill="FFFFFF"/>
                        </w:rPr>
                      </w:pPr>
                    </w:p>
                    <w:p w14:paraId="79583A31" w14:textId="77777777" w:rsidR="00C40A9A" w:rsidRPr="00C15F22" w:rsidRDefault="00C40A9A" w:rsidP="00C40A9A">
                      <w:pPr>
                        <w:rPr>
                          <w:rFonts w:cstheme="minorHAnsi"/>
                        </w:rPr>
                      </w:pPr>
                    </w:p>
                  </w:txbxContent>
                </v:textbox>
                <w10:wrap type="tight" anchorx="page" anchory="margin"/>
              </v:shape>
            </w:pict>
          </mc:Fallback>
        </mc:AlternateContent>
      </w:r>
    </w:p>
    <w:p w14:paraId="0133F59E" w14:textId="5FD8065B" w:rsidR="00051D21" w:rsidRPr="00051D21" w:rsidRDefault="00B51B1E" w:rsidP="00051D21">
      <w:r w:rsidRPr="00CF5956">
        <w:rPr>
          <w:noProof/>
          <w:sz w:val="40"/>
          <w:szCs w:val="40"/>
        </w:rPr>
        <w:lastRenderedPageBreak/>
        <mc:AlternateContent>
          <mc:Choice Requires="wps">
            <w:drawing>
              <wp:anchor distT="45720" distB="45720" distL="114300" distR="114300" simplePos="0" relativeHeight="251672576" behindDoc="0" locked="0" layoutInCell="1" allowOverlap="1" wp14:anchorId="1C44C0C7" wp14:editId="07EBAEFA">
                <wp:simplePos x="0" y="0"/>
                <wp:positionH relativeFrom="page">
                  <wp:posOffset>180975</wp:posOffset>
                </wp:positionH>
                <wp:positionV relativeFrom="paragraph">
                  <wp:posOffset>266700</wp:posOffset>
                </wp:positionV>
                <wp:extent cx="5283963" cy="3238500"/>
                <wp:effectExtent l="0" t="0" r="12065" b="1905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963" cy="3238500"/>
                        </a:xfrm>
                        <a:prstGeom prst="rect">
                          <a:avLst/>
                        </a:prstGeom>
                        <a:solidFill>
                          <a:srgbClr val="FFFFFF"/>
                        </a:solidFill>
                        <a:ln w="9525">
                          <a:solidFill>
                            <a:srgbClr val="000000"/>
                          </a:solidFill>
                          <a:miter lim="800000"/>
                          <a:headEnd/>
                          <a:tailEnd/>
                        </a:ln>
                      </wps:spPr>
                      <wps:txbx>
                        <w:txbxContent>
                          <w:p w14:paraId="2F4091CA" w14:textId="464CD0F8" w:rsidR="00C62C04" w:rsidRPr="00A92B71" w:rsidRDefault="00051D21" w:rsidP="00B02EA0">
                            <w:pPr>
                              <w:spacing w:after="0" w:line="240" w:lineRule="auto"/>
                              <w:rPr>
                                <w:b/>
                                <w:sz w:val="32"/>
                                <w:szCs w:val="32"/>
                              </w:rPr>
                            </w:pPr>
                            <w:r>
                              <w:rPr>
                                <w:sz w:val="24"/>
                                <w:szCs w:val="24"/>
                              </w:rPr>
                              <w:t xml:space="preserve"> </w:t>
                            </w:r>
                            <w:r w:rsidR="00CE18C1" w:rsidRPr="00A92B71">
                              <w:rPr>
                                <w:noProof/>
                                <w:sz w:val="32"/>
                                <w:szCs w:val="32"/>
                              </w:rPr>
                              <w:drawing>
                                <wp:inline distT="0" distB="0" distL="0" distR="0" wp14:anchorId="6377BA5E" wp14:editId="56276C42">
                                  <wp:extent cx="315046" cy="315046"/>
                                  <wp:effectExtent l="0" t="0" r="8890" b="8890"/>
                                  <wp:docPr id="38" name="Graphic 38"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keting.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19420" cy="319420"/>
                                          </a:xfrm>
                                          <a:prstGeom prst="rect">
                                            <a:avLst/>
                                          </a:prstGeom>
                                        </pic:spPr>
                                      </pic:pic>
                                    </a:graphicData>
                                  </a:graphic>
                                </wp:inline>
                              </w:drawing>
                            </w:r>
                            <w:r w:rsidR="00CE18C1" w:rsidRPr="00A92B71">
                              <w:rPr>
                                <w:sz w:val="32"/>
                                <w:szCs w:val="32"/>
                              </w:rPr>
                              <w:t xml:space="preserve"> Curriculum shout out: </w:t>
                            </w:r>
                            <w:r w:rsidR="006B32D0" w:rsidRPr="00A92B71">
                              <w:rPr>
                                <w:sz w:val="32"/>
                                <w:szCs w:val="32"/>
                              </w:rPr>
                              <w:t>Physical Education</w:t>
                            </w:r>
                          </w:p>
                          <w:p w14:paraId="27C2C582" w14:textId="77777777" w:rsidR="00416716" w:rsidRPr="0008538F" w:rsidRDefault="00416716" w:rsidP="00416716">
                            <w:pPr>
                              <w:spacing w:after="0"/>
                              <w:rPr>
                                <w:sz w:val="8"/>
                                <w:szCs w:val="8"/>
                              </w:rPr>
                            </w:pPr>
                          </w:p>
                          <w:p w14:paraId="04A96E69" w14:textId="5122ACC3" w:rsidR="008F5589" w:rsidRDefault="00E033ED" w:rsidP="00304E46">
                            <w:pPr>
                              <w:contextualSpacing/>
                              <w:rPr>
                                <w:rFonts w:ascii="Calibri" w:hAnsi="Calibri" w:cs="Calibri"/>
                                <w:color w:val="000000"/>
                                <w:shd w:val="clear" w:color="auto" w:fill="FFFFFF"/>
                              </w:rPr>
                            </w:pPr>
                            <w:r w:rsidRPr="004C7688">
                              <w:t>This term we have been working closely with o</w:t>
                            </w:r>
                            <w:r w:rsidR="004C7688">
                              <w:t>u</w:t>
                            </w:r>
                            <w:r w:rsidRPr="004C7688">
                              <w:t>r community partner</w:t>
                            </w:r>
                            <w:r w:rsidR="004C7688">
                              <w:t>s</w:t>
                            </w:r>
                            <w:r w:rsidR="004C7688" w:rsidRPr="004C7688">
                              <w:t xml:space="preserve"> at Downham Leisure Centre</w:t>
                            </w:r>
                            <w:r w:rsidR="004C7688">
                              <w:t xml:space="preserve">, </w:t>
                            </w:r>
                            <w:r w:rsidR="004C7688" w:rsidRPr="004C7688">
                              <w:t>Downham Boxing Gym</w:t>
                            </w:r>
                            <w:r w:rsidR="004C7688">
                              <w:t xml:space="preserve"> and Millwall Community Trust to give our learner</w:t>
                            </w:r>
                            <w:r w:rsidR="002416AE">
                              <w:t>s</w:t>
                            </w:r>
                            <w:r w:rsidR="00304E46">
                              <w:t xml:space="preserve"> opportunit</w:t>
                            </w:r>
                            <w:r w:rsidR="002416AE">
                              <w:t>ies</w:t>
                            </w:r>
                            <w:r w:rsidR="00304E46">
                              <w:t xml:space="preserve"> to engage in </w:t>
                            </w:r>
                            <w:r w:rsidR="002416AE">
                              <w:t>a range</w:t>
                            </w:r>
                            <w:r w:rsidR="00304E46">
                              <w:t xml:space="preserve"> of physical activi</w:t>
                            </w:r>
                            <w:r w:rsidR="002416AE">
                              <w:t>ties</w:t>
                            </w:r>
                            <w:r w:rsidR="00304E46">
                              <w:t xml:space="preserve">, exercise </w:t>
                            </w:r>
                            <w:r w:rsidR="002416AE">
                              <w:t xml:space="preserve">and </w:t>
                            </w:r>
                            <w:r w:rsidR="00304E46">
                              <w:t xml:space="preserve">sport.  </w:t>
                            </w:r>
                            <w:r w:rsidR="008F5589">
                              <w:rPr>
                                <w:rFonts w:ascii="Calibri" w:hAnsi="Calibri" w:cs="Calibri"/>
                                <w:color w:val="000000"/>
                                <w:shd w:val="clear" w:color="auto" w:fill="FFFFFF"/>
                              </w:rPr>
                              <w:t xml:space="preserve">The </w:t>
                            </w:r>
                            <w:r w:rsidR="000D1CFC">
                              <w:rPr>
                                <w:rFonts w:ascii="Calibri" w:hAnsi="Calibri" w:cs="Calibri"/>
                                <w:color w:val="000000"/>
                                <w:shd w:val="clear" w:color="auto" w:fill="FFFFFF"/>
                              </w:rPr>
                              <w:t xml:space="preserve">Physical Education programme of study </w:t>
                            </w:r>
                            <w:r w:rsidR="008F5589">
                              <w:rPr>
                                <w:rFonts w:ascii="Calibri" w:hAnsi="Calibri" w:cs="Calibri"/>
                                <w:color w:val="000000"/>
                                <w:shd w:val="clear" w:color="auto" w:fill="FFFFFF"/>
                              </w:rPr>
                              <w:t>for Key Stage 3 &amp; 4 suggests</w:t>
                            </w:r>
                            <w:r w:rsidR="00304E46">
                              <w:rPr>
                                <w:rFonts w:ascii="Calibri" w:hAnsi="Calibri" w:cs="Calibri"/>
                                <w:color w:val="000000"/>
                                <w:shd w:val="clear" w:color="auto" w:fill="FFFFFF"/>
                              </w:rPr>
                              <w:t>, our learners should:</w:t>
                            </w:r>
                          </w:p>
                          <w:p w14:paraId="4FF27ADB" w14:textId="27AC269E" w:rsidR="008F5589" w:rsidRPr="002416AE" w:rsidRDefault="00E033ED" w:rsidP="00E033ED">
                            <w:pPr>
                              <w:spacing w:after="47" w:line="253" w:lineRule="auto"/>
                              <w:ind w:right="10"/>
                              <w:contextualSpacing/>
                              <w:jc w:val="both"/>
                              <w:rPr>
                                <w:rFonts w:ascii="Calibri" w:hAnsi="Calibri" w:cs="Calibri"/>
                                <w:color w:val="000000"/>
                                <w:sz w:val="4"/>
                                <w:szCs w:val="4"/>
                                <w:shd w:val="clear" w:color="auto" w:fill="FFFFFF"/>
                              </w:rPr>
                            </w:pPr>
                            <w:r w:rsidRPr="00E033ED">
                              <w:rPr>
                                <w:rFonts w:ascii="Calibri" w:hAnsi="Calibri" w:cs="Calibri"/>
                                <w:color w:val="000000"/>
                                <w:shd w:val="clear" w:color="auto" w:fill="FFFFFF"/>
                              </w:rPr>
                              <w:t xml:space="preserve"> </w:t>
                            </w:r>
                          </w:p>
                          <w:p w14:paraId="317062D8" w14:textId="7888373A" w:rsidR="002416AE" w:rsidRPr="002416AE" w:rsidRDefault="002416AE" w:rsidP="002416AE">
                            <w:pPr>
                              <w:pStyle w:val="ListParagraph"/>
                              <w:numPr>
                                <w:ilvl w:val="0"/>
                                <w:numId w:val="15"/>
                              </w:numPr>
                              <w:rPr>
                                <w:rFonts w:ascii="Calibri" w:hAnsi="Calibri" w:cs="Calibri"/>
                                <w:color w:val="000000"/>
                                <w:shd w:val="clear" w:color="auto" w:fill="FFFFFF"/>
                              </w:rPr>
                            </w:pPr>
                            <w:r>
                              <w:rPr>
                                <w:rFonts w:ascii="Calibri" w:hAnsi="Calibri" w:cs="Calibri"/>
                                <w:color w:val="000000"/>
                                <w:shd w:val="clear" w:color="auto" w:fill="FFFFFF"/>
                              </w:rPr>
                              <w:t>u</w:t>
                            </w:r>
                            <w:r w:rsidRPr="002416AE">
                              <w:rPr>
                                <w:rFonts w:ascii="Calibri" w:hAnsi="Calibri" w:cs="Calibri"/>
                                <w:color w:val="000000"/>
                                <w:shd w:val="clear" w:color="auto" w:fill="FFFFFF"/>
                              </w:rPr>
                              <w:t>nderstand and apply the long-term health benefits of physical activity</w:t>
                            </w:r>
                          </w:p>
                          <w:p w14:paraId="098E8B3A" w14:textId="0C3DC45E" w:rsidR="00304E46" w:rsidRDefault="00304E46" w:rsidP="0061677B">
                            <w:pPr>
                              <w:pStyle w:val="ListParagraph"/>
                              <w:numPr>
                                <w:ilvl w:val="0"/>
                                <w:numId w:val="15"/>
                              </w:numPr>
                              <w:spacing w:after="47" w:line="253" w:lineRule="auto"/>
                              <w:ind w:right="10"/>
                              <w:jc w:val="both"/>
                              <w:rPr>
                                <w:rFonts w:ascii="Calibri" w:hAnsi="Calibri" w:cs="Calibri"/>
                                <w:color w:val="000000"/>
                                <w:shd w:val="clear" w:color="auto" w:fill="FFFFFF"/>
                              </w:rPr>
                            </w:pPr>
                            <w:r w:rsidRPr="00304E46">
                              <w:rPr>
                                <w:rFonts w:ascii="Calibri" w:hAnsi="Calibri" w:cs="Calibri"/>
                                <w:color w:val="000000"/>
                                <w:shd w:val="clear" w:color="auto" w:fill="FFFFFF"/>
                              </w:rPr>
                              <w:t xml:space="preserve">take part in outdoor and adventurous activities which present intellectual and physical challenges and be encouraged to work in a team, building on trust and developing skills to solve problems, either individually or as a group </w:t>
                            </w:r>
                          </w:p>
                          <w:p w14:paraId="1252340C" w14:textId="63B92E9C" w:rsidR="00304E46" w:rsidRPr="00304E46" w:rsidRDefault="002416AE" w:rsidP="0061677B">
                            <w:pPr>
                              <w:pStyle w:val="ListParagraph"/>
                              <w:numPr>
                                <w:ilvl w:val="0"/>
                                <w:numId w:val="15"/>
                              </w:numPr>
                              <w:spacing w:after="47" w:line="253" w:lineRule="auto"/>
                              <w:ind w:right="10"/>
                              <w:jc w:val="both"/>
                              <w:rPr>
                                <w:rFonts w:ascii="Calibri" w:hAnsi="Calibri" w:cs="Calibri"/>
                                <w:color w:val="000000"/>
                                <w:shd w:val="clear" w:color="auto" w:fill="FFFFFF"/>
                              </w:rPr>
                            </w:pPr>
                            <w:r>
                              <w:rPr>
                                <w:rFonts w:ascii="Calibri" w:hAnsi="Calibri" w:cs="Calibri"/>
                                <w:color w:val="000000"/>
                                <w:shd w:val="clear" w:color="auto" w:fill="FFFFFF"/>
                              </w:rPr>
                              <w:t>t</w:t>
                            </w:r>
                            <w:r w:rsidR="00304E46" w:rsidRPr="00304E46">
                              <w:rPr>
                                <w:rFonts w:ascii="Calibri" w:hAnsi="Calibri" w:cs="Calibri"/>
                                <w:color w:val="000000"/>
                                <w:shd w:val="clear" w:color="auto" w:fill="FFFFFF"/>
                              </w:rPr>
                              <w:t xml:space="preserve">hey should develop the confidence and interest to get involved in exercise, sports </w:t>
                            </w:r>
                          </w:p>
                          <w:p w14:paraId="0B853454" w14:textId="3EC1EAF2" w:rsidR="00304E46" w:rsidRDefault="00304E46" w:rsidP="00304E46">
                            <w:pPr>
                              <w:pStyle w:val="ListParagraph"/>
                              <w:spacing w:after="47" w:line="253" w:lineRule="auto"/>
                              <w:ind w:right="10"/>
                              <w:jc w:val="both"/>
                              <w:rPr>
                                <w:rFonts w:ascii="Calibri" w:hAnsi="Calibri" w:cs="Calibri"/>
                                <w:color w:val="000000"/>
                                <w:shd w:val="clear" w:color="auto" w:fill="FFFFFF"/>
                              </w:rPr>
                            </w:pPr>
                            <w:r w:rsidRPr="00E033ED">
                              <w:rPr>
                                <w:rFonts w:ascii="Calibri" w:hAnsi="Calibri" w:cs="Calibri"/>
                                <w:color w:val="000000"/>
                                <w:shd w:val="clear" w:color="auto" w:fill="FFFFFF"/>
                              </w:rPr>
                              <w:t>and activities out of school and in later life</w:t>
                            </w:r>
                            <w:r w:rsidR="002416AE">
                              <w:rPr>
                                <w:rFonts w:ascii="Calibri" w:hAnsi="Calibri" w:cs="Calibri"/>
                                <w:color w:val="000000"/>
                                <w:shd w:val="clear" w:color="auto" w:fill="FFFFFF"/>
                              </w:rPr>
                              <w:t>.</w:t>
                            </w:r>
                          </w:p>
                          <w:p w14:paraId="3982FD79" w14:textId="77777777" w:rsidR="008F5589" w:rsidRPr="002416AE" w:rsidRDefault="008F5589" w:rsidP="00CB5EF6">
                            <w:pPr>
                              <w:spacing w:after="47" w:line="253" w:lineRule="auto"/>
                              <w:ind w:right="10"/>
                              <w:contextualSpacing/>
                              <w:jc w:val="both"/>
                              <w:rPr>
                                <w:rFonts w:ascii="Calibri" w:hAnsi="Calibri" w:cs="Calibri"/>
                                <w:color w:val="000000"/>
                                <w:sz w:val="4"/>
                                <w:szCs w:val="4"/>
                                <w:shd w:val="clear" w:color="auto" w:fill="FFFFFF"/>
                              </w:rPr>
                            </w:pPr>
                          </w:p>
                          <w:p w14:paraId="7E6AFF49" w14:textId="0F5720B4" w:rsidR="00BA216B" w:rsidRDefault="008F5589" w:rsidP="008F5589">
                            <w:pPr>
                              <w:spacing w:after="47" w:line="253" w:lineRule="auto"/>
                              <w:ind w:right="10"/>
                              <w:contextualSpacing/>
                              <w:rPr>
                                <w:rFonts w:ascii="Calibri" w:hAnsi="Calibri" w:cs="Calibri"/>
                                <w:color w:val="000000"/>
                                <w:shd w:val="clear" w:color="auto" w:fill="FFFFFF"/>
                              </w:rPr>
                            </w:pPr>
                            <w:r w:rsidRPr="008F5589">
                              <w:rPr>
                                <w:rFonts w:ascii="Calibri" w:hAnsi="Calibri" w:cs="Calibri"/>
                                <w:color w:val="000000"/>
                                <w:shd w:val="clear" w:color="auto" w:fill="FFFFFF"/>
                              </w:rPr>
                              <w:t>The Education Endowment Fund</w:t>
                            </w:r>
                            <w:r>
                              <w:rPr>
                                <w:rFonts w:ascii="Calibri" w:hAnsi="Calibri" w:cs="Calibri"/>
                                <w:color w:val="000000"/>
                                <w:shd w:val="clear" w:color="auto" w:fill="FFFFFF"/>
                              </w:rPr>
                              <w:t xml:space="preserve"> has also carried out research in this area and states:</w:t>
                            </w:r>
                          </w:p>
                          <w:p w14:paraId="68BC9E2D" w14:textId="77777777" w:rsidR="008F5589" w:rsidRPr="002416AE" w:rsidRDefault="008F5589" w:rsidP="008F5589">
                            <w:pPr>
                              <w:spacing w:after="47" w:line="253" w:lineRule="auto"/>
                              <w:ind w:right="10"/>
                              <w:contextualSpacing/>
                              <w:rPr>
                                <w:rFonts w:ascii="Calibri" w:hAnsi="Calibri" w:cs="Calibri"/>
                                <w:color w:val="000000"/>
                                <w:sz w:val="4"/>
                                <w:szCs w:val="4"/>
                                <w:shd w:val="clear" w:color="auto" w:fill="FFFFFF"/>
                              </w:rPr>
                            </w:pPr>
                          </w:p>
                          <w:p w14:paraId="34E6BF1D" w14:textId="77777777" w:rsidR="000D1CFC" w:rsidRDefault="00041285" w:rsidP="008F5589">
                            <w:pPr>
                              <w:spacing w:after="47" w:line="253" w:lineRule="auto"/>
                              <w:ind w:right="10"/>
                              <w:contextualSpacing/>
                              <w:jc w:val="center"/>
                              <w:rPr>
                                <w:rFonts w:ascii="Calibri" w:hAnsi="Calibri" w:cs="Calibri"/>
                                <w:i/>
                                <w:color w:val="000000"/>
                                <w:shd w:val="clear" w:color="auto" w:fill="FFFFFF"/>
                              </w:rPr>
                            </w:pPr>
                            <w:r w:rsidRPr="00B156A1">
                              <w:rPr>
                                <w:rFonts w:ascii="Calibri" w:hAnsi="Calibri" w:cs="Calibri"/>
                                <w:i/>
                                <w:color w:val="000000"/>
                                <w:shd w:val="clear" w:color="auto" w:fill="FFFFFF"/>
                              </w:rPr>
                              <w:t xml:space="preserve">There are wider benefits from regular physical activity in terms of physical development, health and wellbeing as well as other potential benefits have been </w:t>
                            </w:r>
                          </w:p>
                          <w:p w14:paraId="286EF3B0" w14:textId="133E96A7" w:rsidR="00101A97" w:rsidRPr="00BA216B" w:rsidRDefault="00041285" w:rsidP="008F5589">
                            <w:pPr>
                              <w:spacing w:after="47" w:line="253" w:lineRule="auto"/>
                              <w:ind w:right="10"/>
                              <w:contextualSpacing/>
                              <w:jc w:val="center"/>
                              <w:rPr>
                                <w:rFonts w:ascii="Calibri" w:hAnsi="Calibri" w:cs="Calibri"/>
                                <w:i/>
                                <w:color w:val="000000"/>
                                <w:sz w:val="8"/>
                                <w:szCs w:val="8"/>
                                <w:shd w:val="clear" w:color="auto" w:fill="FFFFFF"/>
                              </w:rPr>
                            </w:pPr>
                            <w:r w:rsidRPr="00B156A1">
                              <w:rPr>
                                <w:rFonts w:ascii="Calibri" w:hAnsi="Calibri" w:cs="Calibri"/>
                                <w:i/>
                                <w:color w:val="000000"/>
                                <w:shd w:val="clear" w:color="auto" w:fill="FFFFFF"/>
                              </w:rPr>
                              <w:t>reported such as improved attendance.</w:t>
                            </w:r>
                            <w:r w:rsidR="00B156A1">
                              <w:rPr>
                                <w:rFonts w:ascii="Calibri" w:hAnsi="Calibri" w:cs="Calibri"/>
                                <w:i/>
                                <w:color w:val="000000"/>
                                <w:shd w:val="clear" w:color="auto" w:fill="FFFFFF"/>
                              </w:rPr>
                              <w:t xml:space="preserve">      EEF – July 2021</w:t>
                            </w:r>
                          </w:p>
                          <w:p w14:paraId="744555BC" w14:textId="0F358CF2" w:rsidR="00041285" w:rsidRDefault="00041285" w:rsidP="00B156A1">
                            <w:pPr>
                              <w:contextualSpacing/>
                              <w:jc w:val="right"/>
                              <w:rPr>
                                <w:b/>
                                <w:sz w:val="24"/>
                                <w:szCs w:val="24"/>
                              </w:rPr>
                            </w:pPr>
                          </w:p>
                          <w:p w14:paraId="796F87E2" w14:textId="77777777" w:rsidR="00041285" w:rsidRPr="00A5631F" w:rsidRDefault="00041285" w:rsidP="00051D21">
                            <w:pPr>
                              <w:contextualSpacing/>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C0C7" id="_x0000_s1032" type="#_x0000_t202" style="position:absolute;margin-left:14.25pt;margin-top:21pt;width:416.05pt;height:25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">
                <v:textbox>
                  <w:txbxContent>
                    <w:p w14:paraId="2F4091CA" w14:textId="464CD0F8" w:rsidR="00C62C04" w:rsidRPr="00A92B71" w:rsidRDefault="00051D21" w:rsidP="00B02EA0">
                      <w:pPr>
                        <w:spacing w:after="0" w:line="240" w:lineRule="auto"/>
                        <w:rPr>
                          <w:b/>
                          <w:sz w:val="32"/>
                          <w:szCs w:val="32"/>
                        </w:rPr>
                      </w:pPr>
                      <w:r>
                        <w:rPr>
                          <w:sz w:val="24"/>
                          <w:szCs w:val="24"/>
                        </w:rPr>
                        <w:t xml:space="preserve"> </w:t>
                      </w:r>
                      <w:r w:rsidR="00CE18C1" w:rsidRPr="00A92B71">
                        <w:rPr>
                          <w:noProof/>
                          <w:sz w:val="32"/>
                          <w:szCs w:val="32"/>
                        </w:rPr>
                        <w:drawing>
                          <wp:inline distT="0" distB="0" distL="0" distR="0" wp14:anchorId="6377BA5E" wp14:editId="56276C42">
                            <wp:extent cx="315046" cy="315046"/>
                            <wp:effectExtent l="0" t="0" r="8890" b="8890"/>
                            <wp:docPr id="38" name="Graphic 38"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keting.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19420" cy="319420"/>
                                    </a:xfrm>
                                    <a:prstGeom prst="rect">
                                      <a:avLst/>
                                    </a:prstGeom>
                                  </pic:spPr>
                                </pic:pic>
                              </a:graphicData>
                            </a:graphic>
                          </wp:inline>
                        </w:drawing>
                      </w:r>
                      <w:r w:rsidR="00CE18C1" w:rsidRPr="00A92B71">
                        <w:rPr>
                          <w:sz w:val="32"/>
                          <w:szCs w:val="32"/>
                        </w:rPr>
                        <w:t xml:space="preserve"> Curriculum shout out: </w:t>
                      </w:r>
                      <w:r w:rsidR="006B32D0" w:rsidRPr="00A92B71">
                        <w:rPr>
                          <w:sz w:val="32"/>
                          <w:szCs w:val="32"/>
                        </w:rPr>
                        <w:t>Physical Education</w:t>
                      </w:r>
                    </w:p>
                    <w:p w14:paraId="27C2C582" w14:textId="77777777" w:rsidR="00416716" w:rsidRPr="0008538F" w:rsidRDefault="00416716" w:rsidP="00416716">
                      <w:pPr>
                        <w:spacing w:after="0"/>
                        <w:rPr>
                          <w:sz w:val="8"/>
                          <w:szCs w:val="8"/>
                        </w:rPr>
                      </w:pPr>
                    </w:p>
                    <w:p w14:paraId="04A96E69" w14:textId="5122ACC3" w:rsidR="008F5589" w:rsidRDefault="00E033ED" w:rsidP="00304E46">
                      <w:pPr>
                        <w:contextualSpacing/>
                        <w:rPr>
                          <w:rFonts w:ascii="Calibri" w:hAnsi="Calibri" w:cs="Calibri"/>
                          <w:color w:val="000000"/>
                          <w:shd w:val="clear" w:color="auto" w:fill="FFFFFF"/>
                        </w:rPr>
                      </w:pPr>
                      <w:r w:rsidRPr="004C7688">
                        <w:t>This term we have been working closely with o</w:t>
                      </w:r>
                      <w:r w:rsidR="004C7688">
                        <w:t>u</w:t>
                      </w:r>
                      <w:r w:rsidRPr="004C7688">
                        <w:t>r community partner</w:t>
                      </w:r>
                      <w:r w:rsidR="004C7688">
                        <w:t>s</w:t>
                      </w:r>
                      <w:r w:rsidR="004C7688" w:rsidRPr="004C7688">
                        <w:t xml:space="preserve"> at Downham Leisure Centre</w:t>
                      </w:r>
                      <w:r w:rsidR="004C7688">
                        <w:t xml:space="preserve">, </w:t>
                      </w:r>
                      <w:r w:rsidR="004C7688" w:rsidRPr="004C7688">
                        <w:t>Downham Boxing Gym</w:t>
                      </w:r>
                      <w:r w:rsidR="004C7688">
                        <w:t xml:space="preserve"> and Millwall Community Trust to give our learner</w:t>
                      </w:r>
                      <w:r w:rsidR="002416AE">
                        <w:t>s</w:t>
                      </w:r>
                      <w:r w:rsidR="00304E46">
                        <w:t xml:space="preserve"> opportunit</w:t>
                      </w:r>
                      <w:r w:rsidR="002416AE">
                        <w:t>ies</w:t>
                      </w:r>
                      <w:r w:rsidR="00304E46">
                        <w:t xml:space="preserve"> to engage in </w:t>
                      </w:r>
                      <w:r w:rsidR="002416AE">
                        <w:t>a range</w:t>
                      </w:r>
                      <w:r w:rsidR="00304E46">
                        <w:t xml:space="preserve"> of physical activi</w:t>
                      </w:r>
                      <w:r w:rsidR="002416AE">
                        <w:t>ties</w:t>
                      </w:r>
                      <w:r w:rsidR="00304E46">
                        <w:t xml:space="preserve">, exercise </w:t>
                      </w:r>
                      <w:r w:rsidR="002416AE">
                        <w:t xml:space="preserve">and </w:t>
                      </w:r>
                      <w:r w:rsidR="00304E46">
                        <w:t xml:space="preserve">sport.  </w:t>
                      </w:r>
                      <w:r w:rsidR="008F5589">
                        <w:rPr>
                          <w:rFonts w:ascii="Calibri" w:hAnsi="Calibri" w:cs="Calibri"/>
                          <w:color w:val="000000"/>
                          <w:shd w:val="clear" w:color="auto" w:fill="FFFFFF"/>
                        </w:rPr>
                        <w:t>T</w:t>
                      </w:r>
                      <w:r w:rsidR="008F5589">
                        <w:rPr>
                          <w:rFonts w:ascii="Calibri" w:hAnsi="Calibri" w:cs="Calibri"/>
                          <w:color w:val="000000"/>
                          <w:shd w:val="clear" w:color="auto" w:fill="FFFFFF"/>
                        </w:rPr>
                        <w:t xml:space="preserve">he </w:t>
                      </w:r>
                      <w:r w:rsidR="000D1CFC">
                        <w:rPr>
                          <w:rFonts w:ascii="Calibri" w:hAnsi="Calibri" w:cs="Calibri"/>
                          <w:color w:val="000000"/>
                          <w:shd w:val="clear" w:color="auto" w:fill="FFFFFF"/>
                        </w:rPr>
                        <w:t xml:space="preserve">Physical Education programme of study </w:t>
                      </w:r>
                      <w:r w:rsidR="008F5589">
                        <w:rPr>
                          <w:rFonts w:ascii="Calibri" w:hAnsi="Calibri" w:cs="Calibri"/>
                          <w:color w:val="000000"/>
                          <w:shd w:val="clear" w:color="auto" w:fill="FFFFFF"/>
                        </w:rPr>
                        <w:t>for Key Stage 3 &amp; 4</w:t>
                      </w:r>
                      <w:r w:rsidR="008F5589">
                        <w:rPr>
                          <w:rFonts w:ascii="Calibri" w:hAnsi="Calibri" w:cs="Calibri"/>
                          <w:color w:val="000000"/>
                          <w:shd w:val="clear" w:color="auto" w:fill="FFFFFF"/>
                        </w:rPr>
                        <w:t xml:space="preserve"> suggests</w:t>
                      </w:r>
                      <w:r w:rsidR="00304E46">
                        <w:rPr>
                          <w:rFonts w:ascii="Calibri" w:hAnsi="Calibri" w:cs="Calibri"/>
                          <w:color w:val="000000"/>
                          <w:shd w:val="clear" w:color="auto" w:fill="FFFFFF"/>
                        </w:rPr>
                        <w:t>, our learners should:</w:t>
                      </w:r>
                    </w:p>
                    <w:p w14:paraId="4FF27ADB" w14:textId="27AC269E" w:rsidR="008F5589" w:rsidRPr="002416AE" w:rsidRDefault="00E033ED" w:rsidP="00E033ED">
                      <w:pPr>
                        <w:spacing w:after="47" w:line="253" w:lineRule="auto"/>
                        <w:ind w:right="10"/>
                        <w:contextualSpacing/>
                        <w:jc w:val="both"/>
                        <w:rPr>
                          <w:rFonts w:ascii="Calibri" w:hAnsi="Calibri" w:cs="Calibri"/>
                          <w:color w:val="000000"/>
                          <w:sz w:val="4"/>
                          <w:szCs w:val="4"/>
                          <w:shd w:val="clear" w:color="auto" w:fill="FFFFFF"/>
                        </w:rPr>
                      </w:pPr>
                      <w:r w:rsidRPr="00E033ED">
                        <w:rPr>
                          <w:rFonts w:ascii="Calibri" w:hAnsi="Calibri" w:cs="Calibri"/>
                          <w:color w:val="000000"/>
                          <w:shd w:val="clear" w:color="auto" w:fill="FFFFFF"/>
                        </w:rPr>
                        <w:t xml:space="preserve"> </w:t>
                      </w:r>
                    </w:p>
                    <w:p w14:paraId="317062D8" w14:textId="7888373A" w:rsidR="002416AE" w:rsidRPr="002416AE" w:rsidRDefault="002416AE" w:rsidP="002416AE">
                      <w:pPr>
                        <w:pStyle w:val="ListParagraph"/>
                        <w:numPr>
                          <w:ilvl w:val="0"/>
                          <w:numId w:val="15"/>
                        </w:numPr>
                        <w:rPr>
                          <w:rFonts w:ascii="Calibri" w:hAnsi="Calibri" w:cs="Calibri"/>
                          <w:color w:val="000000"/>
                          <w:shd w:val="clear" w:color="auto" w:fill="FFFFFF"/>
                        </w:rPr>
                      </w:pPr>
                      <w:r>
                        <w:rPr>
                          <w:rFonts w:ascii="Calibri" w:hAnsi="Calibri" w:cs="Calibri"/>
                          <w:color w:val="000000"/>
                          <w:shd w:val="clear" w:color="auto" w:fill="FFFFFF"/>
                        </w:rPr>
                        <w:t>u</w:t>
                      </w:r>
                      <w:r w:rsidRPr="002416AE">
                        <w:rPr>
                          <w:rFonts w:ascii="Calibri" w:hAnsi="Calibri" w:cs="Calibri"/>
                          <w:color w:val="000000"/>
                          <w:shd w:val="clear" w:color="auto" w:fill="FFFFFF"/>
                        </w:rPr>
                        <w:t>nderstand and apply the long-term health benefits of physical activity</w:t>
                      </w:r>
                    </w:p>
                    <w:p w14:paraId="098E8B3A" w14:textId="0C3DC45E" w:rsidR="00304E46" w:rsidRDefault="00304E46" w:rsidP="0061677B">
                      <w:pPr>
                        <w:pStyle w:val="ListParagraph"/>
                        <w:numPr>
                          <w:ilvl w:val="0"/>
                          <w:numId w:val="15"/>
                        </w:numPr>
                        <w:spacing w:after="47" w:line="253" w:lineRule="auto"/>
                        <w:ind w:right="10"/>
                        <w:jc w:val="both"/>
                        <w:rPr>
                          <w:rFonts w:ascii="Calibri" w:hAnsi="Calibri" w:cs="Calibri"/>
                          <w:color w:val="000000"/>
                          <w:shd w:val="clear" w:color="auto" w:fill="FFFFFF"/>
                        </w:rPr>
                      </w:pPr>
                      <w:r w:rsidRPr="00304E46">
                        <w:rPr>
                          <w:rFonts w:ascii="Calibri" w:hAnsi="Calibri" w:cs="Calibri"/>
                          <w:color w:val="000000"/>
                          <w:shd w:val="clear" w:color="auto" w:fill="FFFFFF"/>
                        </w:rPr>
                        <w:t>take part in outdoor and adventurous activities which present intellectual and physical challenges and be encouraged to work in a team, building on trust and developing skills to solve problems, either individually or as a group</w:t>
                      </w:r>
                      <w:r w:rsidRPr="00304E46">
                        <w:rPr>
                          <w:rFonts w:ascii="Calibri" w:hAnsi="Calibri" w:cs="Calibri"/>
                          <w:color w:val="000000"/>
                          <w:shd w:val="clear" w:color="auto" w:fill="FFFFFF"/>
                        </w:rPr>
                        <w:t xml:space="preserve"> </w:t>
                      </w:r>
                    </w:p>
                    <w:p w14:paraId="1252340C" w14:textId="63B92E9C" w:rsidR="00304E46" w:rsidRPr="00304E46" w:rsidRDefault="002416AE" w:rsidP="0061677B">
                      <w:pPr>
                        <w:pStyle w:val="ListParagraph"/>
                        <w:numPr>
                          <w:ilvl w:val="0"/>
                          <w:numId w:val="15"/>
                        </w:numPr>
                        <w:spacing w:after="47" w:line="253" w:lineRule="auto"/>
                        <w:ind w:right="10"/>
                        <w:jc w:val="both"/>
                        <w:rPr>
                          <w:rFonts w:ascii="Calibri" w:hAnsi="Calibri" w:cs="Calibri"/>
                          <w:color w:val="000000"/>
                          <w:shd w:val="clear" w:color="auto" w:fill="FFFFFF"/>
                        </w:rPr>
                      </w:pPr>
                      <w:r>
                        <w:rPr>
                          <w:rFonts w:ascii="Calibri" w:hAnsi="Calibri" w:cs="Calibri"/>
                          <w:color w:val="000000"/>
                          <w:shd w:val="clear" w:color="auto" w:fill="FFFFFF"/>
                        </w:rPr>
                        <w:t>t</w:t>
                      </w:r>
                      <w:r w:rsidR="00304E46" w:rsidRPr="00304E46">
                        <w:rPr>
                          <w:rFonts w:ascii="Calibri" w:hAnsi="Calibri" w:cs="Calibri"/>
                          <w:color w:val="000000"/>
                          <w:shd w:val="clear" w:color="auto" w:fill="FFFFFF"/>
                        </w:rPr>
                        <w:t xml:space="preserve">hey should develop the confidence and interest to get involved in exercise, sports </w:t>
                      </w:r>
                    </w:p>
                    <w:p w14:paraId="0B853454" w14:textId="3EC1EAF2" w:rsidR="00304E46" w:rsidRDefault="00304E46" w:rsidP="00304E46">
                      <w:pPr>
                        <w:pStyle w:val="ListParagraph"/>
                        <w:spacing w:after="47" w:line="253" w:lineRule="auto"/>
                        <w:ind w:right="10"/>
                        <w:jc w:val="both"/>
                        <w:rPr>
                          <w:rFonts w:ascii="Calibri" w:hAnsi="Calibri" w:cs="Calibri"/>
                          <w:color w:val="000000"/>
                          <w:shd w:val="clear" w:color="auto" w:fill="FFFFFF"/>
                        </w:rPr>
                      </w:pPr>
                      <w:r w:rsidRPr="00E033ED">
                        <w:rPr>
                          <w:rFonts w:ascii="Calibri" w:hAnsi="Calibri" w:cs="Calibri"/>
                          <w:color w:val="000000"/>
                          <w:shd w:val="clear" w:color="auto" w:fill="FFFFFF"/>
                        </w:rPr>
                        <w:t>and activities out of school and in later life</w:t>
                      </w:r>
                      <w:r w:rsidR="002416AE">
                        <w:rPr>
                          <w:rFonts w:ascii="Calibri" w:hAnsi="Calibri" w:cs="Calibri"/>
                          <w:color w:val="000000"/>
                          <w:shd w:val="clear" w:color="auto" w:fill="FFFFFF"/>
                        </w:rPr>
                        <w:t>.</w:t>
                      </w:r>
                    </w:p>
                    <w:p w14:paraId="3982FD79" w14:textId="77777777" w:rsidR="008F5589" w:rsidRPr="002416AE" w:rsidRDefault="008F5589" w:rsidP="00CB5EF6">
                      <w:pPr>
                        <w:spacing w:after="47" w:line="253" w:lineRule="auto"/>
                        <w:ind w:right="10"/>
                        <w:contextualSpacing/>
                        <w:jc w:val="both"/>
                        <w:rPr>
                          <w:rFonts w:ascii="Calibri" w:hAnsi="Calibri" w:cs="Calibri"/>
                          <w:color w:val="000000"/>
                          <w:sz w:val="4"/>
                          <w:szCs w:val="4"/>
                          <w:shd w:val="clear" w:color="auto" w:fill="FFFFFF"/>
                        </w:rPr>
                      </w:pPr>
                    </w:p>
                    <w:p w14:paraId="7E6AFF49" w14:textId="0F5720B4" w:rsidR="00BA216B" w:rsidRDefault="008F5589" w:rsidP="008F5589">
                      <w:pPr>
                        <w:spacing w:after="47" w:line="253" w:lineRule="auto"/>
                        <w:ind w:right="10"/>
                        <w:contextualSpacing/>
                        <w:rPr>
                          <w:rFonts w:ascii="Calibri" w:hAnsi="Calibri" w:cs="Calibri"/>
                          <w:color w:val="000000"/>
                          <w:shd w:val="clear" w:color="auto" w:fill="FFFFFF"/>
                        </w:rPr>
                      </w:pPr>
                      <w:r w:rsidRPr="008F5589">
                        <w:rPr>
                          <w:rFonts w:ascii="Calibri" w:hAnsi="Calibri" w:cs="Calibri"/>
                          <w:color w:val="000000"/>
                          <w:shd w:val="clear" w:color="auto" w:fill="FFFFFF"/>
                        </w:rPr>
                        <w:t>The Education Endowment Fund</w:t>
                      </w:r>
                      <w:r>
                        <w:rPr>
                          <w:rFonts w:ascii="Calibri" w:hAnsi="Calibri" w:cs="Calibri"/>
                          <w:color w:val="000000"/>
                          <w:shd w:val="clear" w:color="auto" w:fill="FFFFFF"/>
                        </w:rPr>
                        <w:t xml:space="preserve"> has also carried out research in this area and states:</w:t>
                      </w:r>
                    </w:p>
                    <w:p w14:paraId="68BC9E2D" w14:textId="77777777" w:rsidR="008F5589" w:rsidRPr="002416AE" w:rsidRDefault="008F5589" w:rsidP="008F5589">
                      <w:pPr>
                        <w:spacing w:after="47" w:line="253" w:lineRule="auto"/>
                        <w:ind w:right="10"/>
                        <w:contextualSpacing/>
                        <w:rPr>
                          <w:rFonts w:ascii="Calibri" w:hAnsi="Calibri" w:cs="Calibri"/>
                          <w:color w:val="000000"/>
                          <w:sz w:val="4"/>
                          <w:szCs w:val="4"/>
                          <w:shd w:val="clear" w:color="auto" w:fill="FFFFFF"/>
                        </w:rPr>
                      </w:pPr>
                    </w:p>
                    <w:p w14:paraId="34E6BF1D" w14:textId="77777777" w:rsidR="000D1CFC" w:rsidRDefault="00041285" w:rsidP="008F5589">
                      <w:pPr>
                        <w:spacing w:after="47" w:line="253" w:lineRule="auto"/>
                        <w:ind w:right="10"/>
                        <w:contextualSpacing/>
                        <w:jc w:val="center"/>
                        <w:rPr>
                          <w:rFonts w:ascii="Calibri" w:hAnsi="Calibri" w:cs="Calibri"/>
                          <w:i/>
                          <w:color w:val="000000"/>
                          <w:shd w:val="clear" w:color="auto" w:fill="FFFFFF"/>
                        </w:rPr>
                      </w:pPr>
                      <w:r w:rsidRPr="00B156A1">
                        <w:rPr>
                          <w:rFonts w:ascii="Calibri" w:hAnsi="Calibri" w:cs="Calibri"/>
                          <w:i/>
                          <w:color w:val="000000"/>
                          <w:shd w:val="clear" w:color="auto" w:fill="FFFFFF"/>
                        </w:rPr>
                        <w:t xml:space="preserve">There are wider benefits from regular physical activity in terms of physical development, health and wellbeing as well as other potential benefits have been </w:t>
                      </w:r>
                    </w:p>
                    <w:p w14:paraId="286EF3B0" w14:textId="133E96A7" w:rsidR="00101A97" w:rsidRPr="00BA216B" w:rsidRDefault="00041285" w:rsidP="008F5589">
                      <w:pPr>
                        <w:spacing w:after="47" w:line="253" w:lineRule="auto"/>
                        <w:ind w:right="10"/>
                        <w:contextualSpacing/>
                        <w:jc w:val="center"/>
                        <w:rPr>
                          <w:rFonts w:ascii="Calibri" w:hAnsi="Calibri" w:cs="Calibri"/>
                          <w:i/>
                          <w:color w:val="000000"/>
                          <w:sz w:val="8"/>
                          <w:szCs w:val="8"/>
                          <w:shd w:val="clear" w:color="auto" w:fill="FFFFFF"/>
                        </w:rPr>
                      </w:pPr>
                      <w:r w:rsidRPr="00B156A1">
                        <w:rPr>
                          <w:rFonts w:ascii="Calibri" w:hAnsi="Calibri" w:cs="Calibri"/>
                          <w:i/>
                          <w:color w:val="000000"/>
                          <w:shd w:val="clear" w:color="auto" w:fill="FFFFFF"/>
                        </w:rPr>
                        <w:t>reported such as improved attendance.</w:t>
                      </w:r>
                      <w:r w:rsidR="00B156A1">
                        <w:rPr>
                          <w:rFonts w:ascii="Calibri" w:hAnsi="Calibri" w:cs="Calibri"/>
                          <w:i/>
                          <w:color w:val="000000"/>
                          <w:shd w:val="clear" w:color="auto" w:fill="FFFFFF"/>
                        </w:rPr>
                        <w:t xml:space="preserve">      EEF – July 2021</w:t>
                      </w:r>
                    </w:p>
                    <w:p w14:paraId="744555BC" w14:textId="0F358CF2" w:rsidR="00041285" w:rsidRDefault="00041285" w:rsidP="00B156A1">
                      <w:pPr>
                        <w:contextualSpacing/>
                        <w:jc w:val="right"/>
                        <w:rPr>
                          <w:b/>
                          <w:sz w:val="24"/>
                          <w:szCs w:val="24"/>
                        </w:rPr>
                      </w:pPr>
                    </w:p>
                    <w:p w14:paraId="796F87E2" w14:textId="77777777" w:rsidR="00041285" w:rsidRPr="00A5631F" w:rsidRDefault="00041285" w:rsidP="00051D21">
                      <w:pPr>
                        <w:contextualSpacing/>
                        <w:rPr>
                          <w:b/>
                          <w:sz w:val="24"/>
                          <w:szCs w:val="24"/>
                        </w:rPr>
                      </w:pPr>
                    </w:p>
                  </w:txbxContent>
                </v:textbox>
                <w10:wrap type="square" anchorx="page"/>
              </v:shape>
            </w:pict>
          </mc:Fallback>
        </mc:AlternateContent>
      </w:r>
    </w:p>
    <w:p w14:paraId="742C98BF" w14:textId="1A1DB543" w:rsidR="00051D21" w:rsidRDefault="006F0DD5" w:rsidP="00051D21">
      <w:pPr>
        <w:jc w:val="right"/>
      </w:pPr>
      <w:r>
        <w:rPr>
          <w:noProof/>
        </w:rPr>
        <mc:AlternateContent>
          <mc:Choice Requires="wps">
            <w:drawing>
              <wp:anchor distT="0" distB="0" distL="114300" distR="114300" simplePos="0" relativeHeight="251683840" behindDoc="0" locked="0" layoutInCell="1" allowOverlap="1" wp14:anchorId="24A5DD3A" wp14:editId="623314F4">
                <wp:simplePos x="0" y="0"/>
                <wp:positionH relativeFrom="margin">
                  <wp:posOffset>5582920</wp:posOffset>
                </wp:positionH>
                <wp:positionV relativeFrom="paragraph">
                  <wp:posOffset>9525</wp:posOffset>
                </wp:positionV>
                <wp:extent cx="1949449" cy="300598"/>
                <wp:effectExtent l="0" t="0" r="0" b="4445"/>
                <wp:wrapNone/>
                <wp:docPr id="202" name="Rectangle 202"/>
                <wp:cNvGraphicFramePr/>
                <a:graphic xmlns:a="http://schemas.openxmlformats.org/drawingml/2006/main">
                  <a:graphicData uri="http://schemas.microsoft.com/office/word/2010/wordprocessingShape">
                    <wps:wsp>
                      <wps:cNvSpPr/>
                      <wps:spPr>
                        <a:xfrm>
                          <a:off x="0" y="0"/>
                          <a:ext cx="1949449" cy="300598"/>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D2DB7C" id="Rectangle 202" o:spid="_x0000_s1026" style="position:absolute;margin-left:439.6pt;margin-top:.75pt;width:153.5pt;height:23.6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" fillcolor="#7030a0" stroked="f" strokeweight="1pt">
                <w10:wrap anchorx="margin"/>
              </v:rect>
            </w:pict>
          </mc:Fallback>
        </mc:AlternateContent>
      </w:r>
    </w:p>
    <w:p w14:paraId="2B06ED0E" w14:textId="73CE1BC2" w:rsidR="00051D21" w:rsidRDefault="006F0DD5" w:rsidP="00051D21">
      <w:pPr>
        <w:jc w:val="right"/>
      </w:pPr>
      <w:r>
        <w:rPr>
          <w:noProof/>
        </w:rPr>
        <mc:AlternateContent>
          <mc:Choice Requires="wps">
            <w:drawing>
              <wp:anchor distT="0" distB="0" distL="114300" distR="114300" simplePos="0" relativeHeight="251685888" behindDoc="0" locked="0" layoutInCell="1" allowOverlap="1" wp14:anchorId="3A0A7E88" wp14:editId="70A4A6FF">
                <wp:simplePos x="0" y="0"/>
                <wp:positionH relativeFrom="column">
                  <wp:posOffset>5568950</wp:posOffset>
                </wp:positionH>
                <wp:positionV relativeFrom="paragraph">
                  <wp:posOffset>8890</wp:posOffset>
                </wp:positionV>
                <wp:extent cx="1948815" cy="40132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1948815" cy="40132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A1A34" w14:textId="71D2C32B" w:rsidR="00D16EA4" w:rsidRPr="00127693" w:rsidRDefault="00754410" w:rsidP="00D16EA4">
                            <w:pPr>
                              <w:pStyle w:val="NoSpacing"/>
                              <w:jc w:val="center"/>
                              <w:rPr>
                                <w:rFonts w:asciiTheme="majorHAnsi" w:eastAsiaTheme="majorEastAsia" w:hAnsiTheme="majorHAnsi" w:cstheme="majorBidi"/>
                                <w:b/>
                                <w:color w:val="4472C4" w:themeColor="accen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HAnsi" w:eastAsiaTheme="majorEastAsia" w:hAnsiTheme="majorHAnsi" w:cstheme="majorBidi"/>
                                <w:b/>
                                <w:color w:val="FF99F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KEY</w:t>
                            </w:r>
                            <w:r w:rsidR="00D16EA4" w:rsidRPr="00127693">
                              <w:rPr>
                                <w:rFonts w:asciiTheme="majorHAnsi" w:eastAsiaTheme="majorEastAsia" w:hAnsiTheme="majorHAnsi" w:cstheme="majorBidi"/>
                                <w:b/>
                                <w:color w:val="4472C4" w:themeColor="accen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D16EA4" w:rsidRPr="00127693">
                              <w:rPr>
                                <w:rFonts w:asciiTheme="majorHAnsi" w:eastAsiaTheme="majorEastAsia" w:hAnsiTheme="majorHAnsi" w:cstheme="majorBidi"/>
                                <w:b/>
                                <w:color w:val="FF99F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DATES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 w14:anchorId="3A0A7E88" id="Text Box 204" o:spid="_x0000_s1033" type="#_x0000_t202" style="position:absolute;left:0;text-align:left;margin-left:438.5pt;margin-top:.7pt;width:153.45pt;height:31.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" stroked="f" strokeweight=".5pt">
                <v:textbox inset=",7.2pt,,7.2pt">
                  <w:txbxContent>
                    <w:p w14:paraId="403A1A34" w14:textId="71D2C32B" w:rsidR="00D16EA4" w:rsidRPr="00127693" w:rsidRDefault="00754410" w:rsidP="00D16EA4">
                      <w:pPr>
                        <w:pStyle w:val="NoSpacing"/>
                        <w:jc w:val="center"/>
                        <w:rPr>
                          <w:rFonts w:asciiTheme="majorHAnsi" w:eastAsiaTheme="majorEastAsia" w:hAnsiTheme="majorHAnsi" w:cstheme="majorBidi"/>
                          <w:b/>
                          <w:color w:val="4472C4" w:themeColor="accen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HAnsi" w:eastAsiaTheme="majorEastAsia" w:hAnsiTheme="majorHAnsi" w:cstheme="majorBidi"/>
                          <w:b/>
                          <w:color w:val="FF99F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KEY</w:t>
                      </w:r>
                      <w:r w:rsidR="00D16EA4" w:rsidRPr="00127693">
                        <w:rPr>
                          <w:rFonts w:asciiTheme="majorHAnsi" w:eastAsiaTheme="majorEastAsia" w:hAnsiTheme="majorHAnsi" w:cstheme="majorBidi"/>
                          <w:b/>
                          <w:color w:val="4472C4" w:themeColor="accen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D16EA4" w:rsidRPr="00127693">
                        <w:rPr>
                          <w:rFonts w:asciiTheme="majorHAnsi" w:eastAsiaTheme="majorEastAsia" w:hAnsiTheme="majorHAnsi" w:cstheme="majorBidi"/>
                          <w:b/>
                          <w:color w:val="FF99F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DATES</w:t>
                      </w:r>
                    </w:p>
                  </w:txbxContent>
                </v:textbox>
              </v:shape>
            </w:pict>
          </mc:Fallback>
        </mc:AlternateContent>
      </w:r>
    </w:p>
    <w:p w14:paraId="5D47338C" w14:textId="450BCC2D" w:rsidR="00051D21" w:rsidRDefault="006F0DD5" w:rsidP="00051D21">
      <w:pPr>
        <w:jc w:val="right"/>
      </w:pPr>
      <w:r>
        <w:rPr>
          <w:noProof/>
        </w:rPr>
        <mc:AlternateContent>
          <mc:Choice Requires="wps">
            <w:drawing>
              <wp:anchor distT="0" distB="0" distL="114300" distR="114300" simplePos="0" relativeHeight="251687936" behindDoc="0" locked="0" layoutInCell="1" allowOverlap="1" wp14:anchorId="658744A6" wp14:editId="35719D3C">
                <wp:simplePos x="0" y="0"/>
                <wp:positionH relativeFrom="margin">
                  <wp:posOffset>5572125</wp:posOffset>
                </wp:positionH>
                <wp:positionV relativeFrom="paragraph">
                  <wp:posOffset>9525</wp:posOffset>
                </wp:positionV>
                <wp:extent cx="1968500" cy="9905365"/>
                <wp:effectExtent l="0" t="0" r="0" b="635"/>
                <wp:wrapNone/>
                <wp:docPr id="203" name="Rectangle 203"/>
                <wp:cNvGraphicFramePr/>
                <a:graphic xmlns:a="http://schemas.openxmlformats.org/drawingml/2006/main">
                  <a:graphicData uri="http://schemas.microsoft.com/office/word/2010/wordprocessingShape">
                    <wps:wsp>
                      <wps:cNvSpPr/>
                      <wps:spPr>
                        <a:xfrm>
                          <a:off x="0" y="0"/>
                          <a:ext cx="1968500" cy="990536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3F4147" w14:textId="518CAC77" w:rsidR="00C02C64" w:rsidRPr="00740FF1" w:rsidRDefault="004D6A0C" w:rsidP="00740FF1">
                            <w:pPr>
                              <w:pBdr>
                                <w:top w:val="single" w:sz="4" w:space="1" w:color="auto"/>
                                <w:left w:val="single" w:sz="4" w:space="4" w:color="auto"/>
                                <w:bottom w:val="single" w:sz="4" w:space="1" w:color="auto"/>
                                <w:right w:val="single" w:sz="4" w:space="4" w:color="auto"/>
                              </w:pBdr>
                              <w:spacing w:after="0" w:line="240" w:lineRule="auto"/>
                              <w:jc w:val="center"/>
                              <w:rPr>
                                <w:b/>
                                <w:i/>
                                <w:color w:val="FFFFFF" w:themeColor="background1"/>
                              </w:rPr>
                            </w:pPr>
                            <w:r w:rsidRPr="00740FF1">
                              <w:rPr>
                                <w:b/>
                                <w:i/>
                                <w:color w:val="FFFFFF" w:themeColor="background1"/>
                              </w:rPr>
                              <w:t>Date for your Diary</w:t>
                            </w:r>
                          </w:p>
                          <w:p w14:paraId="37535385" w14:textId="12B7F0BB" w:rsidR="00C02C64" w:rsidRPr="00740FF1" w:rsidRDefault="00C02C64" w:rsidP="00740FF1">
                            <w:pPr>
                              <w:pBdr>
                                <w:top w:val="single" w:sz="4" w:space="1" w:color="auto"/>
                                <w:left w:val="single" w:sz="4" w:space="4" w:color="auto"/>
                                <w:bottom w:val="single" w:sz="4" w:space="1" w:color="auto"/>
                                <w:right w:val="single" w:sz="4" w:space="4" w:color="auto"/>
                              </w:pBdr>
                              <w:spacing w:after="0" w:line="240" w:lineRule="auto"/>
                              <w:rPr>
                                <w:b/>
                                <w:i/>
                                <w:color w:val="FFFFFF" w:themeColor="background1"/>
                              </w:rPr>
                            </w:pPr>
                          </w:p>
                          <w:p w14:paraId="359B007D" w14:textId="6805EF47" w:rsidR="00C02C64" w:rsidRPr="00740FF1" w:rsidRDefault="004D6A0C" w:rsidP="00740FF1">
                            <w:pPr>
                              <w:pBdr>
                                <w:top w:val="single" w:sz="4" w:space="1" w:color="auto"/>
                                <w:left w:val="single" w:sz="4" w:space="4" w:color="auto"/>
                                <w:bottom w:val="single" w:sz="4" w:space="1" w:color="auto"/>
                                <w:right w:val="single" w:sz="4" w:space="4" w:color="auto"/>
                              </w:pBdr>
                              <w:spacing w:after="0" w:line="240" w:lineRule="auto"/>
                              <w:jc w:val="center"/>
                              <w:rPr>
                                <w:b/>
                                <w:i/>
                                <w:color w:val="FFFFFF" w:themeColor="background1"/>
                              </w:rPr>
                            </w:pPr>
                            <w:r w:rsidRPr="00740FF1">
                              <w:rPr>
                                <w:b/>
                                <w:i/>
                                <w:color w:val="FFFFFF" w:themeColor="background1"/>
                              </w:rPr>
                              <w:t>Parent/Carer Consultation Meetings</w:t>
                            </w:r>
                          </w:p>
                          <w:p w14:paraId="29D6BBA4" w14:textId="425B7A81" w:rsidR="00C02C64" w:rsidRPr="00740FF1" w:rsidRDefault="007C0CD9" w:rsidP="00740FF1">
                            <w:pPr>
                              <w:pBdr>
                                <w:top w:val="single" w:sz="4" w:space="1" w:color="auto"/>
                                <w:left w:val="single" w:sz="4" w:space="4" w:color="auto"/>
                                <w:bottom w:val="single" w:sz="4" w:space="1" w:color="auto"/>
                                <w:right w:val="single" w:sz="4" w:space="4" w:color="auto"/>
                              </w:pBdr>
                              <w:spacing w:after="0" w:line="240" w:lineRule="auto"/>
                              <w:jc w:val="center"/>
                              <w:rPr>
                                <w:b/>
                                <w:i/>
                                <w:color w:val="FFFFFF" w:themeColor="background1"/>
                              </w:rPr>
                            </w:pPr>
                            <w:r w:rsidRPr="00740FF1">
                              <w:rPr>
                                <w:b/>
                                <w:i/>
                                <w:color w:val="FFFFFF" w:themeColor="background1"/>
                              </w:rPr>
                              <w:t>Monday 11</w:t>
                            </w:r>
                            <w:r w:rsidRPr="00740FF1">
                              <w:rPr>
                                <w:b/>
                                <w:i/>
                                <w:color w:val="FFFFFF" w:themeColor="background1"/>
                                <w:vertAlign w:val="superscript"/>
                              </w:rPr>
                              <w:t>th</w:t>
                            </w:r>
                            <w:r w:rsidRPr="00740FF1">
                              <w:rPr>
                                <w:b/>
                                <w:i/>
                                <w:color w:val="FFFFFF" w:themeColor="background1"/>
                              </w:rPr>
                              <w:t xml:space="preserve"> - </w:t>
                            </w:r>
                            <w:r w:rsidR="00740FF1" w:rsidRPr="00740FF1">
                              <w:rPr>
                                <w:b/>
                                <w:i/>
                                <w:color w:val="FFFFFF" w:themeColor="background1"/>
                              </w:rPr>
                              <w:t xml:space="preserve"> Thursday 14</w:t>
                            </w:r>
                            <w:r w:rsidR="00740FF1" w:rsidRPr="00740FF1">
                              <w:rPr>
                                <w:b/>
                                <w:i/>
                                <w:color w:val="FFFFFF" w:themeColor="background1"/>
                                <w:vertAlign w:val="superscript"/>
                              </w:rPr>
                              <w:t>th</w:t>
                            </w:r>
                            <w:r w:rsidR="00740FF1" w:rsidRPr="00740FF1">
                              <w:rPr>
                                <w:b/>
                                <w:i/>
                                <w:color w:val="FFFFFF" w:themeColor="background1"/>
                              </w:rPr>
                              <w:t xml:space="preserve"> December</w:t>
                            </w:r>
                            <w:r w:rsidR="00740FF1">
                              <w:rPr>
                                <w:b/>
                                <w:i/>
                                <w:color w:val="FFFFFF" w:themeColor="background1"/>
                              </w:rPr>
                              <w:t xml:space="preserve"> 2023</w:t>
                            </w:r>
                          </w:p>
                          <w:p w14:paraId="31C251DE" w14:textId="06CB8BA4" w:rsidR="006F0DD5" w:rsidRDefault="006F0DD5" w:rsidP="00C02C64">
                            <w:pPr>
                              <w:spacing w:after="0" w:line="240" w:lineRule="auto"/>
                              <w:rPr>
                                <w:i/>
                                <w:color w:val="FFFFFF" w:themeColor="background1"/>
                              </w:rPr>
                            </w:pPr>
                          </w:p>
                          <w:p w14:paraId="49B8CBD3" w14:textId="77777777" w:rsidR="006F0DD5" w:rsidRDefault="006F0DD5" w:rsidP="00C02C64">
                            <w:pPr>
                              <w:spacing w:after="0" w:line="240" w:lineRule="auto"/>
                              <w:rPr>
                                <w:i/>
                                <w:color w:val="FFFFFF" w:themeColor="background1"/>
                              </w:rPr>
                            </w:pPr>
                          </w:p>
                          <w:p w14:paraId="5B15310E" w14:textId="1DB802E2" w:rsidR="00C02C64" w:rsidRPr="00C02C64" w:rsidRDefault="00C02C64" w:rsidP="006F0DD5">
                            <w:pPr>
                              <w:spacing w:after="0" w:line="240" w:lineRule="auto"/>
                              <w:jc w:val="center"/>
                              <w:rPr>
                                <w:i/>
                                <w:color w:val="FFFFFF" w:themeColor="background1"/>
                              </w:rPr>
                            </w:pPr>
                            <w:r w:rsidRPr="00C02C64">
                              <w:rPr>
                                <w:i/>
                                <w:color w:val="FFFFFF" w:themeColor="background1"/>
                              </w:rPr>
                              <w:t>Monday 4th September 2023 School closed for Learners -staff training.</w:t>
                            </w:r>
                          </w:p>
                          <w:p w14:paraId="5CFFA8CB" w14:textId="2BECCF92" w:rsidR="00C02C64" w:rsidRDefault="00C02C64" w:rsidP="00C02C64">
                            <w:pPr>
                              <w:spacing w:after="0" w:line="240" w:lineRule="auto"/>
                              <w:rPr>
                                <w:color w:val="FFFFFF" w:themeColor="background1"/>
                              </w:rPr>
                            </w:pPr>
                          </w:p>
                          <w:p w14:paraId="36E3DE38" w14:textId="77777777" w:rsidR="00C02C64" w:rsidRDefault="00C02C64" w:rsidP="00C02C64">
                            <w:pPr>
                              <w:spacing w:after="0" w:line="240" w:lineRule="auto"/>
                              <w:rPr>
                                <w:color w:val="FFFFFF" w:themeColor="background1"/>
                              </w:rPr>
                            </w:pPr>
                          </w:p>
                          <w:p w14:paraId="6A40BD0C" w14:textId="12359BCB"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Autumn Term 1</w:t>
                            </w:r>
                          </w:p>
                          <w:p w14:paraId="2CE6C9D9" w14:textId="77777777" w:rsidR="00C02C64" w:rsidRPr="00C02C64" w:rsidRDefault="00C02C64" w:rsidP="00C02C64">
                            <w:pPr>
                              <w:spacing w:after="0" w:line="240" w:lineRule="auto"/>
                              <w:rPr>
                                <w:color w:val="FFFFFF" w:themeColor="background1"/>
                              </w:rPr>
                            </w:pPr>
                          </w:p>
                          <w:p w14:paraId="7C32DB7E" w14:textId="77777777"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Tuesday 5th September </w:t>
                            </w:r>
                          </w:p>
                          <w:p w14:paraId="5707C2FF" w14:textId="636D7A05"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r w:rsidR="00BC7CE1">
                              <w:rPr>
                                <w:color w:val="FFFFFF" w:themeColor="background1"/>
                                <w:sz w:val="24"/>
                                <w:szCs w:val="24"/>
                              </w:rPr>
                              <w:t>-</w:t>
                            </w:r>
                          </w:p>
                          <w:p w14:paraId="5FD09377" w14:textId="56FB607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Friday 20th October 2023</w:t>
                            </w:r>
                          </w:p>
                          <w:p w14:paraId="02AEB609" w14:textId="77777777" w:rsidR="00C02C64" w:rsidRPr="006F0DD5" w:rsidRDefault="00C02C64" w:rsidP="00C02C64">
                            <w:pPr>
                              <w:spacing w:after="0" w:line="240" w:lineRule="auto"/>
                              <w:rPr>
                                <w:color w:val="FFFFFF" w:themeColor="background1"/>
                                <w:sz w:val="24"/>
                                <w:szCs w:val="24"/>
                              </w:rPr>
                            </w:pPr>
                          </w:p>
                          <w:p w14:paraId="664ED64B" w14:textId="77777777" w:rsidR="00C02C64" w:rsidRDefault="00C02C64" w:rsidP="00C02C64">
                            <w:pPr>
                              <w:spacing w:after="0" w:line="240" w:lineRule="auto"/>
                              <w:rPr>
                                <w:color w:val="FFFFFF" w:themeColor="background1"/>
                              </w:rPr>
                            </w:pPr>
                          </w:p>
                          <w:p w14:paraId="79AC29F2" w14:textId="4734B3DC" w:rsidR="00C02C64" w:rsidRPr="006F0DD5" w:rsidRDefault="00C02C64" w:rsidP="002F6D3D">
                            <w:pPr>
                              <w:spacing w:after="0" w:line="240" w:lineRule="auto"/>
                              <w:jc w:val="center"/>
                              <w:rPr>
                                <w:b/>
                                <w:color w:val="FFFFFF" w:themeColor="background1"/>
                                <w:sz w:val="24"/>
                                <w:szCs w:val="24"/>
                              </w:rPr>
                            </w:pPr>
                            <w:r w:rsidRPr="006F0DD5">
                              <w:rPr>
                                <w:b/>
                                <w:color w:val="FFFFFF" w:themeColor="background1"/>
                                <w:sz w:val="24"/>
                                <w:szCs w:val="24"/>
                              </w:rPr>
                              <w:t>Half Term – EMLM closed</w:t>
                            </w:r>
                          </w:p>
                          <w:p w14:paraId="04B0A494" w14:textId="77777777" w:rsidR="00C02C64" w:rsidRPr="00C02C64" w:rsidRDefault="00C02C64" w:rsidP="00C02C64">
                            <w:pPr>
                              <w:spacing w:after="0" w:line="240" w:lineRule="auto"/>
                              <w:rPr>
                                <w:color w:val="FFFFFF" w:themeColor="background1"/>
                              </w:rPr>
                            </w:pPr>
                          </w:p>
                          <w:p w14:paraId="07434EDE" w14:textId="77777777" w:rsidR="00BC7CE1" w:rsidRDefault="00C02C64" w:rsidP="00C02C64">
                            <w:pPr>
                              <w:spacing w:after="0" w:line="240" w:lineRule="auto"/>
                              <w:rPr>
                                <w:color w:val="FFFFFF" w:themeColor="background1"/>
                                <w:sz w:val="24"/>
                                <w:szCs w:val="24"/>
                              </w:rPr>
                            </w:pPr>
                            <w:r w:rsidRPr="006F0DD5">
                              <w:rPr>
                                <w:color w:val="FFFFFF" w:themeColor="background1"/>
                                <w:sz w:val="24"/>
                                <w:szCs w:val="24"/>
                              </w:rPr>
                              <w:t xml:space="preserve">Monday 23rd October  </w:t>
                            </w:r>
                          </w:p>
                          <w:p w14:paraId="566DCB01" w14:textId="33C0D1F4" w:rsidR="006F0DD5" w:rsidRDefault="00BC7CE1" w:rsidP="00C02C64">
                            <w:pPr>
                              <w:spacing w:after="0" w:line="240" w:lineRule="auto"/>
                              <w:rPr>
                                <w:color w:val="FFFFFF" w:themeColor="background1"/>
                                <w:sz w:val="24"/>
                                <w:szCs w:val="24"/>
                              </w:rPr>
                            </w:pPr>
                            <w:r>
                              <w:rPr>
                                <w:color w:val="FFFFFF" w:themeColor="background1"/>
                                <w:sz w:val="24"/>
                                <w:szCs w:val="24"/>
                              </w:rPr>
                              <w:t xml:space="preserve">- </w:t>
                            </w:r>
                          </w:p>
                          <w:p w14:paraId="6AD4FB8A" w14:textId="4D11BD6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Friday 27th October 2023</w:t>
                            </w:r>
                          </w:p>
                          <w:p w14:paraId="07C2D852" w14:textId="51873D17" w:rsidR="00C02C64" w:rsidRPr="00C02C64" w:rsidRDefault="00C02C64" w:rsidP="00C02C64">
                            <w:pPr>
                              <w:spacing w:after="0" w:line="240" w:lineRule="auto"/>
                              <w:rPr>
                                <w:color w:val="FFFFFF" w:themeColor="background1"/>
                              </w:rPr>
                            </w:pPr>
                          </w:p>
                          <w:p w14:paraId="04236D96" w14:textId="77777777" w:rsidR="00C02C64" w:rsidRDefault="00C02C64" w:rsidP="00C02C64">
                            <w:pPr>
                              <w:spacing w:after="0" w:line="240" w:lineRule="auto"/>
                              <w:rPr>
                                <w:color w:val="FFFFFF" w:themeColor="background1"/>
                              </w:rPr>
                            </w:pPr>
                          </w:p>
                          <w:p w14:paraId="76585BB7" w14:textId="2E8811E1"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Autumn Term 2</w:t>
                            </w:r>
                          </w:p>
                          <w:p w14:paraId="1773E2A1" w14:textId="77777777" w:rsidR="00C02C64" w:rsidRPr="00C02C64" w:rsidRDefault="00C02C64" w:rsidP="00C02C64">
                            <w:pPr>
                              <w:spacing w:after="0" w:line="240" w:lineRule="auto"/>
                              <w:rPr>
                                <w:color w:val="FFFFFF" w:themeColor="background1"/>
                              </w:rPr>
                            </w:pPr>
                          </w:p>
                          <w:p w14:paraId="2E247D0F" w14:textId="69BF17C3"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Monday 30 October </w:t>
                            </w:r>
                          </w:p>
                          <w:p w14:paraId="3FF91CB9" w14:textId="612077AE"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r w:rsidR="00BC7CE1">
                              <w:rPr>
                                <w:color w:val="FFFFFF" w:themeColor="background1"/>
                                <w:sz w:val="24"/>
                                <w:szCs w:val="24"/>
                              </w:rPr>
                              <w:t>-</w:t>
                            </w:r>
                          </w:p>
                          <w:p w14:paraId="52CFC0B2" w14:textId="797FDF90"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Wednesday 20th December 2023</w:t>
                            </w:r>
                          </w:p>
                          <w:p w14:paraId="39B0908C" w14:textId="4581CADC" w:rsidR="00C02C64" w:rsidRDefault="00C02C64" w:rsidP="00C02C64">
                            <w:pPr>
                              <w:spacing w:after="0" w:line="240" w:lineRule="auto"/>
                              <w:rPr>
                                <w:color w:val="FFFFFF" w:themeColor="background1"/>
                              </w:rPr>
                            </w:pPr>
                          </w:p>
                          <w:p w14:paraId="1F5032F1" w14:textId="77777777" w:rsidR="00C02C64" w:rsidRDefault="00C02C64" w:rsidP="00C02C64">
                            <w:pPr>
                              <w:spacing w:after="0" w:line="240" w:lineRule="auto"/>
                              <w:rPr>
                                <w:color w:val="FFFFFF" w:themeColor="background1"/>
                              </w:rPr>
                            </w:pPr>
                          </w:p>
                          <w:p w14:paraId="11453F6D" w14:textId="006F3646"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Christmas Holidays</w:t>
                            </w:r>
                            <w:r w:rsidRPr="006F0DD5">
                              <w:rPr>
                                <w:b/>
                                <w:color w:val="FFFFFF" w:themeColor="background1"/>
                                <w:sz w:val="28"/>
                                <w:szCs w:val="28"/>
                              </w:rPr>
                              <w:cr/>
                            </w:r>
                          </w:p>
                          <w:p w14:paraId="26459C23" w14:textId="77777777" w:rsidR="006F0DD5"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Thursday 21st December </w:t>
                            </w:r>
                          </w:p>
                          <w:p w14:paraId="7AFE82E3" w14:textId="05C3093A"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10F03B4C" w14:textId="7777777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Wednesday 3rd January 2024</w:t>
                            </w:r>
                          </w:p>
                          <w:p w14:paraId="0DDB7AA4" w14:textId="313EF42C" w:rsidR="007E1EA9" w:rsidRPr="00315A89" w:rsidRDefault="007E1EA9" w:rsidP="00C02C64">
                            <w:pPr>
                              <w:spacing w:after="0" w:line="240" w:lineRule="auto"/>
                              <w:rPr>
                                <w:color w:val="FFFFFF" w:themeColor="background1"/>
                              </w:rPr>
                            </w:pPr>
                          </w:p>
                          <w:p w14:paraId="37FCABB6" w14:textId="77777777" w:rsidR="007E1EA9" w:rsidRPr="00315A89" w:rsidRDefault="007E1EA9" w:rsidP="007E1EA9">
                            <w:pPr>
                              <w:rPr>
                                <w:color w:val="FFFFFF" w:themeColor="background1"/>
                              </w:rPr>
                            </w:pPr>
                            <w:r w:rsidRPr="00315A89">
                              <w:rPr>
                                <w:color w:val="FFFFFF" w:themeColor="background1"/>
                              </w:rPr>
                              <w:t xml:space="preserve"> </w:t>
                            </w:r>
                          </w:p>
                          <w:p w14:paraId="73543F8E" w14:textId="77777777" w:rsidR="007E1EA9" w:rsidRPr="00315A89" w:rsidRDefault="007E1EA9" w:rsidP="007E1EA9">
                            <w:pPr>
                              <w:rPr>
                                <w:color w:val="FFFFFF" w:themeColor="background1"/>
                              </w:rPr>
                            </w:pPr>
                          </w:p>
                          <w:p w14:paraId="417B9ED8" w14:textId="77777777" w:rsidR="007E1EA9" w:rsidRPr="00315A89" w:rsidRDefault="007E1EA9" w:rsidP="007E1EA9">
                            <w:pPr>
                              <w:rPr>
                                <w:color w:val="FFFFFF" w:themeColor="background1"/>
                              </w:rPr>
                            </w:pPr>
                            <w:r w:rsidRPr="00315A89">
                              <w:rPr>
                                <w:color w:val="FFFFFF" w:themeColor="background1"/>
                              </w:rPr>
                              <w:t>​</w:t>
                            </w:r>
                          </w:p>
                          <w:p w14:paraId="3E89AD72" w14:textId="77777777" w:rsidR="007E1EA9" w:rsidRPr="00315A89" w:rsidRDefault="007E1EA9" w:rsidP="007E1EA9">
                            <w:pPr>
                              <w:rPr>
                                <w:color w:val="FFFFFF" w:themeColor="background1"/>
                              </w:rPr>
                            </w:pPr>
                          </w:p>
                          <w:p w14:paraId="33EE4F45" w14:textId="77777777" w:rsidR="007E1EA9" w:rsidRPr="00315A89" w:rsidRDefault="007E1EA9" w:rsidP="007E1EA9">
                            <w:pPr>
                              <w:rPr>
                                <w:color w:val="FFFFFF" w:themeColor="background1"/>
                              </w:rPr>
                            </w:pPr>
                          </w:p>
                          <w:p w14:paraId="5863E15B" w14:textId="77777777" w:rsidR="007E1EA9" w:rsidRPr="00315A89" w:rsidRDefault="007E1EA9" w:rsidP="007E1EA9">
                            <w:pPr>
                              <w:rPr>
                                <w:color w:val="FFFFFF" w:themeColor="background1"/>
                              </w:rPr>
                            </w:pPr>
                            <w:r w:rsidRPr="00315A89">
                              <w:rPr>
                                <w:color w:val="FFFFFF" w:themeColor="background1"/>
                              </w:rPr>
                              <w:t>​</w:t>
                            </w:r>
                          </w:p>
                          <w:p w14:paraId="0AC9515B" w14:textId="77777777" w:rsidR="007E1EA9" w:rsidRPr="00315A89" w:rsidRDefault="007E1EA9" w:rsidP="007E1EA9">
                            <w:pPr>
                              <w:rPr>
                                <w:color w:val="FFFFFF" w:themeColor="background1"/>
                              </w:rPr>
                            </w:pPr>
                          </w:p>
                          <w:p w14:paraId="6842B5BF" w14:textId="77777777" w:rsidR="007E1EA9" w:rsidRPr="00315A89" w:rsidRDefault="007E1EA9" w:rsidP="007E1EA9">
                            <w:pPr>
                              <w:rPr>
                                <w:color w:val="FFFFFF" w:themeColor="background1"/>
                              </w:rPr>
                            </w:pPr>
                            <w:r w:rsidRPr="00315A89">
                              <w:rPr>
                                <w:color w:val="FFFFFF" w:themeColor="background1"/>
                              </w:rPr>
                              <w:t xml:space="preserve"> </w:t>
                            </w:r>
                          </w:p>
                          <w:p w14:paraId="6243483C" w14:textId="77777777" w:rsidR="007E1EA9" w:rsidRPr="00315A89" w:rsidRDefault="007E1EA9" w:rsidP="007E1EA9">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58744A6" id="Rectangle 203" o:spid="_x0000_s1034" style="position:absolute;left:0;text-align:left;margin-left:438.75pt;margin-top:.75pt;width:155pt;height:779.9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" fillcolor="#7030a0" stroked="f" strokeweight="1pt">
                <v:textbox inset=",14.4pt,8.64pt,18pt">
                  <w:txbxContent>
                    <w:p w14:paraId="283F4147" w14:textId="518CAC77" w:rsidR="00C02C64" w:rsidRPr="00740FF1" w:rsidRDefault="004D6A0C" w:rsidP="00740FF1">
                      <w:pPr>
                        <w:pBdr>
                          <w:top w:val="single" w:sz="4" w:space="1" w:color="auto"/>
                          <w:left w:val="single" w:sz="4" w:space="4" w:color="auto"/>
                          <w:bottom w:val="single" w:sz="4" w:space="1" w:color="auto"/>
                          <w:right w:val="single" w:sz="4" w:space="4" w:color="auto"/>
                        </w:pBdr>
                        <w:spacing w:after="0" w:line="240" w:lineRule="auto"/>
                        <w:jc w:val="center"/>
                        <w:rPr>
                          <w:b/>
                          <w:i/>
                          <w:color w:val="FFFFFF" w:themeColor="background1"/>
                        </w:rPr>
                      </w:pPr>
                      <w:r w:rsidRPr="00740FF1">
                        <w:rPr>
                          <w:b/>
                          <w:i/>
                          <w:color w:val="FFFFFF" w:themeColor="background1"/>
                        </w:rPr>
                        <w:t>Date for your Diary</w:t>
                      </w:r>
                    </w:p>
                    <w:p w14:paraId="37535385" w14:textId="12B7F0BB" w:rsidR="00C02C64" w:rsidRPr="00740FF1" w:rsidRDefault="00C02C64" w:rsidP="00740FF1">
                      <w:pPr>
                        <w:pBdr>
                          <w:top w:val="single" w:sz="4" w:space="1" w:color="auto"/>
                          <w:left w:val="single" w:sz="4" w:space="4" w:color="auto"/>
                          <w:bottom w:val="single" w:sz="4" w:space="1" w:color="auto"/>
                          <w:right w:val="single" w:sz="4" w:space="4" w:color="auto"/>
                        </w:pBdr>
                        <w:spacing w:after="0" w:line="240" w:lineRule="auto"/>
                        <w:rPr>
                          <w:b/>
                          <w:i/>
                          <w:color w:val="FFFFFF" w:themeColor="background1"/>
                        </w:rPr>
                      </w:pPr>
                    </w:p>
                    <w:p w14:paraId="359B007D" w14:textId="6805EF47" w:rsidR="00C02C64" w:rsidRPr="00740FF1" w:rsidRDefault="004D6A0C" w:rsidP="00740FF1">
                      <w:pPr>
                        <w:pBdr>
                          <w:top w:val="single" w:sz="4" w:space="1" w:color="auto"/>
                          <w:left w:val="single" w:sz="4" w:space="4" w:color="auto"/>
                          <w:bottom w:val="single" w:sz="4" w:space="1" w:color="auto"/>
                          <w:right w:val="single" w:sz="4" w:space="4" w:color="auto"/>
                        </w:pBdr>
                        <w:spacing w:after="0" w:line="240" w:lineRule="auto"/>
                        <w:jc w:val="center"/>
                        <w:rPr>
                          <w:b/>
                          <w:i/>
                          <w:color w:val="FFFFFF" w:themeColor="background1"/>
                        </w:rPr>
                      </w:pPr>
                      <w:r w:rsidRPr="00740FF1">
                        <w:rPr>
                          <w:b/>
                          <w:i/>
                          <w:color w:val="FFFFFF" w:themeColor="background1"/>
                        </w:rPr>
                        <w:t>Parent/Carer Consultation Meetings</w:t>
                      </w:r>
                    </w:p>
                    <w:p w14:paraId="29D6BBA4" w14:textId="425B7A81" w:rsidR="00C02C64" w:rsidRPr="00740FF1" w:rsidRDefault="007C0CD9" w:rsidP="00740FF1">
                      <w:pPr>
                        <w:pBdr>
                          <w:top w:val="single" w:sz="4" w:space="1" w:color="auto"/>
                          <w:left w:val="single" w:sz="4" w:space="4" w:color="auto"/>
                          <w:bottom w:val="single" w:sz="4" w:space="1" w:color="auto"/>
                          <w:right w:val="single" w:sz="4" w:space="4" w:color="auto"/>
                        </w:pBdr>
                        <w:spacing w:after="0" w:line="240" w:lineRule="auto"/>
                        <w:jc w:val="center"/>
                        <w:rPr>
                          <w:b/>
                          <w:i/>
                          <w:color w:val="FFFFFF" w:themeColor="background1"/>
                        </w:rPr>
                      </w:pPr>
                      <w:r w:rsidRPr="00740FF1">
                        <w:rPr>
                          <w:b/>
                          <w:i/>
                          <w:color w:val="FFFFFF" w:themeColor="background1"/>
                        </w:rPr>
                        <w:t>Monday 11</w:t>
                      </w:r>
                      <w:r w:rsidRPr="00740FF1">
                        <w:rPr>
                          <w:b/>
                          <w:i/>
                          <w:color w:val="FFFFFF" w:themeColor="background1"/>
                          <w:vertAlign w:val="superscript"/>
                        </w:rPr>
                        <w:t>th</w:t>
                      </w:r>
                      <w:r w:rsidRPr="00740FF1">
                        <w:rPr>
                          <w:b/>
                          <w:i/>
                          <w:color w:val="FFFFFF" w:themeColor="background1"/>
                        </w:rPr>
                        <w:t xml:space="preserve"> - </w:t>
                      </w:r>
                      <w:r w:rsidR="00740FF1" w:rsidRPr="00740FF1">
                        <w:rPr>
                          <w:b/>
                          <w:i/>
                          <w:color w:val="FFFFFF" w:themeColor="background1"/>
                        </w:rPr>
                        <w:t xml:space="preserve"> Thursday 14</w:t>
                      </w:r>
                      <w:r w:rsidR="00740FF1" w:rsidRPr="00740FF1">
                        <w:rPr>
                          <w:b/>
                          <w:i/>
                          <w:color w:val="FFFFFF" w:themeColor="background1"/>
                          <w:vertAlign w:val="superscript"/>
                        </w:rPr>
                        <w:t>th</w:t>
                      </w:r>
                      <w:r w:rsidR="00740FF1" w:rsidRPr="00740FF1">
                        <w:rPr>
                          <w:b/>
                          <w:i/>
                          <w:color w:val="FFFFFF" w:themeColor="background1"/>
                        </w:rPr>
                        <w:t xml:space="preserve"> December</w:t>
                      </w:r>
                      <w:r w:rsidR="00740FF1">
                        <w:rPr>
                          <w:b/>
                          <w:i/>
                          <w:color w:val="FFFFFF" w:themeColor="background1"/>
                        </w:rPr>
                        <w:t xml:space="preserve"> 2023</w:t>
                      </w:r>
                    </w:p>
                    <w:p w14:paraId="31C251DE" w14:textId="06CB8BA4" w:rsidR="006F0DD5" w:rsidRDefault="006F0DD5" w:rsidP="00C02C64">
                      <w:pPr>
                        <w:spacing w:after="0" w:line="240" w:lineRule="auto"/>
                        <w:rPr>
                          <w:i/>
                          <w:color w:val="FFFFFF" w:themeColor="background1"/>
                        </w:rPr>
                      </w:pPr>
                    </w:p>
                    <w:p w14:paraId="49B8CBD3" w14:textId="77777777" w:rsidR="006F0DD5" w:rsidRDefault="006F0DD5" w:rsidP="00C02C64">
                      <w:pPr>
                        <w:spacing w:after="0" w:line="240" w:lineRule="auto"/>
                        <w:rPr>
                          <w:i/>
                          <w:color w:val="FFFFFF" w:themeColor="background1"/>
                        </w:rPr>
                      </w:pPr>
                    </w:p>
                    <w:p w14:paraId="5B15310E" w14:textId="1DB802E2" w:rsidR="00C02C64" w:rsidRPr="00C02C64" w:rsidRDefault="00C02C64" w:rsidP="006F0DD5">
                      <w:pPr>
                        <w:spacing w:after="0" w:line="240" w:lineRule="auto"/>
                        <w:jc w:val="center"/>
                        <w:rPr>
                          <w:i/>
                          <w:color w:val="FFFFFF" w:themeColor="background1"/>
                        </w:rPr>
                      </w:pPr>
                      <w:r w:rsidRPr="00C02C64">
                        <w:rPr>
                          <w:i/>
                          <w:color w:val="FFFFFF" w:themeColor="background1"/>
                        </w:rPr>
                        <w:t>Monday 4th September 2023 School closed for Learners -staff training.</w:t>
                      </w:r>
                    </w:p>
                    <w:p w14:paraId="5CFFA8CB" w14:textId="2BECCF92" w:rsidR="00C02C64" w:rsidRDefault="00C02C64" w:rsidP="00C02C64">
                      <w:pPr>
                        <w:spacing w:after="0" w:line="240" w:lineRule="auto"/>
                        <w:rPr>
                          <w:color w:val="FFFFFF" w:themeColor="background1"/>
                        </w:rPr>
                      </w:pPr>
                    </w:p>
                    <w:p w14:paraId="36E3DE38" w14:textId="77777777" w:rsidR="00C02C64" w:rsidRDefault="00C02C64" w:rsidP="00C02C64">
                      <w:pPr>
                        <w:spacing w:after="0" w:line="240" w:lineRule="auto"/>
                        <w:rPr>
                          <w:color w:val="FFFFFF" w:themeColor="background1"/>
                        </w:rPr>
                      </w:pPr>
                    </w:p>
                    <w:p w14:paraId="6A40BD0C" w14:textId="12359BCB"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Autumn Term 1</w:t>
                      </w:r>
                    </w:p>
                    <w:p w14:paraId="2CE6C9D9" w14:textId="77777777" w:rsidR="00C02C64" w:rsidRPr="00C02C64" w:rsidRDefault="00C02C64" w:rsidP="00C02C64">
                      <w:pPr>
                        <w:spacing w:after="0" w:line="240" w:lineRule="auto"/>
                        <w:rPr>
                          <w:color w:val="FFFFFF" w:themeColor="background1"/>
                        </w:rPr>
                      </w:pPr>
                    </w:p>
                    <w:p w14:paraId="7C32DB7E" w14:textId="77777777"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Tuesday 5th September </w:t>
                      </w:r>
                    </w:p>
                    <w:p w14:paraId="5707C2FF" w14:textId="636D7A05"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r w:rsidR="00BC7CE1">
                        <w:rPr>
                          <w:color w:val="FFFFFF" w:themeColor="background1"/>
                          <w:sz w:val="24"/>
                          <w:szCs w:val="24"/>
                        </w:rPr>
                        <w:t>-</w:t>
                      </w:r>
                    </w:p>
                    <w:p w14:paraId="5FD09377" w14:textId="56FB607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Friday 20th October 2023</w:t>
                      </w:r>
                    </w:p>
                    <w:p w14:paraId="02AEB609" w14:textId="77777777" w:rsidR="00C02C64" w:rsidRPr="006F0DD5" w:rsidRDefault="00C02C64" w:rsidP="00C02C64">
                      <w:pPr>
                        <w:spacing w:after="0" w:line="240" w:lineRule="auto"/>
                        <w:rPr>
                          <w:color w:val="FFFFFF" w:themeColor="background1"/>
                          <w:sz w:val="24"/>
                          <w:szCs w:val="24"/>
                        </w:rPr>
                      </w:pPr>
                    </w:p>
                    <w:p w14:paraId="664ED64B" w14:textId="77777777" w:rsidR="00C02C64" w:rsidRDefault="00C02C64" w:rsidP="00C02C64">
                      <w:pPr>
                        <w:spacing w:after="0" w:line="240" w:lineRule="auto"/>
                        <w:rPr>
                          <w:color w:val="FFFFFF" w:themeColor="background1"/>
                        </w:rPr>
                      </w:pPr>
                    </w:p>
                    <w:p w14:paraId="79AC29F2" w14:textId="4734B3DC" w:rsidR="00C02C64" w:rsidRPr="006F0DD5" w:rsidRDefault="00C02C64" w:rsidP="002F6D3D">
                      <w:pPr>
                        <w:spacing w:after="0" w:line="240" w:lineRule="auto"/>
                        <w:jc w:val="center"/>
                        <w:rPr>
                          <w:b/>
                          <w:color w:val="FFFFFF" w:themeColor="background1"/>
                          <w:sz w:val="24"/>
                          <w:szCs w:val="24"/>
                        </w:rPr>
                      </w:pPr>
                      <w:r w:rsidRPr="006F0DD5">
                        <w:rPr>
                          <w:b/>
                          <w:color w:val="FFFFFF" w:themeColor="background1"/>
                          <w:sz w:val="24"/>
                          <w:szCs w:val="24"/>
                        </w:rPr>
                        <w:t>Half Term – EMLM closed</w:t>
                      </w:r>
                    </w:p>
                    <w:p w14:paraId="04B0A494" w14:textId="77777777" w:rsidR="00C02C64" w:rsidRPr="00C02C64" w:rsidRDefault="00C02C64" w:rsidP="00C02C64">
                      <w:pPr>
                        <w:spacing w:after="0" w:line="240" w:lineRule="auto"/>
                        <w:rPr>
                          <w:color w:val="FFFFFF" w:themeColor="background1"/>
                        </w:rPr>
                      </w:pPr>
                    </w:p>
                    <w:p w14:paraId="07434EDE" w14:textId="77777777" w:rsidR="00BC7CE1" w:rsidRDefault="00C02C64" w:rsidP="00C02C64">
                      <w:pPr>
                        <w:spacing w:after="0" w:line="240" w:lineRule="auto"/>
                        <w:rPr>
                          <w:color w:val="FFFFFF" w:themeColor="background1"/>
                          <w:sz w:val="24"/>
                          <w:szCs w:val="24"/>
                        </w:rPr>
                      </w:pPr>
                      <w:r w:rsidRPr="006F0DD5">
                        <w:rPr>
                          <w:color w:val="FFFFFF" w:themeColor="background1"/>
                          <w:sz w:val="24"/>
                          <w:szCs w:val="24"/>
                        </w:rPr>
                        <w:t xml:space="preserve">Monday 23rd October  </w:t>
                      </w:r>
                    </w:p>
                    <w:p w14:paraId="566DCB01" w14:textId="33C0D1F4" w:rsidR="006F0DD5" w:rsidRDefault="00BC7CE1" w:rsidP="00C02C64">
                      <w:pPr>
                        <w:spacing w:after="0" w:line="240" w:lineRule="auto"/>
                        <w:rPr>
                          <w:color w:val="FFFFFF" w:themeColor="background1"/>
                          <w:sz w:val="24"/>
                          <w:szCs w:val="24"/>
                        </w:rPr>
                      </w:pPr>
                      <w:r>
                        <w:rPr>
                          <w:color w:val="FFFFFF" w:themeColor="background1"/>
                          <w:sz w:val="24"/>
                          <w:szCs w:val="24"/>
                        </w:rPr>
                        <w:t xml:space="preserve">- </w:t>
                      </w:r>
                    </w:p>
                    <w:p w14:paraId="6AD4FB8A" w14:textId="4D11BD6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Friday 27th October 2023</w:t>
                      </w:r>
                    </w:p>
                    <w:p w14:paraId="07C2D852" w14:textId="51873D17" w:rsidR="00C02C64" w:rsidRPr="00C02C64" w:rsidRDefault="00C02C64" w:rsidP="00C02C64">
                      <w:pPr>
                        <w:spacing w:after="0" w:line="240" w:lineRule="auto"/>
                        <w:rPr>
                          <w:color w:val="FFFFFF" w:themeColor="background1"/>
                        </w:rPr>
                      </w:pPr>
                    </w:p>
                    <w:p w14:paraId="04236D96" w14:textId="77777777" w:rsidR="00C02C64" w:rsidRDefault="00C02C64" w:rsidP="00C02C64">
                      <w:pPr>
                        <w:spacing w:after="0" w:line="240" w:lineRule="auto"/>
                        <w:rPr>
                          <w:color w:val="FFFFFF" w:themeColor="background1"/>
                        </w:rPr>
                      </w:pPr>
                    </w:p>
                    <w:p w14:paraId="76585BB7" w14:textId="2E8811E1"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Autumn Term 2</w:t>
                      </w:r>
                    </w:p>
                    <w:p w14:paraId="1773E2A1" w14:textId="77777777" w:rsidR="00C02C64" w:rsidRPr="00C02C64" w:rsidRDefault="00C02C64" w:rsidP="00C02C64">
                      <w:pPr>
                        <w:spacing w:after="0" w:line="240" w:lineRule="auto"/>
                        <w:rPr>
                          <w:color w:val="FFFFFF" w:themeColor="background1"/>
                        </w:rPr>
                      </w:pPr>
                    </w:p>
                    <w:p w14:paraId="2E247D0F" w14:textId="69BF17C3" w:rsid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Monday 30 October </w:t>
                      </w:r>
                    </w:p>
                    <w:p w14:paraId="3FF91CB9" w14:textId="612077AE"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r w:rsidR="00BC7CE1">
                        <w:rPr>
                          <w:color w:val="FFFFFF" w:themeColor="background1"/>
                          <w:sz w:val="24"/>
                          <w:szCs w:val="24"/>
                        </w:rPr>
                        <w:t>-</w:t>
                      </w:r>
                    </w:p>
                    <w:p w14:paraId="52CFC0B2" w14:textId="797FDF90"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Wednesday 20th December 2023</w:t>
                      </w:r>
                    </w:p>
                    <w:p w14:paraId="39B0908C" w14:textId="4581CADC" w:rsidR="00C02C64" w:rsidRDefault="00C02C64" w:rsidP="00C02C64">
                      <w:pPr>
                        <w:spacing w:after="0" w:line="240" w:lineRule="auto"/>
                        <w:rPr>
                          <w:color w:val="FFFFFF" w:themeColor="background1"/>
                        </w:rPr>
                      </w:pPr>
                    </w:p>
                    <w:p w14:paraId="1F5032F1" w14:textId="77777777" w:rsidR="00C02C64" w:rsidRDefault="00C02C64" w:rsidP="00C02C64">
                      <w:pPr>
                        <w:spacing w:after="0" w:line="240" w:lineRule="auto"/>
                        <w:rPr>
                          <w:color w:val="FFFFFF" w:themeColor="background1"/>
                        </w:rPr>
                      </w:pPr>
                    </w:p>
                    <w:p w14:paraId="11453F6D" w14:textId="006F3646" w:rsidR="00C02C64" w:rsidRPr="006F0DD5" w:rsidRDefault="00C02C64" w:rsidP="002F6D3D">
                      <w:pPr>
                        <w:spacing w:after="0" w:line="240" w:lineRule="auto"/>
                        <w:jc w:val="center"/>
                        <w:rPr>
                          <w:b/>
                          <w:color w:val="FFFFFF" w:themeColor="background1"/>
                          <w:sz w:val="28"/>
                          <w:szCs w:val="28"/>
                        </w:rPr>
                      </w:pPr>
                      <w:r w:rsidRPr="006F0DD5">
                        <w:rPr>
                          <w:b/>
                          <w:color w:val="FFFFFF" w:themeColor="background1"/>
                          <w:sz w:val="28"/>
                          <w:szCs w:val="28"/>
                        </w:rPr>
                        <w:t>Christmas Holidays</w:t>
                      </w:r>
                      <w:r w:rsidRPr="006F0DD5">
                        <w:rPr>
                          <w:b/>
                          <w:color w:val="FFFFFF" w:themeColor="background1"/>
                          <w:sz w:val="28"/>
                          <w:szCs w:val="28"/>
                        </w:rPr>
                        <w:cr/>
                      </w:r>
                    </w:p>
                    <w:p w14:paraId="26459C23" w14:textId="77777777" w:rsidR="006F0DD5"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Thursday 21st December </w:t>
                      </w:r>
                    </w:p>
                    <w:p w14:paraId="7AFE82E3" w14:textId="05C3093A"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 xml:space="preserve"> -</w:t>
                      </w:r>
                    </w:p>
                    <w:p w14:paraId="10F03B4C" w14:textId="77777777" w:rsidR="00C02C64" w:rsidRPr="006F0DD5" w:rsidRDefault="00C02C64" w:rsidP="00C02C64">
                      <w:pPr>
                        <w:spacing w:after="0" w:line="240" w:lineRule="auto"/>
                        <w:rPr>
                          <w:color w:val="FFFFFF" w:themeColor="background1"/>
                          <w:sz w:val="24"/>
                          <w:szCs w:val="24"/>
                        </w:rPr>
                      </w:pPr>
                      <w:r w:rsidRPr="006F0DD5">
                        <w:rPr>
                          <w:color w:val="FFFFFF" w:themeColor="background1"/>
                          <w:sz w:val="24"/>
                          <w:szCs w:val="24"/>
                        </w:rPr>
                        <w:t>Wednesday 3rd January 2024</w:t>
                      </w:r>
                    </w:p>
                    <w:p w14:paraId="0DDB7AA4" w14:textId="313EF42C" w:rsidR="007E1EA9" w:rsidRPr="00315A89" w:rsidRDefault="007E1EA9" w:rsidP="00C02C64">
                      <w:pPr>
                        <w:spacing w:after="0" w:line="240" w:lineRule="auto"/>
                        <w:rPr>
                          <w:color w:val="FFFFFF" w:themeColor="background1"/>
                        </w:rPr>
                      </w:pPr>
                    </w:p>
                    <w:p w14:paraId="37FCABB6" w14:textId="77777777" w:rsidR="007E1EA9" w:rsidRPr="00315A89" w:rsidRDefault="007E1EA9" w:rsidP="007E1EA9">
                      <w:pPr>
                        <w:rPr>
                          <w:color w:val="FFFFFF" w:themeColor="background1"/>
                        </w:rPr>
                      </w:pPr>
                      <w:r w:rsidRPr="00315A89">
                        <w:rPr>
                          <w:color w:val="FFFFFF" w:themeColor="background1"/>
                        </w:rPr>
                        <w:t xml:space="preserve"> </w:t>
                      </w:r>
                    </w:p>
                    <w:p w14:paraId="73543F8E" w14:textId="77777777" w:rsidR="007E1EA9" w:rsidRPr="00315A89" w:rsidRDefault="007E1EA9" w:rsidP="007E1EA9">
                      <w:pPr>
                        <w:rPr>
                          <w:color w:val="FFFFFF" w:themeColor="background1"/>
                        </w:rPr>
                      </w:pPr>
                    </w:p>
                    <w:p w14:paraId="417B9ED8" w14:textId="77777777" w:rsidR="007E1EA9" w:rsidRPr="00315A89" w:rsidRDefault="007E1EA9" w:rsidP="007E1EA9">
                      <w:pPr>
                        <w:rPr>
                          <w:color w:val="FFFFFF" w:themeColor="background1"/>
                        </w:rPr>
                      </w:pPr>
                      <w:r w:rsidRPr="00315A89">
                        <w:rPr>
                          <w:color w:val="FFFFFF" w:themeColor="background1"/>
                        </w:rPr>
                        <w:t>​</w:t>
                      </w:r>
                    </w:p>
                    <w:p w14:paraId="3E89AD72" w14:textId="77777777" w:rsidR="007E1EA9" w:rsidRPr="00315A89" w:rsidRDefault="007E1EA9" w:rsidP="007E1EA9">
                      <w:pPr>
                        <w:rPr>
                          <w:color w:val="FFFFFF" w:themeColor="background1"/>
                        </w:rPr>
                      </w:pPr>
                    </w:p>
                    <w:p w14:paraId="33EE4F45" w14:textId="77777777" w:rsidR="007E1EA9" w:rsidRPr="00315A89" w:rsidRDefault="007E1EA9" w:rsidP="007E1EA9">
                      <w:pPr>
                        <w:rPr>
                          <w:color w:val="FFFFFF" w:themeColor="background1"/>
                        </w:rPr>
                      </w:pPr>
                    </w:p>
                    <w:p w14:paraId="5863E15B" w14:textId="77777777" w:rsidR="007E1EA9" w:rsidRPr="00315A89" w:rsidRDefault="007E1EA9" w:rsidP="007E1EA9">
                      <w:pPr>
                        <w:rPr>
                          <w:color w:val="FFFFFF" w:themeColor="background1"/>
                        </w:rPr>
                      </w:pPr>
                      <w:r w:rsidRPr="00315A89">
                        <w:rPr>
                          <w:color w:val="FFFFFF" w:themeColor="background1"/>
                        </w:rPr>
                        <w:t>​</w:t>
                      </w:r>
                    </w:p>
                    <w:p w14:paraId="0AC9515B" w14:textId="77777777" w:rsidR="007E1EA9" w:rsidRPr="00315A89" w:rsidRDefault="007E1EA9" w:rsidP="007E1EA9">
                      <w:pPr>
                        <w:rPr>
                          <w:color w:val="FFFFFF" w:themeColor="background1"/>
                        </w:rPr>
                      </w:pPr>
                    </w:p>
                    <w:p w14:paraId="6842B5BF" w14:textId="77777777" w:rsidR="007E1EA9" w:rsidRPr="00315A89" w:rsidRDefault="007E1EA9" w:rsidP="007E1EA9">
                      <w:pPr>
                        <w:rPr>
                          <w:color w:val="FFFFFF" w:themeColor="background1"/>
                        </w:rPr>
                      </w:pPr>
                      <w:r w:rsidRPr="00315A89">
                        <w:rPr>
                          <w:color w:val="FFFFFF" w:themeColor="background1"/>
                        </w:rPr>
                        <w:t xml:space="preserve"> </w:t>
                      </w:r>
                    </w:p>
                    <w:p w14:paraId="6243483C" w14:textId="77777777" w:rsidR="007E1EA9" w:rsidRPr="00315A89" w:rsidRDefault="007E1EA9" w:rsidP="007E1EA9">
                      <w:pPr>
                        <w:rPr>
                          <w:color w:val="FFFFFF" w:themeColor="background1"/>
                        </w:rPr>
                      </w:pPr>
                    </w:p>
                  </w:txbxContent>
                </v:textbox>
                <w10:wrap anchorx="margin"/>
              </v:rect>
            </w:pict>
          </mc:Fallback>
        </mc:AlternateContent>
      </w:r>
    </w:p>
    <w:p w14:paraId="59A80EF8" w14:textId="7CF8E9DF" w:rsidR="00051D21" w:rsidRDefault="00051D21" w:rsidP="00051D21">
      <w:pPr>
        <w:tabs>
          <w:tab w:val="left" w:pos="7275"/>
        </w:tabs>
      </w:pPr>
    </w:p>
    <w:p w14:paraId="4ED2FCC9" w14:textId="277D65FC" w:rsidR="00051D21" w:rsidRDefault="00051D21" w:rsidP="00051D21">
      <w:pPr>
        <w:tabs>
          <w:tab w:val="left" w:pos="7275"/>
        </w:tabs>
      </w:pPr>
    </w:p>
    <w:p w14:paraId="6C418AD1" w14:textId="502288EB" w:rsidR="007E1EA9" w:rsidRDefault="007E1EA9" w:rsidP="00051D21">
      <w:pPr>
        <w:tabs>
          <w:tab w:val="left" w:pos="7275"/>
        </w:tabs>
      </w:pPr>
    </w:p>
    <w:p w14:paraId="54D9D7AE" w14:textId="1B2E8AF5" w:rsidR="00051D21" w:rsidRDefault="00051D21" w:rsidP="00051D21">
      <w:pPr>
        <w:jc w:val="right"/>
      </w:pPr>
    </w:p>
    <w:p w14:paraId="1E618727" w14:textId="1945D8C2" w:rsidR="00051D21" w:rsidRDefault="00051D21" w:rsidP="00051D21">
      <w:pPr>
        <w:jc w:val="right"/>
      </w:pPr>
    </w:p>
    <w:p w14:paraId="460CC640" w14:textId="168763C4" w:rsidR="00051D21" w:rsidRDefault="00051D21" w:rsidP="00051D21">
      <w:pPr>
        <w:jc w:val="right"/>
      </w:pPr>
    </w:p>
    <w:p w14:paraId="70523A18" w14:textId="580CE3EA" w:rsidR="00051D21" w:rsidRDefault="00051D21" w:rsidP="00051D21">
      <w:pPr>
        <w:jc w:val="right"/>
      </w:pPr>
    </w:p>
    <w:p w14:paraId="0DD92325" w14:textId="7B357D22" w:rsidR="00051D21" w:rsidRPr="00051D21" w:rsidRDefault="00051D21" w:rsidP="00051D21">
      <w:pPr>
        <w:jc w:val="right"/>
      </w:pPr>
      <w:r>
        <w:t>`</w:t>
      </w:r>
    </w:p>
    <w:p w14:paraId="30F81A89" w14:textId="4E0E8B4B" w:rsidR="00051D21" w:rsidRPr="00051D21" w:rsidRDefault="000D1CFC" w:rsidP="00051D21">
      <w:r w:rsidRPr="003C14EA">
        <w:rPr>
          <w:noProof/>
          <w:sz w:val="40"/>
          <w:szCs w:val="40"/>
        </w:rPr>
        <mc:AlternateContent>
          <mc:Choice Requires="wps">
            <w:drawing>
              <wp:anchor distT="45720" distB="45720" distL="114300" distR="114300" simplePos="0" relativeHeight="251674624" behindDoc="0" locked="0" layoutInCell="1" allowOverlap="1" wp14:anchorId="33A90ACC" wp14:editId="44CF582D">
                <wp:simplePos x="0" y="0"/>
                <wp:positionH relativeFrom="margin">
                  <wp:posOffset>171450</wp:posOffset>
                </wp:positionH>
                <wp:positionV relativeFrom="paragraph">
                  <wp:posOffset>153670</wp:posOffset>
                </wp:positionV>
                <wp:extent cx="5305425" cy="2000250"/>
                <wp:effectExtent l="0" t="0" r="28575" b="1905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000250"/>
                        </a:xfrm>
                        <a:prstGeom prst="rect">
                          <a:avLst/>
                        </a:prstGeom>
                        <a:solidFill>
                          <a:srgbClr val="FFFFFF"/>
                        </a:solidFill>
                        <a:ln w="9525">
                          <a:solidFill>
                            <a:srgbClr val="000000"/>
                          </a:solidFill>
                          <a:miter lim="800000"/>
                          <a:headEnd/>
                          <a:tailEnd/>
                        </a:ln>
                      </wps:spPr>
                      <wps:txbx>
                        <w:txbxContent>
                          <w:p w14:paraId="0145F799" w14:textId="547EBF37" w:rsidR="000A70EA" w:rsidRPr="00F12DF2" w:rsidRDefault="0010078A" w:rsidP="000A70EA">
                            <w:pPr>
                              <w:spacing w:after="0"/>
                              <w:jc w:val="center"/>
                              <w:rPr>
                                <w:rFonts w:cstheme="minorHAnsi"/>
                                <w:b/>
                                <w:bCs/>
                                <w:color w:val="000000"/>
                                <w:sz w:val="28"/>
                                <w:szCs w:val="28"/>
                                <w:shd w:val="clear" w:color="auto" w:fill="FFFFFF"/>
                              </w:rPr>
                            </w:pPr>
                            <w:r>
                              <w:rPr>
                                <w:rFonts w:cstheme="minorHAnsi"/>
                                <w:b/>
                                <w:bCs/>
                                <w:color w:val="000000"/>
                                <w:sz w:val="28"/>
                                <w:szCs w:val="28"/>
                                <w:shd w:val="clear" w:color="auto" w:fill="FFFFFF"/>
                              </w:rPr>
                              <w:t>Respect</w:t>
                            </w:r>
                          </w:p>
                          <w:p w14:paraId="60AFB5C0" w14:textId="71F5C891" w:rsidR="003A38DD" w:rsidRPr="003A38DD" w:rsidRDefault="003A38DD" w:rsidP="002416AE">
                            <w:pPr>
                              <w:shd w:val="clear" w:color="auto" w:fill="FFFFFF"/>
                              <w:spacing w:after="0" w:line="240" w:lineRule="auto"/>
                              <w:jc w:val="both"/>
                              <w:rPr>
                                <w:rFonts w:eastAsia="Times New Roman" w:cstheme="minorHAnsi"/>
                                <w:color w:val="464646"/>
                                <w:sz w:val="24"/>
                                <w:szCs w:val="24"/>
                                <w:lang w:eastAsia="en-GB"/>
                              </w:rPr>
                            </w:pPr>
                            <w:r w:rsidRPr="003A38DD">
                              <w:rPr>
                                <w:rFonts w:cstheme="minorHAnsi"/>
                                <w:color w:val="464646"/>
                                <w:kern w:val="2"/>
                                <w:sz w:val="24"/>
                                <w:szCs w:val="24"/>
                                <w14:ligatures w14:val="standardContextual"/>
                              </w:rPr>
                              <w:t xml:space="preserve">We have held </w:t>
                            </w:r>
                            <w:r w:rsidRPr="003A38DD">
                              <w:rPr>
                                <w:rFonts w:cstheme="minorHAnsi"/>
                                <w:color w:val="464646"/>
                                <w:kern w:val="2"/>
                                <w:sz w:val="24"/>
                                <w:szCs w:val="24"/>
                                <w14:ligatures w14:val="standardContextual"/>
                              </w:rPr>
                              <w:t>discussion</w:t>
                            </w:r>
                            <w:r w:rsidR="006C6D0E">
                              <w:rPr>
                                <w:rFonts w:cstheme="minorHAnsi"/>
                                <w:color w:val="464646"/>
                                <w:kern w:val="2"/>
                                <w:sz w:val="24"/>
                                <w:szCs w:val="24"/>
                                <w14:ligatures w14:val="standardContextual"/>
                              </w:rPr>
                              <w:t>s</w:t>
                            </w:r>
                            <w:bookmarkStart w:id="5" w:name="_GoBack"/>
                            <w:bookmarkEnd w:id="5"/>
                            <w:r w:rsidRPr="003A38DD">
                              <w:rPr>
                                <w:rFonts w:cstheme="minorHAnsi"/>
                                <w:color w:val="464646"/>
                                <w:kern w:val="2"/>
                                <w:sz w:val="24"/>
                                <w:szCs w:val="24"/>
                                <w14:ligatures w14:val="standardContextual"/>
                              </w:rPr>
                              <w:t xml:space="preserve"> with our learners that respect is a lot more than being polite and showing good manners and how we </w:t>
                            </w:r>
                            <w:r w:rsidRPr="003A38DD">
                              <w:rPr>
                                <w:rFonts w:eastAsia="Times New Roman" w:cstheme="minorHAnsi"/>
                                <w:color w:val="464646"/>
                                <w:sz w:val="24"/>
                                <w:szCs w:val="24"/>
                                <w:lang w:eastAsia="en-GB"/>
                              </w:rPr>
                              <w:t xml:space="preserve"> can show respect in our everyday live interactions when we:</w:t>
                            </w:r>
                          </w:p>
                          <w:p w14:paraId="4FDC7412"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Give our full attention to the person who talks to us</w:t>
                            </w:r>
                          </w:p>
                          <w:p w14:paraId="575DB0E7"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Accept different opinions without judging or trying to change them</w:t>
                            </w:r>
                          </w:p>
                          <w:p w14:paraId="40586A01"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Use kind words</w:t>
                            </w:r>
                          </w:p>
                          <w:p w14:paraId="1AE78B45"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 xml:space="preserve">Tell the truth </w:t>
                            </w:r>
                          </w:p>
                          <w:p w14:paraId="3FD6A6EA"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Apologise for acts that may have hurt others</w:t>
                            </w:r>
                          </w:p>
                          <w:p w14:paraId="28CE3879"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Listen to differing opinions and try to understand them</w:t>
                            </w:r>
                          </w:p>
                          <w:p w14:paraId="74386A84" w14:textId="1EDD9B8A" w:rsidR="008358BC" w:rsidRPr="000A70EA" w:rsidRDefault="008358BC" w:rsidP="000D1CFC">
                            <w:pPr>
                              <w:spacing w:after="0"/>
                              <w:rPr>
                                <w:rFonts w:cstheme="minorHAnsi"/>
                                <w:b/>
                                <w:bCs/>
                                <w:iCs/>
                              </w:rPr>
                            </w:pPr>
                          </w:p>
                          <w:p w14:paraId="293382D9" w14:textId="2EE20A05" w:rsidR="0097762E" w:rsidRPr="000A70EA" w:rsidRDefault="0097762E" w:rsidP="008358BC">
                            <w:pPr>
                              <w:pStyle w:val="ListParagraph"/>
                              <w:rPr>
                                <w:rFonts w:cstheme="minorHAnsi"/>
                                <w:b/>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90ACC" id="_x0000_s1035" type="#_x0000_t202" style="position:absolute;margin-left:13.5pt;margin-top:12.1pt;width:417.75pt;height:15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">
                <v:textbox>
                  <w:txbxContent>
                    <w:p w14:paraId="0145F799" w14:textId="547EBF37" w:rsidR="000A70EA" w:rsidRPr="00F12DF2" w:rsidRDefault="0010078A" w:rsidP="000A70EA">
                      <w:pPr>
                        <w:spacing w:after="0"/>
                        <w:jc w:val="center"/>
                        <w:rPr>
                          <w:rFonts w:cstheme="minorHAnsi"/>
                          <w:b/>
                          <w:bCs/>
                          <w:color w:val="000000"/>
                          <w:sz w:val="28"/>
                          <w:szCs w:val="28"/>
                          <w:shd w:val="clear" w:color="auto" w:fill="FFFFFF"/>
                        </w:rPr>
                      </w:pPr>
                      <w:r>
                        <w:rPr>
                          <w:rFonts w:cstheme="minorHAnsi"/>
                          <w:b/>
                          <w:bCs/>
                          <w:color w:val="000000"/>
                          <w:sz w:val="28"/>
                          <w:szCs w:val="28"/>
                          <w:shd w:val="clear" w:color="auto" w:fill="FFFFFF"/>
                        </w:rPr>
                        <w:t>Respect</w:t>
                      </w:r>
                    </w:p>
                    <w:p w14:paraId="60AFB5C0" w14:textId="71F5C891" w:rsidR="003A38DD" w:rsidRPr="003A38DD" w:rsidRDefault="003A38DD" w:rsidP="002416AE">
                      <w:pPr>
                        <w:shd w:val="clear" w:color="auto" w:fill="FFFFFF"/>
                        <w:spacing w:after="0" w:line="240" w:lineRule="auto"/>
                        <w:jc w:val="both"/>
                        <w:rPr>
                          <w:rFonts w:eastAsia="Times New Roman" w:cstheme="minorHAnsi"/>
                          <w:color w:val="464646"/>
                          <w:sz w:val="24"/>
                          <w:szCs w:val="24"/>
                          <w:lang w:eastAsia="en-GB"/>
                        </w:rPr>
                      </w:pPr>
                      <w:r w:rsidRPr="003A38DD">
                        <w:rPr>
                          <w:rFonts w:cstheme="minorHAnsi"/>
                          <w:color w:val="464646"/>
                          <w:kern w:val="2"/>
                          <w:sz w:val="24"/>
                          <w:szCs w:val="24"/>
                          <w14:ligatures w14:val="standardContextual"/>
                        </w:rPr>
                        <w:t xml:space="preserve">We have held </w:t>
                      </w:r>
                      <w:r w:rsidRPr="003A38DD">
                        <w:rPr>
                          <w:rFonts w:cstheme="minorHAnsi"/>
                          <w:color w:val="464646"/>
                          <w:kern w:val="2"/>
                          <w:sz w:val="24"/>
                          <w:szCs w:val="24"/>
                          <w14:ligatures w14:val="standardContextual"/>
                        </w:rPr>
                        <w:t>discussion</w:t>
                      </w:r>
                      <w:r w:rsidR="006C6D0E">
                        <w:rPr>
                          <w:rFonts w:cstheme="minorHAnsi"/>
                          <w:color w:val="464646"/>
                          <w:kern w:val="2"/>
                          <w:sz w:val="24"/>
                          <w:szCs w:val="24"/>
                          <w14:ligatures w14:val="standardContextual"/>
                        </w:rPr>
                        <w:t>s</w:t>
                      </w:r>
                      <w:bookmarkStart w:id="6" w:name="_GoBack"/>
                      <w:bookmarkEnd w:id="6"/>
                      <w:r w:rsidRPr="003A38DD">
                        <w:rPr>
                          <w:rFonts w:cstheme="minorHAnsi"/>
                          <w:color w:val="464646"/>
                          <w:kern w:val="2"/>
                          <w:sz w:val="24"/>
                          <w:szCs w:val="24"/>
                          <w14:ligatures w14:val="standardContextual"/>
                        </w:rPr>
                        <w:t xml:space="preserve"> with our learners that respect is a lot more than being polite and showing good manners and how we </w:t>
                      </w:r>
                      <w:r w:rsidRPr="003A38DD">
                        <w:rPr>
                          <w:rFonts w:eastAsia="Times New Roman" w:cstheme="minorHAnsi"/>
                          <w:color w:val="464646"/>
                          <w:sz w:val="24"/>
                          <w:szCs w:val="24"/>
                          <w:lang w:eastAsia="en-GB"/>
                        </w:rPr>
                        <w:t xml:space="preserve"> can show respect in our everyday live interactions when we:</w:t>
                      </w:r>
                    </w:p>
                    <w:p w14:paraId="4FDC7412"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Give our full attention to the person who talks to us</w:t>
                      </w:r>
                    </w:p>
                    <w:p w14:paraId="575DB0E7"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Accept different opinions without judging or trying to change them</w:t>
                      </w:r>
                    </w:p>
                    <w:p w14:paraId="40586A01"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Use kind words</w:t>
                      </w:r>
                    </w:p>
                    <w:p w14:paraId="1AE78B45"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 xml:space="preserve">Tell the truth </w:t>
                      </w:r>
                    </w:p>
                    <w:p w14:paraId="3FD6A6EA"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Apologise for acts that may have hurt others</w:t>
                      </w:r>
                    </w:p>
                    <w:p w14:paraId="28CE3879" w14:textId="77777777" w:rsidR="003A38DD" w:rsidRPr="003A38DD" w:rsidRDefault="003A38DD" w:rsidP="000D1CFC">
                      <w:pPr>
                        <w:numPr>
                          <w:ilvl w:val="0"/>
                          <w:numId w:val="13"/>
                        </w:numPr>
                        <w:shd w:val="clear" w:color="auto" w:fill="FFFFFF"/>
                        <w:spacing w:after="0" w:line="240" w:lineRule="auto"/>
                        <w:rPr>
                          <w:rFonts w:eastAsia="Times New Roman" w:cstheme="minorHAnsi"/>
                          <w:color w:val="464646"/>
                          <w:sz w:val="24"/>
                          <w:szCs w:val="24"/>
                          <w:lang w:eastAsia="en-GB"/>
                        </w:rPr>
                      </w:pPr>
                      <w:r w:rsidRPr="003A38DD">
                        <w:rPr>
                          <w:rFonts w:eastAsia="Times New Roman" w:cstheme="minorHAnsi"/>
                          <w:color w:val="464646"/>
                          <w:sz w:val="24"/>
                          <w:szCs w:val="24"/>
                          <w:lang w:eastAsia="en-GB"/>
                        </w:rPr>
                        <w:t>Listen to differing opinions and try to understand them</w:t>
                      </w:r>
                    </w:p>
                    <w:p w14:paraId="74386A84" w14:textId="1EDD9B8A" w:rsidR="008358BC" w:rsidRPr="000A70EA" w:rsidRDefault="008358BC" w:rsidP="000D1CFC">
                      <w:pPr>
                        <w:spacing w:after="0"/>
                        <w:rPr>
                          <w:rFonts w:cstheme="minorHAnsi"/>
                          <w:b/>
                          <w:bCs/>
                          <w:iCs/>
                        </w:rPr>
                      </w:pPr>
                    </w:p>
                    <w:p w14:paraId="293382D9" w14:textId="2EE20A05" w:rsidR="0097762E" w:rsidRPr="000A70EA" w:rsidRDefault="0097762E" w:rsidP="008358BC">
                      <w:pPr>
                        <w:pStyle w:val="ListParagraph"/>
                        <w:rPr>
                          <w:rFonts w:cstheme="minorHAnsi"/>
                          <w:b/>
                          <w:bCs/>
                          <w:iCs/>
                        </w:rPr>
                      </w:pPr>
                    </w:p>
                  </w:txbxContent>
                </v:textbox>
                <w10:wrap type="square" anchorx="margin"/>
              </v:shape>
            </w:pict>
          </mc:Fallback>
        </mc:AlternateContent>
      </w:r>
    </w:p>
    <w:p w14:paraId="6E2A5F08" w14:textId="385BEBCA" w:rsidR="00051D21" w:rsidRPr="00051D21" w:rsidRDefault="00051D21" w:rsidP="00051D21"/>
    <w:p w14:paraId="318F74CD" w14:textId="77777777" w:rsidR="00051D21" w:rsidRPr="00051D21" w:rsidRDefault="00051D21" w:rsidP="00051D21"/>
    <w:p w14:paraId="4F07566F" w14:textId="1D9DEF47" w:rsidR="00051D21" w:rsidRPr="00051D21" w:rsidRDefault="00051D21" w:rsidP="00051D21"/>
    <w:p w14:paraId="76B3CBF4" w14:textId="6533E580" w:rsidR="00051D21" w:rsidRPr="00051D21" w:rsidRDefault="00051D21" w:rsidP="00051D21"/>
    <w:p w14:paraId="39D1E316" w14:textId="26A7D359" w:rsidR="00051D21" w:rsidRPr="00051D21" w:rsidRDefault="00051D21" w:rsidP="00051D21"/>
    <w:p w14:paraId="0A2A28BD" w14:textId="2A60F6BD" w:rsidR="00051D21" w:rsidRPr="00051D21" w:rsidRDefault="00051D21" w:rsidP="00051D21"/>
    <w:p w14:paraId="0441F216" w14:textId="19A3B561" w:rsidR="00051D21" w:rsidRPr="00051D21" w:rsidRDefault="003D527A" w:rsidP="00051D21">
      <w:r w:rsidRPr="00771D00">
        <w:rPr>
          <w:noProof/>
          <w:sz w:val="40"/>
          <w:szCs w:val="40"/>
        </w:rPr>
        <mc:AlternateContent>
          <mc:Choice Requires="wps">
            <w:drawing>
              <wp:anchor distT="45720" distB="45720" distL="114300" distR="114300" simplePos="0" relativeHeight="251676672" behindDoc="0" locked="0" layoutInCell="1" allowOverlap="1" wp14:anchorId="24D3603E" wp14:editId="36CA45D7">
                <wp:simplePos x="0" y="0"/>
                <wp:positionH relativeFrom="column">
                  <wp:posOffset>200025</wp:posOffset>
                </wp:positionH>
                <wp:positionV relativeFrom="paragraph">
                  <wp:posOffset>231140</wp:posOffset>
                </wp:positionV>
                <wp:extent cx="5276850" cy="1333500"/>
                <wp:effectExtent l="0" t="0" r="19050"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333500"/>
                        </a:xfrm>
                        <a:prstGeom prst="rect">
                          <a:avLst/>
                        </a:prstGeom>
                        <a:solidFill>
                          <a:srgbClr val="FFFFFF"/>
                        </a:solidFill>
                        <a:ln w="9525">
                          <a:solidFill>
                            <a:srgbClr val="000000"/>
                          </a:solidFill>
                          <a:miter lim="800000"/>
                          <a:headEnd/>
                          <a:tailEnd/>
                        </a:ln>
                      </wps:spPr>
                      <wps:txbx>
                        <w:txbxContent>
                          <w:p w14:paraId="23AB28AA" w14:textId="05AF617D" w:rsidR="00CC7703" w:rsidRPr="00CC7703" w:rsidRDefault="00373E34" w:rsidP="00CC7703">
                            <w:pPr>
                              <w:spacing w:after="120"/>
                              <w:rPr>
                                <w:noProof/>
                              </w:rPr>
                            </w:pPr>
                            <w:r>
                              <w:rPr>
                                <w:noProof/>
                              </w:rPr>
                              <w:drawing>
                                <wp:inline distT="0" distB="0" distL="0" distR="0" wp14:anchorId="250167FE" wp14:editId="55535100">
                                  <wp:extent cx="668020" cy="370037"/>
                                  <wp:effectExtent l="0" t="0" r="0" b="0"/>
                                  <wp:docPr id="45" name="Picture 45" descr="Colorful 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ful Signpos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0047" cy="382238"/>
                                          </a:xfrm>
                                          <a:prstGeom prst="rect">
                                            <a:avLst/>
                                          </a:prstGeom>
                                          <a:noFill/>
                                          <a:ln>
                                            <a:noFill/>
                                          </a:ln>
                                        </pic:spPr>
                                      </pic:pic>
                                    </a:graphicData>
                                  </a:graphic>
                                </wp:inline>
                              </w:drawing>
                            </w:r>
                            <w:hyperlink r:id="rId25" w:history="1">
                              <w:r w:rsidR="00CC7703" w:rsidRPr="004F215B">
                                <w:rPr>
                                  <w:rStyle w:val="Hyperlink"/>
                                  <w:noProof/>
                                </w:rPr>
                                <w:t>https://communityconnectionslewisham.org/</w:t>
                              </w:r>
                            </w:hyperlink>
                            <w:r w:rsidR="00CC7703" w:rsidRPr="00CC7703">
                              <w:rPr>
                                <w:noProof/>
                              </w:rPr>
                              <w:t xml:space="preserve"> </w:t>
                            </w:r>
                            <w:r w:rsidR="00CC7703">
                              <w:rPr>
                                <w:noProof/>
                              </w:rPr>
                              <w:t xml:space="preserve"> </w:t>
                            </w:r>
                          </w:p>
                          <w:p w14:paraId="7D2372F2" w14:textId="5ACDDBD2" w:rsidR="00CC7703" w:rsidRDefault="00CC7703" w:rsidP="00CC7703">
                            <w:pPr>
                              <w:spacing w:after="120"/>
                              <w:rPr>
                                <w:kern w:val="2"/>
                                <w14:ligatures w14:val="standardContextual"/>
                              </w:rPr>
                            </w:pPr>
                            <w:r>
                              <w:rPr>
                                <w:kern w:val="2"/>
                                <w14:ligatures w14:val="standardContextual"/>
                              </w:rPr>
                              <w:t xml:space="preserve"> </w:t>
                            </w:r>
                            <w:hyperlink r:id="rId26" w:history="1">
                              <w:r w:rsidR="00181ABF" w:rsidRPr="004F215B">
                                <w:rPr>
                                  <w:rStyle w:val="Hyperlink"/>
                                  <w:kern w:val="2"/>
                                  <w14:ligatures w14:val="standardContextual"/>
                                </w:rPr>
                                <w:t>https://lewisham.foodbank.org.uk/locations/</w:t>
                              </w:r>
                            </w:hyperlink>
                          </w:p>
                          <w:p w14:paraId="233AB31F" w14:textId="6F8B2ED3" w:rsidR="00CC7703" w:rsidRDefault="002E6112" w:rsidP="00CC7703">
                            <w:pPr>
                              <w:spacing w:after="120"/>
                              <w:rPr>
                                <w:kern w:val="2"/>
                                <w14:ligatures w14:val="standardContextual"/>
                              </w:rPr>
                            </w:pPr>
                            <w:hyperlink r:id="rId27" w:history="1">
                              <w:r w:rsidR="00373E34" w:rsidRPr="004F215B">
                                <w:rPr>
                                  <w:rStyle w:val="Hyperlink"/>
                                  <w:kern w:val="2"/>
                                  <w14:ligatures w14:val="standardContextual"/>
                                </w:rPr>
                                <w:t>https://lewisham.gov.uk/myservices/environment/environment/energyefficiency</w:t>
                              </w:r>
                            </w:hyperlink>
                            <w:r w:rsidR="00181ABF">
                              <w:rPr>
                                <w:kern w:val="2"/>
                                <w14:ligatures w14:val="standardContextual"/>
                              </w:rPr>
                              <w:t xml:space="preserve"> </w:t>
                            </w:r>
                          </w:p>
                          <w:p w14:paraId="59B13E82" w14:textId="77777777" w:rsidR="00373E34" w:rsidRPr="00373E34" w:rsidRDefault="002E6112" w:rsidP="00373E34">
                            <w:pPr>
                              <w:rPr>
                                <w:kern w:val="2"/>
                                <w14:ligatures w14:val="standardContextual"/>
                              </w:rPr>
                            </w:pPr>
                            <w:hyperlink r:id="rId28" w:history="1">
                              <w:r w:rsidR="00373E34" w:rsidRPr="00373E34">
                                <w:rPr>
                                  <w:color w:val="0563C1" w:themeColor="hyperlink"/>
                                  <w:kern w:val="2"/>
                                  <w:u w:val="single"/>
                                  <w14:ligatures w14:val="standardContextual"/>
                                </w:rPr>
                                <w:t>https://lewisham.gov.uk/myservices/cost-of-living/food-services</w:t>
                              </w:r>
                            </w:hyperlink>
                          </w:p>
                          <w:p w14:paraId="0F661145" w14:textId="77777777" w:rsidR="00373E34" w:rsidRDefault="00373E34" w:rsidP="00CC7703">
                            <w:pPr>
                              <w:spacing w:after="120"/>
                              <w:rPr>
                                <w:kern w:val="2"/>
                                <w14:ligatures w14:val="standardContextual"/>
                              </w:rPr>
                            </w:pPr>
                          </w:p>
                          <w:p w14:paraId="049C6086" w14:textId="51E97726" w:rsidR="00354569" w:rsidRPr="00354569" w:rsidRDefault="00354569" w:rsidP="003E522F">
                            <w:pPr>
                              <w:spacing w:after="0"/>
                              <w:jc w:val="center"/>
                              <w:rPr>
                                <w:kern w:val="2"/>
                                <w14:ligatures w14:val="standardContextual"/>
                              </w:rPr>
                            </w:pPr>
                          </w:p>
                          <w:p w14:paraId="259047F1" w14:textId="77777777" w:rsidR="00354569" w:rsidRPr="00354569" w:rsidRDefault="00354569" w:rsidP="00354569">
                            <w:pPr>
                              <w:spacing w:after="0"/>
                              <w:rPr>
                                <w:color w:val="7030A0"/>
                                <w:kern w:val="2"/>
                                <w14:ligatures w14:val="standardContextual"/>
                              </w:rPr>
                            </w:pPr>
                          </w:p>
                          <w:p w14:paraId="4B3285C3" w14:textId="77777777" w:rsidR="00354569" w:rsidRPr="00754410" w:rsidRDefault="00354569" w:rsidP="00754410">
                            <w:pPr>
                              <w:jc w:val="center"/>
                              <w:rPr>
                                <w:b/>
                                <w:bCs/>
                                <w:color w:val="7030A0"/>
                              </w:rPr>
                            </w:pPr>
                          </w:p>
                          <w:p w14:paraId="259B8AF5" w14:textId="77777777" w:rsidR="00051D21" w:rsidRDefault="00051D21" w:rsidP="00051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3603E" id="_x0000_s1036" type="#_x0000_t202" style="position:absolute;margin-left:15.75pt;margin-top:18.2pt;width:415.5pt;height:1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">
                <v:textbox>
                  <w:txbxContent>
                    <w:p w14:paraId="23AB28AA" w14:textId="05AF617D" w:rsidR="00CC7703" w:rsidRPr="00CC7703" w:rsidRDefault="00373E34" w:rsidP="00CC7703">
                      <w:pPr>
                        <w:spacing w:after="120"/>
                        <w:rPr>
                          <w:noProof/>
                        </w:rPr>
                      </w:pPr>
                      <w:r>
                        <w:rPr>
                          <w:noProof/>
                        </w:rPr>
                        <w:drawing>
                          <wp:inline distT="0" distB="0" distL="0" distR="0" wp14:anchorId="250167FE" wp14:editId="55535100">
                            <wp:extent cx="668020" cy="370037"/>
                            <wp:effectExtent l="0" t="0" r="0" b="0"/>
                            <wp:docPr id="45" name="Picture 45" descr="Colorful 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ful Signpos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0047" cy="382238"/>
                                    </a:xfrm>
                                    <a:prstGeom prst="rect">
                                      <a:avLst/>
                                    </a:prstGeom>
                                    <a:noFill/>
                                    <a:ln>
                                      <a:noFill/>
                                    </a:ln>
                                  </pic:spPr>
                                </pic:pic>
                              </a:graphicData>
                            </a:graphic>
                          </wp:inline>
                        </w:drawing>
                      </w:r>
                      <w:hyperlink r:id="rId30" w:history="1">
                        <w:r w:rsidR="00CC7703" w:rsidRPr="004F215B">
                          <w:rPr>
                            <w:rStyle w:val="Hyperlink"/>
                            <w:noProof/>
                          </w:rPr>
                          <w:t>https://communityconnectionslewisham.org/</w:t>
                        </w:r>
                      </w:hyperlink>
                      <w:r w:rsidR="00CC7703" w:rsidRPr="00CC7703">
                        <w:rPr>
                          <w:noProof/>
                        </w:rPr>
                        <w:t xml:space="preserve"> </w:t>
                      </w:r>
                      <w:r w:rsidR="00CC7703">
                        <w:rPr>
                          <w:noProof/>
                        </w:rPr>
                        <w:t xml:space="preserve"> </w:t>
                      </w:r>
                    </w:p>
                    <w:p w14:paraId="7D2372F2" w14:textId="5ACDDBD2" w:rsidR="00CC7703" w:rsidRDefault="00CC7703" w:rsidP="00CC7703">
                      <w:pPr>
                        <w:spacing w:after="120"/>
                        <w:rPr>
                          <w:kern w:val="2"/>
                          <w14:ligatures w14:val="standardContextual"/>
                        </w:rPr>
                      </w:pPr>
                      <w:r>
                        <w:rPr>
                          <w:kern w:val="2"/>
                          <w14:ligatures w14:val="standardContextual"/>
                        </w:rPr>
                        <w:t xml:space="preserve"> </w:t>
                      </w:r>
                      <w:hyperlink r:id="rId31" w:history="1">
                        <w:r w:rsidR="00181ABF" w:rsidRPr="004F215B">
                          <w:rPr>
                            <w:rStyle w:val="Hyperlink"/>
                            <w:kern w:val="2"/>
                            <w14:ligatures w14:val="standardContextual"/>
                          </w:rPr>
                          <w:t>https://lewisham.foodbank.org.uk/locations/</w:t>
                        </w:r>
                      </w:hyperlink>
                    </w:p>
                    <w:p w14:paraId="233AB31F" w14:textId="6F8B2ED3" w:rsidR="00CC7703" w:rsidRDefault="00B42B5F" w:rsidP="00CC7703">
                      <w:pPr>
                        <w:spacing w:after="120"/>
                        <w:rPr>
                          <w:kern w:val="2"/>
                          <w14:ligatures w14:val="standardContextual"/>
                        </w:rPr>
                      </w:pPr>
                      <w:hyperlink r:id="rId32" w:history="1">
                        <w:r w:rsidR="00373E34" w:rsidRPr="004F215B">
                          <w:rPr>
                            <w:rStyle w:val="Hyperlink"/>
                            <w:kern w:val="2"/>
                            <w14:ligatures w14:val="standardContextual"/>
                          </w:rPr>
                          <w:t>https://lewisham.gov.uk/myservices/environment/environment/energyefficiency</w:t>
                        </w:r>
                      </w:hyperlink>
                      <w:r w:rsidR="00181ABF">
                        <w:rPr>
                          <w:kern w:val="2"/>
                          <w14:ligatures w14:val="standardContextual"/>
                        </w:rPr>
                        <w:t xml:space="preserve"> </w:t>
                      </w:r>
                    </w:p>
                    <w:p w14:paraId="59B13E82" w14:textId="77777777" w:rsidR="00373E34" w:rsidRPr="00373E34" w:rsidRDefault="00B42B5F" w:rsidP="00373E34">
                      <w:pPr>
                        <w:rPr>
                          <w:kern w:val="2"/>
                          <w14:ligatures w14:val="standardContextual"/>
                        </w:rPr>
                      </w:pPr>
                      <w:hyperlink r:id="rId33" w:history="1">
                        <w:r w:rsidR="00373E34" w:rsidRPr="00373E34">
                          <w:rPr>
                            <w:color w:val="0563C1" w:themeColor="hyperlink"/>
                            <w:kern w:val="2"/>
                            <w:u w:val="single"/>
                            <w14:ligatures w14:val="standardContextual"/>
                          </w:rPr>
                          <w:t>https://lewisham.gov.uk/myservices/cost-of-living/food-services</w:t>
                        </w:r>
                      </w:hyperlink>
                    </w:p>
                    <w:p w14:paraId="0F661145" w14:textId="77777777" w:rsidR="00373E34" w:rsidRDefault="00373E34" w:rsidP="00CC7703">
                      <w:pPr>
                        <w:spacing w:after="120"/>
                        <w:rPr>
                          <w:kern w:val="2"/>
                          <w14:ligatures w14:val="standardContextual"/>
                        </w:rPr>
                      </w:pPr>
                    </w:p>
                    <w:p w14:paraId="049C6086" w14:textId="51E97726" w:rsidR="00354569" w:rsidRPr="00354569" w:rsidRDefault="00354569" w:rsidP="003E522F">
                      <w:pPr>
                        <w:spacing w:after="0"/>
                        <w:jc w:val="center"/>
                        <w:rPr>
                          <w:kern w:val="2"/>
                          <w14:ligatures w14:val="standardContextual"/>
                        </w:rPr>
                      </w:pPr>
                    </w:p>
                    <w:p w14:paraId="259047F1" w14:textId="77777777" w:rsidR="00354569" w:rsidRPr="00354569" w:rsidRDefault="00354569" w:rsidP="00354569">
                      <w:pPr>
                        <w:spacing w:after="0"/>
                        <w:rPr>
                          <w:color w:val="7030A0"/>
                          <w:kern w:val="2"/>
                          <w14:ligatures w14:val="standardContextual"/>
                        </w:rPr>
                      </w:pPr>
                    </w:p>
                    <w:p w14:paraId="4B3285C3" w14:textId="77777777" w:rsidR="00354569" w:rsidRPr="00754410" w:rsidRDefault="00354569" w:rsidP="00754410">
                      <w:pPr>
                        <w:jc w:val="center"/>
                        <w:rPr>
                          <w:b/>
                          <w:bCs/>
                          <w:color w:val="7030A0"/>
                        </w:rPr>
                      </w:pPr>
                    </w:p>
                    <w:p w14:paraId="259B8AF5" w14:textId="77777777" w:rsidR="00051D21" w:rsidRDefault="00051D21" w:rsidP="00051D21"/>
                  </w:txbxContent>
                </v:textbox>
                <w10:wrap type="square"/>
              </v:shape>
            </w:pict>
          </mc:Fallback>
        </mc:AlternateContent>
      </w:r>
    </w:p>
    <w:p w14:paraId="65EE8A1E" w14:textId="2813C61B" w:rsidR="00051D21" w:rsidRPr="00051D21" w:rsidRDefault="00051D21" w:rsidP="00051D21"/>
    <w:p w14:paraId="1EFA2797" w14:textId="48F248B4" w:rsidR="00051D21" w:rsidRPr="00051D21" w:rsidRDefault="00051D21" w:rsidP="00051D21"/>
    <w:p w14:paraId="53DF0068" w14:textId="778971A3" w:rsidR="00051D21" w:rsidRPr="00051D21" w:rsidRDefault="00051D21" w:rsidP="00051D21"/>
    <w:p w14:paraId="1D046E6A" w14:textId="64CF1DBD" w:rsidR="002A665E" w:rsidRDefault="002A665E" w:rsidP="00051D21"/>
    <w:p w14:paraId="73402D50" w14:textId="688E362F" w:rsidR="00051D21" w:rsidRDefault="003D527A" w:rsidP="00051D21">
      <w:r w:rsidRPr="00051D21">
        <w:rPr>
          <w:noProof/>
        </w:rPr>
        <mc:AlternateContent>
          <mc:Choice Requires="wps">
            <w:drawing>
              <wp:anchor distT="45720" distB="45720" distL="114300" distR="114300" simplePos="0" relativeHeight="251680768" behindDoc="0" locked="0" layoutInCell="1" allowOverlap="1" wp14:anchorId="4375DD82" wp14:editId="59AB6278">
                <wp:simplePos x="0" y="0"/>
                <wp:positionH relativeFrom="margin">
                  <wp:posOffset>190500</wp:posOffset>
                </wp:positionH>
                <wp:positionV relativeFrom="paragraph">
                  <wp:posOffset>199390</wp:posOffset>
                </wp:positionV>
                <wp:extent cx="5276850" cy="13716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371600"/>
                        </a:xfrm>
                        <a:prstGeom prst="rect">
                          <a:avLst/>
                        </a:prstGeom>
                        <a:solidFill>
                          <a:srgbClr val="FFFFFF"/>
                        </a:solidFill>
                        <a:ln w="9525">
                          <a:solidFill>
                            <a:srgbClr val="000000"/>
                          </a:solidFill>
                          <a:miter lim="800000"/>
                          <a:headEnd/>
                          <a:tailEnd/>
                        </a:ln>
                      </wps:spPr>
                      <wps:txbx>
                        <w:txbxContent>
                          <w:p w14:paraId="41230790" w14:textId="77777777" w:rsidR="00CC06D9" w:rsidRDefault="00AC6EA6" w:rsidP="004C2499">
                            <w:pPr>
                              <w:spacing w:after="0"/>
                              <w:rPr>
                                <w:b/>
                                <w:bCs/>
                                <w:iCs/>
                                <w:sz w:val="28"/>
                                <w:szCs w:val="28"/>
                              </w:rPr>
                            </w:pPr>
                            <w:r w:rsidRPr="00F529A2">
                              <w:rPr>
                                <w:b/>
                                <w:bCs/>
                                <w:iCs/>
                                <w:sz w:val="28"/>
                                <w:szCs w:val="28"/>
                              </w:rPr>
                              <w:t xml:space="preserve">Online Safety </w:t>
                            </w:r>
                          </w:p>
                          <w:p w14:paraId="06211E07" w14:textId="149B3A4E" w:rsidR="005235EB" w:rsidRPr="005235EB" w:rsidRDefault="005235EB" w:rsidP="004C2499">
                            <w:pPr>
                              <w:spacing w:after="0"/>
                              <w:rPr>
                                <w:rFonts w:eastAsia="Times New Roman" w:cstheme="minorHAnsi"/>
                                <w:sz w:val="24"/>
                                <w:szCs w:val="24"/>
                                <w:lang w:eastAsia="en-GB"/>
                              </w:rPr>
                            </w:pPr>
                            <w:r w:rsidRPr="004C2499">
                              <w:rPr>
                                <w:rFonts w:eastAsia="Times New Roman" w:cstheme="minorHAnsi"/>
                                <w:sz w:val="24"/>
                                <w:szCs w:val="24"/>
                                <w:lang w:eastAsia="en-GB"/>
                              </w:rPr>
                              <w:t>It may be that you, or your child, come across something upsetting or concerning online. It is important that you feel confident about what to do if you do see something inappropriate online, or if your child tells you they’ve seen something.</w:t>
                            </w:r>
                            <w:r w:rsidR="004C7688">
                              <w:rPr>
                                <w:rFonts w:eastAsia="Times New Roman" w:cstheme="minorHAnsi"/>
                                <w:sz w:val="24"/>
                                <w:szCs w:val="24"/>
                                <w:lang w:eastAsia="en-GB"/>
                              </w:rPr>
                              <w:t xml:space="preserve"> </w:t>
                            </w:r>
                            <w:r w:rsidRPr="005235EB">
                              <w:rPr>
                                <w:rFonts w:eastAsia="Times New Roman" w:cstheme="minorHAnsi"/>
                                <w:sz w:val="24"/>
                                <w:szCs w:val="24"/>
                                <w:lang w:eastAsia="en-GB"/>
                              </w:rPr>
                              <w:t>If you're worried about something a child or young person may have experienced online, you can contact the </w:t>
                            </w:r>
                            <w:hyperlink r:id="rId34" w:history="1">
                              <w:r w:rsidRPr="005235EB">
                                <w:rPr>
                                  <w:rFonts w:eastAsia="Times New Roman" w:cstheme="minorHAnsi"/>
                                  <w:sz w:val="24"/>
                                  <w:szCs w:val="24"/>
                                  <w:u w:val="single"/>
                                  <w:lang w:eastAsia="en-GB"/>
                                </w:rPr>
                                <w:t>NSPCC Helpline</w:t>
                              </w:r>
                            </w:hyperlink>
                            <w:r w:rsidRPr="005235EB">
                              <w:rPr>
                                <w:rFonts w:eastAsia="Times New Roman" w:cstheme="minorHAnsi"/>
                                <w:sz w:val="24"/>
                                <w:szCs w:val="24"/>
                                <w:lang w:eastAsia="en-GB"/>
                              </w:rPr>
                              <w:t> for free support</w:t>
                            </w:r>
                            <w:r w:rsidR="004C2499" w:rsidRPr="004C2499">
                              <w:rPr>
                                <w:rFonts w:eastAsia="Times New Roman" w:cstheme="minorHAnsi"/>
                                <w:sz w:val="24"/>
                                <w:szCs w:val="24"/>
                                <w:lang w:eastAsia="en-GB"/>
                              </w:rPr>
                              <w:t>.</w:t>
                            </w:r>
                          </w:p>
                          <w:p w14:paraId="20BA5027" w14:textId="3F89B5D4" w:rsidR="00F529A2" w:rsidRPr="00F529A2" w:rsidRDefault="00F529A2" w:rsidP="00F529A2">
                            <w:pPr>
                              <w:shd w:val="clear" w:color="auto" w:fill="FFFFFF"/>
                              <w:spacing w:before="100" w:beforeAutospacing="1" w:after="100" w:afterAutospacing="1" w:line="240" w:lineRule="auto"/>
                              <w:rPr>
                                <w:b/>
                                <w:bCs/>
                                <w:iCs/>
                                <w:sz w:val="24"/>
                                <w:szCs w:val="24"/>
                              </w:rPr>
                            </w:pPr>
                            <w:r w:rsidRPr="00F529A2">
                              <w:rPr>
                                <w:b/>
                                <w:bCs/>
                                <w:iCs/>
                                <w:sz w:val="24"/>
                                <w:szCs w:val="24"/>
                              </w:rPr>
                              <w:t xml:space="preserve">          </w:t>
                            </w:r>
                          </w:p>
                          <w:p w14:paraId="7950B63C" w14:textId="77777777" w:rsidR="00F529A2" w:rsidRPr="00F529A2" w:rsidRDefault="00F529A2" w:rsidP="00F529A2">
                            <w:pPr>
                              <w:shd w:val="clear" w:color="auto" w:fill="FFFFFF"/>
                              <w:spacing w:before="100" w:beforeAutospacing="1" w:after="100" w:afterAutospacing="1" w:line="240" w:lineRule="auto"/>
                              <w:jc w:val="center"/>
                              <w:rPr>
                                <w:iCs/>
                                <w:sz w:val="24"/>
                                <w:szCs w:val="24"/>
                              </w:rPr>
                            </w:pPr>
                          </w:p>
                          <w:p w14:paraId="4582F026" w14:textId="77777777" w:rsidR="00F529A2" w:rsidRPr="00F529A2" w:rsidRDefault="00F529A2" w:rsidP="00F529A2">
                            <w:pPr>
                              <w:shd w:val="clear" w:color="auto" w:fill="FFFFFF"/>
                              <w:spacing w:before="100" w:beforeAutospacing="1" w:after="100" w:afterAutospacing="1" w:line="240" w:lineRule="auto"/>
                              <w:jc w:val="center"/>
                              <w:rPr>
                                <w:iCs/>
                              </w:rPr>
                            </w:pPr>
                          </w:p>
                          <w:p w14:paraId="71966ED5" w14:textId="77777777" w:rsidR="00F529A2" w:rsidRDefault="00F529A2" w:rsidP="003573BE">
                            <w:pPr>
                              <w:shd w:val="clear" w:color="auto" w:fill="FFFFFF"/>
                              <w:spacing w:before="100" w:beforeAutospacing="1" w:after="100" w:afterAutospacing="1" w:line="240" w:lineRule="auto"/>
                              <w:rPr>
                                <w:iCs/>
                                <w:sz w:val="36"/>
                                <w:szCs w:val="36"/>
                              </w:rPr>
                            </w:pPr>
                          </w:p>
                          <w:p w14:paraId="302F5550" w14:textId="3F866580" w:rsidR="00A06F7A" w:rsidRDefault="00A06F7A" w:rsidP="00A06F7A">
                            <w:pPr>
                              <w:shd w:val="clear" w:color="auto" w:fill="FFFFFF"/>
                              <w:spacing w:before="100" w:beforeAutospacing="1" w:after="100" w:afterAutospacing="1" w:line="240" w:lineRule="auto"/>
                              <w:rPr>
                                <w:iCs/>
                              </w:rPr>
                            </w:pPr>
                          </w:p>
                          <w:p w14:paraId="26D73AF7" w14:textId="77777777" w:rsidR="00A06F7A" w:rsidRPr="00A06F7A" w:rsidRDefault="00A06F7A" w:rsidP="00A06F7A">
                            <w:pPr>
                              <w:shd w:val="clear" w:color="auto" w:fill="FFFFFF"/>
                              <w:spacing w:before="100" w:beforeAutospacing="1" w:after="100" w:afterAutospacing="1" w:line="240" w:lineRule="auto"/>
                              <w:rPr>
                                <w:iCs/>
                              </w:rPr>
                            </w:pPr>
                          </w:p>
                          <w:p w14:paraId="160F00BF" w14:textId="77777777" w:rsidR="00A06F7A" w:rsidRPr="00A06F7A" w:rsidRDefault="00A06F7A" w:rsidP="00F07E3B">
                            <w:pPr>
                              <w:shd w:val="clear" w:color="auto" w:fill="FFFFFF"/>
                              <w:spacing w:before="100" w:beforeAutospacing="1" w:after="100" w:afterAutospacing="1" w:line="240" w:lineRule="auto"/>
                              <w:rPr>
                                <w:iCs/>
                              </w:rPr>
                            </w:pPr>
                          </w:p>
                          <w:p w14:paraId="1DB553CF" w14:textId="77777777" w:rsidR="00A06F7A" w:rsidRPr="00F07E3B" w:rsidRDefault="00A06F7A" w:rsidP="00F07E3B">
                            <w:pPr>
                              <w:shd w:val="clear" w:color="auto" w:fill="FFFFFF"/>
                              <w:spacing w:before="100" w:beforeAutospacing="1" w:after="100" w:afterAutospacing="1" w:line="240" w:lineRule="auto"/>
                              <w:rPr>
                                <w:rFonts w:ascii="Childline-Regular" w:hAnsi="Childline-Regular"/>
                                <w:color w:val="0C3D52"/>
                                <w:kern w:val="2"/>
                                <w:sz w:val="27"/>
                                <w:szCs w:val="27"/>
                                <w:shd w:val="clear" w:color="auto" w:fill="FFFFFF"/>
                                <w14:ligatures w14:val="standardContextual"/>
                              </w:rPr>
                            </w:pPr>
                          </w:p>
                          <w:p w14:paraId="51764E7F" w14:textId="250126F4" w:rsidR="00B12286" w:rsidRDefault="00B12286" w:rsidP="00CD2992">
                            <w:pPr>
                              <w:shd w:val="clear" w:color="auto" w:fill="FFFFFF"/>
                              <w:spacing w:before="100" w:beforeAutospacing="1" w:after="100" w:afterAutospacing="1" w:line="240" w:lineRule="auto"/>
                              <w:rPr>
                                <w:rFonts w:eastAsia="Times New Roman" w:cstheme="minorHAnsi"/>
                                <w:color w:val="363636"/>
                                <w:lang w:eastAsia="en-GB"/>
                              </w:rPr>
                            </w:pPr>
                            <w:r w:rsidRPr="00F07E3B">
                              <w:rPr>
                                <w:rFonts w:eastAsia="Times New Roman" w:cstheme="minorHAnsi"/>
                                <w:b/>
                                <w:bCs/>
                                <w:sz w:val="24"/>
                                <w:szCs w:val="24"/>
                                <w:lang w:eastAsia="en-GB"/>
                              </w:rPr>
                              <w:t xml:space="preserve">                                                              </w:t>
                            </w:r>
                          </w:p>
                          <w:p w14:paraId="5DF6F694" w14:textId="77777777" w:rsidR="00FD4864" w:rsidRDefault="00FD4864" w:rsidP="00FD4864"/>
                          <w:p w14:paraId="031109EE" w14:textId="665E636E" w:rsidR="00BD2427" w:rsidRDefault="00BD2427" w:rsidP="00051D21">
                            <w:pPr>
                              <w:rPr>
                                <w:iCs/>
                                <w:sz w:val="24"/>
                                <w:szCs w:val="24"/>
                              </w:rPr>
                            </w:pPr>
                          </w:p>
                          <w:p w14:paraId="7219BCF3" w14:textId="74A9A467" w:rsidR="005F44C1" w:rsidRPr="005F44C1" w:rsidRDefault="005F44C1" w:rsidP="005F44C1">
                            <w:pPr>
                              <w:rPr>
                                <w:rFonts w:ascii="Times New Roman" w:eastAsia="Times New Roman" w:hAnsi="Times New Roman" w:cs="Times New Roman"/>
                                <w:b/>
                                <w:bCs/>
                                <w:color w:val="141414"/>
                                <w:sz w:val="36"/>
                                <w:szCs w:val="36"/>
                                <w:lang w:eastAsia="en-GB"/>
                              </w:rPr>
                            </w:pPr>
                          </w:p>
                          <w:p w14:paraId="173D66C3" w14:textId="77777777" w:rsidR="00BD2427" w:rsidRPr="00730818" w:rsidRDefault="00BD2427" w:rsidP="00051D21">
                            <w:pPr>
                              <w:rPr>
                                <w:iCs/>
                              </w:rPr>
                            </w:pPr>
                          </w:p>
                          <w:p w14:paraId="0C25E329" w14:textId="77777777" w:rsidR="00051D21" w:rsidRDefault="00051D21" w:rsidP="00051D21"/>
                          <w:p w14:paraId="24885105" w14:textId="77777777" w:rsidR="00051D21" w:rsidRDefault="00051D21" w:rsidP="00051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5DD82" id="_x0000_s1037" type="#_x0000_t202" style="position:absolute;margin-left:15pt;margin-top:15.7pt;width:415.5pt;height:108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CuJgIAAE4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">
                <v:textbox>
                  <w:txbxContent>
                    <w:p w14:paraId="41230790" w14:textId="77777777" w:rsidR="00CC06D9" w:rsidRDefault="00AC6EA6" w:rsidP="004C2499">
                      <w:pPr>
                        <w:spacing w:after="0"/>
                        <w:rPr>
                          <w:b/>
                          <w:bCs/>
                          <w:iCs/>
                          <w:sz w:val="28"/>
                          <w:szCs w:val="28"/>
                        </w:rPr>
                      </w:pPr>
                      <w:r w:rsidRPr="00F529A2">
                        <w:rPr>
                          <w:b/>
                          <w:bCs/>
                          <w:iCs/>
                          <w:sz w:val="28"/>
                          <w:szCs w:val="28"/>
                        </w:rPr>
                        <w:t xml:space="preserve">Online Safety </w:t>
                      </w:r>
                    </w:p>
                    <w:p w14:paraId="06211E07" w14:textId="149B3A4E" w:rsidR="005235EB" w:rsidRPr="005235EB" w:rsidRDefault="005235EB" w:rsidP="004C2499">
                      <w:pPr>
                        <w:spacing w:after="0"/>
                        <w:rPr>
                          <w:rFonts w:eastAsia="Times New Roman" w:cstheme="minorHAnsi"/>
                          <w:sz w:val="24"/>
                          <w:szCs w:val="24"/>
                          <w:lang w:eastAsia="en-GB"/>
                        </w:rPr>
                      </w:pPr>
                      <w:r w:rsidRPr="004C2499">
                        <w:rPr>
                          <w:rFonts w:eastAsia="Times New Roman" w:cstheme="minorHAnsi"/>
                          <w:sz w:val="24"/>
                          <w:szCs w:val="24"/>
                          <w:lang w:eastAsia="en-GB"/>
                        </w:rPr>
                        <w:t>It may be that you, or your child, come across something upsetting or concerning online. It is important that you feel confident about what to do if you do see something inappropriate online, or if your child tells you they’ve seen something.</w:t>
                      </w:r>
                      <w:r w:rsidR="004C7688">
                        <w:rPr>
                          <w:rFonts w:eastAsia="Times New Roman" w:cstheme="minorHAnsi"/>
                          <w:sz w:val="24"/>
                          <w:szCs w:val="24"/>
                          <w:lang w:eastAsia="en-GB"/>
                        </w:rPr>
                        <w:t xml:space="preserve"> </w:t>
                      </w:r>
                      <w:r w:rsidRPr="005235EB">
                        <w:rPr>
                          <w:rFonts w:eastAsia="Times New Roman" w:cstheme="minorHAnsi"/>
                          <w:sz w:val="24"/>
                          <w:szCs w:val="24"/>
                          <w:lang w:eastAsia="en-GB"/>
                        </w:rPr>
                        <w:t>If you're worried about something a child or young person may have experienced online, you can contact the </w:t>
                      </w:r>
                      <w:hyperlink r:id="rId35" w:history="1">
                        <w:r w:rsidRPr="005235EB">
                          <w:rPr>
                            <w:rFonts w:eastAsia="Times New Roman" w:cstheme="minorHAnsi"/>
                            <w:sz w:val="24"/>
                            <w:szCs w:val="24"/>
                            <w:u w:val="single"/>
                            <w:lang w:eastAsia="en-GB"/>
                          </w:rPr>
                          <w:t>NSPCC Helpline</w:t>
                        </w:r>
                      </w:hyperlink>
                      <w:r w:rsidRPr="005235EB">
                        <w:rPr>
                          <w:rFonts w:eastAsia="Times New Roman" w:cstheme="minorHAnsi"/>
                          <w:sz w:val="24"/>
                          <w:szCs w:val="24"/>
                          <w:lang w:eastAsia="en-GB"/>
                        </w:rPr>
                        <w:t> for free support</w:t>
                      </w:r>
                      <w:r w:rsidR="004C2499" w:rsidRPr="004C2499">
                        <w:rPr>
                          <w:rFonts w:eastAsia="Times New Roman" w:cstheme="minorHAnsi"/>
                          <w:sz w:val="24"/>
                          <w:szCs w:val="24"/>
                          <w:lang w:eastAsia="en-GB"/>
                        </w:rPr>
                        <w:t>.</w:t>
                      </w:r>
                    </w:p>
                    <w:p w14:paraId="20BA5027" w14:textId="3F89B5D4" w:rsidR="00F529A2" w:rsidRPr="00F529A2" w:rsidRDefault="00F529A2" w:rsidP="00F529A2">
                      <w:pPr>
                        <w:shd w:val="clear" w:color="auto" w:fill="FFFFFF"/>
                        <w:spacing w:before="100" w:beforeAutospacing="1" w:after="100" w:afterAutospacing="1" w:line="240" w:lineRule="auto"/>
                        <w:rPr>
                          <w:b/>
                          <w:bCs/>
                          <w:iCs/>
                          <w:sz w:val="24"/>
                          <w:szCs w:val="24"/>
                        </w:rPr>
                      </w:pPr>
                      <w:r w:rsidRPr="00F529A2">
                        <w:rPr>
                          <w:b/>
                          <w:bCs/>
                          <w:iCs/>
                          <w:sz w:val="24"/>
                          <w:szCs w:val="24"/>
                        </w:rPr>
                        <w:t xml:space="preserve">          </w:t>
                      </w:r>
                    </w:p>
                    <w:p w14:paraId="7950B63C" w14:textId="77777777" w:rsidR="00F529A2" w:rsidRPr="00F529A2" w:rsidRDefault="00F529A2" w:rsidP="00F529A2">
                      <w:pPr>
                        <w:shd w:val="clear" w:color="auto" w:fill="FFFFFF"/>
                        <w:spacing w:before="100" w:beforeAutospacing="1" w:after="100" w:afterAutospacing="1" w:line="240" w:lineRule="auto"/>
                        <w:jc w:val="center"/>
                        <w:rPr>
                          <w:iCs/>
                          <w:sz w:val="24"/>
                          <w:szCs w:val="24"/>
                        </w:rPr>
                      </w:pPr>
                    </w:p>
                    <w:p w14:paraId="4582F026" w14:textId="77777777" w:rsidR="00F529A2" w:rsidRPr="00F529A2" w:rsidRDefault="00F529A2" w:rsidP="00F529A2">
                      <w:pPr>
                        <w:shd w:val="clear" w:color="auto" w:fill="FFFFFF"/>
                        <w:spacing w:before="100" w:beforeAutospacing="1" w:after="100" w:afterAutospacing="1" w:line="240" w:lineRule="auto"/>
                        <w:jc w:val="center"/>
                        <w:rPr>
                          <w:iCs/>
                        </w:rPr>
                      </w:pPr>
                    </w:p>
                    <w:p w14:paraId="71966ED5" w14:textId="77777777" w:rsidR="00F529A2" w:rsidRDefault="00F529A2" w:rsidP="003573BE">
                      <w:pPr>
                        <w:shd w:val="clear" w:color="auto" w:fill="FFFFFF"/>
                        <w:spacing w:before="100" w:beforeAutospacing="1" w:after="100" w:afterAutospacing="1" w:line="240" w:lineRule="auto"/>
                        <w:rPr>
                          <w:iCs/>
                          <w:sz w:val="36"/>
                          <w:szCs w:val="36"/>
                        </w:rPr>
                      </w:pPr>
                    </w:p>
                    <w:p w14:paraId="302F5550" w14:textId="3F866580" w:rsidR="00A06F7A" w:rsidRDefault="00A06F7A" w:rsidP="00A06F7A">
                      <w:pPr>
                        <w:shd w:val="clear" w:color="auto" w:fill="FFFFFF"/>
                        <w:spacing w:before="100" w:beforeAutospacing="1" w:after="100" w:afterAutospacing="1" w:line="240" w:lineRule="auto"/>
                        <w:rPr>
                          <w:iCs/>
                        </w:rPr>
                      </w:pPr>
                    </w:p>
                    <w:p w14:paraId="26D73AF7" w14:textId="77777777" w:rsidR="00A06F7A" w:rsidRPr="00A06F7A" w:rsidRDefault="00A06F7A" w:rsidP="00A06F7A">
                      <w:pPr>
                        <w:shd w:val="clear" w:color="auto" w:fill="FFFFFF"/>
                        <w:spacing w:before="100" w:beforeAutospacing="1" w:after="100" w:afterAutospacing="1" w:line="240" w:lineRule="auto"/>
                        <w:rPr>
                          <w:iCs/>
                        </w:rPr>
                      </w:pPr>
                    </w:p>
                    <w:p w14:paraId="160F00BF" w14:textId="77777777" w:rsidR="00A06F7A" w:rsidRPr="00A06F7A" w:rsidRDefault="00A06F7A" w:rsidP="00F07E3B">
                      <w:pPr>
                        <w:shd w:val="clear" w:color="auto" w:fill="FFFFFF"/>
                        <w:spacing w:before="100" w:beforeAutospacing="1" w:after="100" w:afterAutospacing="1" w:line="240" w:lineRule="auto"/>
                        <w:rPr>
                          <w:iCs/>
                        </w:rPr>
                      </w:pPr>
                    </w:p>
                    <w:p w14:paraId="1DB553CF" w14:textId="77777777" w:rsidR="00A06F7A" w:rsidRPr="00F07E3B" w:rsidRDefault="00A06F7A" w:rsidP="00F07E3B">
                      <w:pPr>
                        <w:shd w:val="clear" w:color="auto" w:fill="FFFFFF"/>
                        <w:spacing w:before="100" w:beforeAutospacing="1" w:after="100" w:afterAutospacing="1" w:line="240" w:lineRule="auto"/>
                        <w:rPr>
                          <w:rFonts w:ascii="Childline-Regular" w:hAnsi="Childline-Regular"/>
                          <w:color w:val="0C3D52"/>
                          <w:kern w:val="2"/>
                          <w:sz w:val="27"/>
                          <w:szCs w:val="27"/>
                          <w:shd w:val="clear" w:color="auto" w:fill="FFFFFF"/>
                          <w14:ligatures w14:val="standardContextual"/>
                        </w:rPr>
                      </w:pPr>
                    </w:p>
                    <w:p w14:paraId="51764E7F" w14:textId="250126F4" w:rsidR="00B12286" w:rsidRDefault="00B12286" w:rsidP="00CD2992">
                      <w:pPr>
                        <w:shd w:val="clear" w:color="auto" w:fill="FFFFFF"/>
                        <w:spacing w:before="100" w:beforeAutospacing="1" w:after="100" w:afterAutospacing="1" w:line="240" w:lineRule="auto"/>
                        <w:rPr>
                          <w:rFonts w:eastAsia="Times New Roman" w:cstheme="minorHAnsi"/>
                          <w:color w:val="363636"/>
                          <w:lang w:eastAsia="en-GB"/>
                        </w:rPr>
                      </w:pPr>
                      <w:r w:rsidRPr="00F07E3B">
                        <w:rPr>
                          <w:rFonts w:eastAsia="Times New Roman" w:cstheme="minorHAnsi"/>
                          <w:b/>
                          <w:bCs/>
                          <w:sz w:val="24"/>
                          <w:szCs w:val="24"/>
                          <w:lang w:eastAsia="en-GB"/>
                        </w:rPr>
                        <w:t xml:space="preserve">                                                              </w:t>
                      </w:r>
                    </w:p>
                    <w:p w14:paraId="5DF6F694" w14:textId="77777777" w:rsidR="00FD4864" w:rsidRDefault="00FD4864" w:rsidP="00FD4864"/>
                    <w:p w14:paraId="031109EE" w14:textId="665E636E" w:rsidR="00BD2427" w:rsidRDefault="00BD2427" w:rsidP="00051D21">
                      <w:pPr>
                        <w:rPr>
                          <w:iCs/>
                          <w:sz w:val="24"/>
                          <w:szCs w:val="24"/>
                        </w:rPr>
                      </w:pPr>
                    </w:p>
                    <w:p w14:paraId="7219BCF3" w14:textId="74A9A467" w:rsidR="005F44C1" w:rsidRPr="005F44C1" w:rsidRDefault="005F44C1" w:rsidP="005F44C1">
                      <w:pPr>
                        <w:rPr>
                          <w:rFonts w:ascii="Times New Roman" w:eastAsia="Times New Roman" w:hAnsi="Times New Roman" w:cs="Times New Roman"/>
                          <w:b/>
                          <w:bCs/>
                          <w:color w:val="141414"/>
                          <w:sz w:val="36"/>
                          <w:szCs w:val="36"/>
                          <w:lang w:eastAsia="en-GB"/>
                        </w:rPr>
                      </w:pPr>
                    </w:p>
                    <w:p w14:paraId="173D66C3" w14:textId="77777777" w:rsidR="00BD2427" w:rsidRPr="00730818" w:rsidRDefault="00BD2427" w:rsidP="00051D21">
                      <w:pPr>
                        <w:rPr>
                          <w:iCs/>
                        </w:rPr>
                      </w:pPr>
                    </w:p>
                    <w:p w14:paraId="0C25E329" w14:textId="77777777" w:rsidR="00051D21" w:rsidRDefault="00051D21" w:rsidP="00051D21"/>
                    <w:p w14:paraId="24885105" w14:textId="77777777" w:rsidR="00051D21" w:rsidRDefault="00051D21" w:rsidP="00051D21"/>
                  </w:txbxContent>
                </v:textbox>
                <w10:wrap type="square" anchorx="margin"/>
              </v:shape>
            </w:pict>
          </mc:Fallback>
        </mc:AlternateContent>
      </w:r>
    </w:p>
    <w:p w14:paraId="7B5D3645" w14:textId="038A37E0" w:rsidR="00051D21" w:rsidRPr="00051D21" w:rsidRDefault="003D527A" w:rsidP="00051D21">
      <w:r w:rsidRPr="00051D21">
        <w:rPr>
          <w:noProof/>
        </w:rPr>
        <mc:AlternateContent>
          <mc:Choice Requires="wps">
            <w:drawing>
              <wp:anchor distT="45720" distB="45720" distL="114300" distR="114300" simplePos="0" relativeHeight="251678720" behindDoc="0" locked="0" layoutInCell="1" allowOverlap="1" wp14:anchorId="32B4E4EB" wp14:editId="615F004B">
                <wp:simplePos x="0" y="0"/>
                <wp:positionH relativeFrom="column">
                  <wp:posOffset>171450</wp:posOffset>
                </wp:positionH>
                <wp:positionV relativeFrom="paragraph">
                  <wp:posOffset>1393825</wp:posOffset>
                </wp:positionV>
                <wp:extent cx="5295900" cy="1581150"/>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581150"/>
                        </a:xfrm>
                        <a:prstGeom prst="rect">
                          <a:avLst/>
                        </a:prstGeom>
                        <a:solidFill>
                          <a:srgbClr val="FFFFFF"/>
                        </a:solidFill>
                        <a:ln w="9525">
                          <a:solidFill>
                            <a:srgbClr val="000000"/>
                          </a:solidFill>
                          <a:miter lim="800000"/>
                          <a:headEnd/>
                          <a:tailEnd/>
                        </a:ln>
                      </wps:spPr>
                      <wps:txbx>
                        <w:txbxContent>
                          <w:p w14:paraId="4EE75D50" w14:textId="298BA52F" w:rsidR="002F68B7" w:rsidRDefault="002F68B7" w:rsidP="00180C13">
                            <w:pPr>
                              <w:spacing w:after="0"/>
                              <w:jc w:val="center"/>
                              <w:rPr>
                                <w:b/>
                                <w:sz w:val="28"/>
                                <w:szCs w:val="28"/>
                              </w:rPr>
                            </w:pPr>
                            <w:bookmarkStart w:id="7" w:name="_Hlk126502792"/>
                            <w:bookmarkEnd w:id="7"/>
                            <w:r w:rsidRPr="002245DE">
                              <w:rPr>
                                <w:noProof/>
                                <w:sz w:val="28"/>
                                <w:szCs w:val="28"/>
                              </w:rPr>
                              <w:drawing>
                                <wp:inline distT="0" distB="0" distL="0" distR="0" wp14:anchorId="154DF568" wp14:editId="632E7A69">
                                  <wp:extent cx="457200" cy="457200"/>
                                  <wp:effectExtent l="0" t="0" r="0" b="0"/>
                                  <wp:docPr id="14" name="Graphic 14"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t.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57200" cy="457200"/>
                                          </a:xfrm>
                                          <a:prstGeom prst="rect">
                                            <a:avLst/>
                                          </a:prstGeom>
                                        </pic:spPr>
                                      </pic:pic>
                                    </a:graphicData>
                                  </a:graphic>
                                </wp:inline>
                              </w:drawing>
                            </w:r>
                            <w:r w:rsidRPr="002F68B7">
                              <w:rPr>
                                <w:b/>
                                <w:sz w:val="28"/>
                                <w:szCs w:val="28"/>
                              </w:rPr>
                              <w:t xml:space="preserve"> </w:t>
                            </w:r>
                            <w:r w:rsidRPr="002245DE">
                              <w:rPr>
                                <w:b/>
                                <w:sz w:val="28"/>
                                <w:szCs w:val="28"/>
                              </w:rPr>
                              <w:t>Parents/Carers Voice</w:t>
                            </w:r>
                            <w:r w:rsidR="00E91D8D">
                              <w:rPr>
                                <w:b/>
                                <w:sz w:val="28"/>
                                <w:szCs w:val="28"/>
                              </w:rPr>
                              <w:t xml:space="preserve"> </w:t>
                            </w:r>
                            <w:r w:rsidR="00180C13">
                              <w:rPr>
                                <w:b/>
                                <w:sz w:val="28"/>
                                <w:szCs w:val="28"/>
                              </w:rPr>
                              <w:t>– comments regarding the anti-bullying</w:t>
                            </w:r>
                            <w:r w:rsidR="00BC7CE1">
                              <w:rPr>
                                <w:b/>
                                <w:sz w:val="28"/>
                                <w:szCs w:val="28"/>
                              </w:rPr>
                              <w:t xml:space="preserve"> </w:t>
                            </w:r>
                            <w:r w:rsidR="00180C13">
                              <w:rPr>
                                <w:b/>
                                <w:sz w:val="28"/>
                                <w:szCs w:val="28"/>
                              </w:rPr>
                              <w:t>policy</w:t>
                            </w:r>
                          </w:p>
                          <w:p w14:paraId="733ACF12" w14:textId="2A00EB7C" w:rsidR="00180C13" w:rsidRDefault="006049FB" w:rsidP="00180C13">
                            <w:pPr>
                              <w:spacing w:after="0"/>
                              <w:jc w:val="center"/>
                              <w:rPr>
                                <w:bCs/>
                              </w:rPr>
                            </w:pPr>
                            <w:r>
                              <w:rPr>
                                <w:bCs/>
                              </w:rPr>
                              <w:t xml:space="preserve">‘Thank you for sharing this with us, it is important that we are aware </w:t>
                            </w:r>
                            <w:r w:rsidR="006648D4">
                              <w:rPr>
                                <w:bCs/>
                              </w:rPr>
                              <w:t>what support is offered in school if a child is bullied’</w:t>
                            </w:r>
                          </w:p>
                          <w:p w14:paraId="182348D2" w14:textId="697CB2FE" w:rsidR="006648D4" w:rsidRDefault="00423B61" w:rsidP="00180C13">
                            <w:pPr>
                              <w:spacing w:after="0"/>
                              <w:jc w:val="center"/>
                              <w:rPr>
                                <w:bCs/>
                              </w:rPr>
                            </w:pPr>
                            <w:r>
                              <w:rPr>
                                <w:bCs/>
                              </w:rPr>
                              <w:t>‘I like the strategies that are mentioned such as drama and role play’</w:t>
                            </w:r>
                          </w:p>
                          <w:p w14:paraId="780662E4" w14:textId="3D23EC0A" w:rsidR="00FE7F4E" w:rsidRDefault="00FE7F4E" w:rsidP="00180C13">
                            <w:pPr>
                              <w:spacing w:after="0"/>
                              <w:jc w:val="center"/>
                              <w:rPr>
                                <w:bCs/>
                              </w:rPr>
                            </w:pPr>
                            <w:r>
                              <w:rPr>
                                <w:bCs/>
                              </w:rPr>
                              <w:t xml:space="preserve">‘I </w:t>
                            </w:r>
                            <w:r w:rsidR="00AC09B2">
                              <w:rPr>
                                <w:bCs/>
                              </w:rPr>
                              <w:t>am grateful for the online sites at the end -</w:t>
                            </w:r>
                            <w:r w:rsidR="00BC7CE1">
                              <w:rPr>
                                <w:bCs/>
                              </w:rPr>
                              <w:t xml:space="preserve"> </w:t>
                            </w:r>
                            <w:r w:rsidR="00AC09B2">
                              <w:rPr>
                                <w:bCs/>
                              </w:rPr>
                              <w:t>that we as parents can visit.’</w:t>
                            </w:r>
                          </w:p>
                          <w:p w14:paraId="5B460C22" w14:textId="77777777" w:rsidR="00423B61" w:rsidRPr="00180C13" w:rsidRDefault="00423B61" w:rsidP="00180C13">
                            <w:pPr>
                              <w:spacing w:after="0"/>
                              <w:jc w:val="center"/>
                              <w:rPr>
                                <w:bCs/>
                              </w:rPr>
                            </w:pPr>
                          </w:p>
                          <w:p w14:paraId="4EC936DE" w14:textId="40D80A5B" w:rsidR="005D714E" w:rsidRPr="00FD2D69" w:rsidRDefault="005D714E" w:rsidP="00BB23B4">
                            <w:pPr>
                              <w:spacing w:after="0" w:line="240" w:lineRule="auto"/>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4E4EB" id="_x0000_s1038" type="#_x0000_t202" style="position:absolute;margin-left:13.5pt;margin-top:109.75pt;width:417pt;height:12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">
                <v:textbox>
                  <w:txbxContent>
                    <w:p w14:paraId="4EE75D50" w14:textId="298BA52F" w:rsidR="002F68B7" w:rsidRDefault="002F68B7" w:rsidP="00180C13">
                      <w:pPr>
                        <w:spacing w:after="0"/>
                        <w:jc w:val="center"/>
                        <w:rPr>
                          <w:b/>
                          <w:sz w:val="28"/>
                          <w:szCs w:val="28"/>
                        </w:rPr>
                      </w:pPr>
                      <w:bookmarkStart w:id="8" w:name="_Hlk126502792"/>
                      <w:bookmarkEnd w:id="8"/>
                      <w:r w:rsidRPr="002245DE">
                        <w:rPr>
                          <w:noProof/>
                          <w:sz w:val="28"/>
                          <w:szCs w:val="28"/>
                        </w:rPr>
                        <w:drawing>
                          <wp:inline distT="0" distB="0" distL="0" distR="0" wp14:anchorId="154DF568" wp14:editId="632E7A69">
                            <wp:extent cx="457200" cy="457200"/>
                            <wp:effectExtent l="0" t="0" r="0" b="0"/>
                            <wp:docPr id="14" name="Graphic 14"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t.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57200" cy="457200"/>
                                    </a:xfrm>
                                    <a:prstGeom prst="rect">
                                      <a:avLst/>
                                    </a:prstGeom>
                                  </pic:spPr>
                                </pic:pic>
                              </a:graphicData>
                            </a:graphic>
                          </wp:inline>
                        </w:drawing>
                      </w:r>
                      <w:r w:rsidRPr="002F68B7">
                        <w:rPr>
                          <w:b/>
                          <w:sz w:val="28"/>
                          <w:szCs w:val="28"/>
                        </w:rPr>
                        <w:t xml:space="preserve"> </w:t>
                      </w:r>
                      <w:r w:rsidRPr="002245DE">
                        <w:rPr>
                          <w:b/>
                          <w:sz w:val="28"/>
                          <w:szCs w:val="28"/>
                        </w:rPr>
                        <w:t>Parents/Carers Voice</w:t>
                      </w:r>
                      <w:r w:rsidR="00E91D8D">
                        <w:rPr>
                          <w:b/>
                          <w:sz w:val="28"/>
                          <w:szCs w:val="28"/>
                        </w:rPr>
                        <w:t xml:space="preserve"> </w:t>
                      </w:r>
                      <w:r w:rsidR="00180C13">
                        <w:rPr>
                          <w:b/>
                          <w:sz w:val="28"/>
                          <w:szCs w:val="28"/>
                        </w:rPr>
                        <w:t>– comments regarding the anti-bullying</w:t>
                      </w:r>
                      <w:r w:rsidR="00BC7CE1">
                        <w:rPr>
                          <w:b/>
                          <w:sz w:val="28"/>
                          <w:szCs w:val="28"/>
                        </w:rPr>
                        <w:t xml:space="preserve"> </w:t>
                      </w:r>
                      <w:r w:rsidR="00180C13">
                        <w:rPr>
                          <w:b/>
                          <w:sz w:val="28"/>
                          <w:szCs w:val="28"/>
                        </w:rPr>
                        <w:t>policy</w:t>
                      </w:r>
                    </w:p>
                    <w:p w14:paraId="733ACF12" w14:textId="2A00EB7C" w:rsidR="00180C13" w:rsidRDefault="006049FB" w:rsidP="00180C13">
                      <w:pPr>
                        <w:spacing w:after="0"/>
                        <w:jc w:val="center"/>
                        <w:rPr>
                          <w:bCs/>
                        </w:rPr>
                      </w:pPr>
                      <w:r>
                        <w:rPr>
                          <w:bCs/>
                        </w:rPr>
                        <w:t xml:space="preserve">‘Thank you for sharing this with us, it is important that we are aware </w:t>
                      </w:r>
                      <w:r w:rsidR="006648D4">
                        <w:rPr>
                          <w:bCs/>
                        </w:rPr>
                        <w:t>what support is offered in school if a child is bullied’</w:t>
                      </w:r>
                    </w:p>
                    <w:p w14:paraId="182348D2" w14:textId="697CB2FE" w:rsidR="006648D4" w:rsidRDefault="00423B61" w:rsidP="00180C13">
                      <w:pPr>
                        <w:spacing w:after="0"/>
                        <w:jc w:val="center"/>
                        <w:rPr>
                          <w:bCs/>
                        </w:rPr>
                      </w:pPr>
                      <w:r>
                        <w:rPr>
                          <w:bCs/>
                        </w:rPr>
                        <w:t>‘I like the strategies that are mentioned such as drama and role play’</w:t>
                      </w:r>
                    </w:p>
                    <w:p w14:paraId="780662E4" w14:textId="3D23EC0A" w:rsidR="00FE7F4E" w:rsidRDefault="00FE7F4E" w:rsidP="00180C13">
                      <w:pPr>
                        <w:spacing w:after="0"/>
                        <w:jc w:val="center"/>
                        <w:rPr>
                          <w:bCs/>
                        </w:rPr>
                      </w:pPr>
                      <w:r>
                        <w:rPr>
                          <w:bCs/>
                        </w:rPr>
                        <w:t xml:space="preserve">‘I </w:t>
                      </w:r>
                      <w:r w:rsidR="00AC09B2">
                        <w:rPr>
                          <w:bCs/>
                        </w:rPr>
                        <w:t>am grateful for the online sites at the end -</w:t>
                      </w:r>
                      <w:r w:rsidR="00BC7CE1">
                        <w:rPr>
                          <w:bCs/>
                        </w:rPr>
                        <w:t xml:space="preserve"> </w:t>
                      </w:r>
                      <w:r w:rsidR="00AC09B2">
                        <w:rPr>
                          <w:bCs/>
                        </w:rPr>
                        <w:t>that we as parents can visit.’</w:t>
                      </w:r>
                    </w:p>
                    <w:p w14:paraId="5B460C22" w14:textId="77777777" w:rsidR="00423B61" w:rsidRPr="00180C13" w:rsidRDefault="00423B61" w:rsidP="00180C13">
                      <w:pPr>
                        <w:spacing w:after="0"/>
                        <w:jc w:val="center"/>
                        <w:rPr>
                          <w:bCs/>
                        </w:rPr>
                      </w:pPr>
                    </w:p>
                    <w:p w14:paraId="4EC936DE" w14:textId="40D80A5B" w:rsidR="005D714E" w:rsidRPr="00FD2D69" w:rsidRDefault="005D714E" w:rsidP="00BB23B4">
                      <w:pPr>
                        <w:spacing w:after="0" w:line="240" w:lineRule="auto"/>
                        <w:rPr>
                          <w:rFonts w:cstheme="minorHAnsi"/>
                        </w:rPr>
                      </w:pPr>
                    </w:p>
                  </w:txbxContent>
                </v:textbox>
                <w10:wrap type="square"/>
              </v:shape>
            </w:pict>
          </mc:Fallback>
        </mc:AlternateContent>
      </w:r>
    </w:p>
    <w:sectPr w:rsidR="00051D21" w:rsidRPr="00051D21" w:rsidSect="00D16EA4">
      <w:footerReference w:type="default" r:id="rId38"/>
      <w:pgSz w:w="11906" w:h="16838"/>
      <w:pgMar w:top="0" w:right="0" w:bottom="851" w:left="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CFAC4" w14:textId="77777777" w:rsidR="002E6112" w:rsidRDefault="002E6112" w:rsidP="00662B6E">
      <w:pPr>
        <w:spacing w:after="0" w:line="240" w:lineRule="auto"/>
      </w:pPr>
      <w:r>
        <w:separator/>
      </w:r>
    </w:p>
  </w:endnote>
  <w:endnote w:type="continuationSeparator" w:id="0">
    <w:p w14:paraId="5AD19BEA" w14:textId="77777777" w:rsidR="002E6112" w:rsidRDefault="002E6112" w:rsidP="0066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hildline-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C899" w14:textId="517A0558" w:rsidR="00662B6E" w:rsidRPr="009D40DE" w:rsidRDefault="00662B6E" w:rsidP="00D16EA4">
    <w:pPr>
      <w:pStyle w:val="Footer"/>
      <w:shd w:val="clear" w:color="auto" w:fill="FFFFFF" w:themeFill="background1"/>
      <w:rPr>
        <w:b/>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A3C3" w14:textId="77777777" w:rsidR="002E6112" w:rsidRDefault="002E6112" w:rsidP="00662B6E">
      <w:pPr>
        <w:spacing w:after="0" w:line="240" w:lineRule="auto"/>
      </w:pPr>
      <w:r>
        <w:separator/>
      </w:r>
    </w:p>
  </w:footnote>
  <w:footnote w:type="continuationSeparator" w:id="0">
    <w:p w14:paraId="2B7614E1" w14:textId="77777777" w:rsidR="002E6112" w:rsidRDefault="002E6112" w:rsidP="00662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C3A"/>
    <w:multiLevelType w:val="hybridMultilevel"/>
    <w:tmpl w:val="F154A754"/>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 w15:restartNumberingAfterBreak="0">
    <w:nsid w:val="0AE77CD1"/>
    <w:multiLevelType w:val="hybridMultilevel"/>
    <w:tmpl w:val="4B5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25AEE"/>
    <w:multiLevelType w:val="hybridMultilevel"/>
    <w:tmpl w:val="3A0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E0F36"/>
    <w:multiLevelType w:val="hybridMultilevel"/>
    <w:tmpl w:val="C658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34D1B"/>
    <w:multiLevelType w:val="hybridMultilevel"/>
    <w:tmpl w:val="8FF6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900B5"/>
    <w:multiLevelType w:val="hybridMultilevel"/>
    <w:tmpl w:val="B044998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6" w15:restartNumberingAfterBreak="0">
    <w:nsid w:val="2DEB5F49"/>
    <w:multiLevelType w:val="multilevel"/>
    <w:tmpl w:val="5C8C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A600B"/>
    <w:multiLevelType w:val="hybridMultilevel"/>
    <w:tmpl w:val="B12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E6CEE"/>
    <w:multiLevelType w:val="hybridMultilevel"/>
    <w:tmpl w:val="D47C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6745E"/>
    <w:multiLevelType w:val="hybridMultilevel"/>
    <w:tmpl w:val="D800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E202D"/>
    <w:multiLevelType w:val="hybridMultilevel"/>
    <w:tmpl w:val="103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47BF"/>
    <w:multiLevelType w:val="hybridMultilevel"/>
    <w:tmpl w:val="5D50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957A49"/>
    <w:multiLevelType w:val="multilevel"/>
    <w:tmpl w:val="4C5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A73D6"/>
    <w:multiLevelType w:val="hybridMultilevel"/>
    <w:tmpl w:val="2ADEF9D2"/>
    <w:lvl w:ilvl="0" w:tplc="425881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E52F5"/>
    <w:multiLevelType w:val="hybridMultilevel"/>
    <w:tmpl w:val="35FE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F75B9"/>
    <w:multiLevelType w:val="multilevel"/>
    <w:tmpl w:val="2256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4"/>
  </w:num>
  <w:num w:numId="4">
    <w:abstractNumId w:val="0"/>
  </w:num>
  <w:num w:numId="5">
    <w:abstractNumId w:val="12"/>
  </w:num>
  <w:num w:numId="6">
    <w:abstractNumId w:val="5"/>
  </w:num>
  <w:num w:numId="7">
    <w:abstractNumId w:val="2"/>
  </w:num>
  <w:num w:numId="8">
    <w:abstractNumId w:val="11"/>
  </w:num>
  <w:num w:numId="9">
    <w:abstractNumId w:val="15"/>
  </w:num>
  <w:num w:numId="10">
    <w:abstractNumId w:val="8"/>
  </w:num>
  <w:num w:numId="11">
    <w:abstractNumId w:val="4"/>
  </w:num>
  <w:num w:numId="12">
    <w:abstractNumId w:val="1"/>
  </w:num>
  <w:num w:numId="13">
    <w:abstractNumId w:val="6"/>
  </w:num>
  <w:num w:numId="14">
    <w:abstractNumId w:val="3"/>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f9f,#fcc,#ffc,white,#ffe5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8F"/>
    <w:rsid w:val="0000026C"/>
    <w:rsid w:val="000005A4"/>
    <w:rsid w:val="00000764"/>
    <w:rsid w:val="00005402"/>
    <w:rsid w:val="00012576"/>
    <w:rsid w:val="00013A06"/>
    <w:rsid w:val="00021F61"/>
    <w:rsid w:val="00026D65"/>
    <w:rsid w:val="00026E7E"/>
    <w:rsid w:val="00036B2A"/>
    <w:rsid w:val="00037FE6"/>
    <w:rsid w:val="00041285"/>
    <w:rsid w:val="00041E1A"/>
    <w:rsid w:val="00051D21"/>
    <w:rsid w:val="00072B4B"/>
    <w:rsid w:val="00077646"/>
    <w:rsid w:val="0008436C"/>
    <w:rsid w:val="0008538F"/>
    <w:rsid w:val="000858E2"/>
    <w:rsid w:val="000873B1"/>
    <w:rsid w:val="000A0783"/>
    <w:rsid w:val="000A1A41"/>
    <w:rsid w:val="000A5D2D"/>
    <w:rsid w:val="000A6D2C"/>
    <w:rsid w:val="000A70EA"/>
    <w:rsid w:val="000B5D0E"/>
    <w:rsid w:val="000C2F70"/>
    <w:rsid w:val="000C55E7"/>
    <w:rsid w:val="000C6882"/>
    <w:rsid w:val="000C70BD"/>
    <w:rsid w:val="000C79E3"/>
    <w:rsid w:val="000D167A"/>
    <w:rsid w:val="000D1CFC"/>
    <w:rsid w:val="000D3B9B"/>
    <w:rsid w:val="000F06CF"/>
    <w:rsid w:val="000F42C5"/>
    <w:rsid w:val="000F47C4"/>
    <w:rsid w:val="0010078A"/>
    <w:rsid w:val="00100B28"/>
    <w:rsid w:val="00101A97"/>
    <w:rsid w:val="00101C52"/>
    <w:rsid w:val="0010291D"/>
    <w:rsid w:val="00103871"/>
    <w:rsid w:val="0010660E"/>
    <w:rsid w:val="001125E9"/>
    <w:rsid w:val="001141A8"/>
    <w:rsid w:val="00120BE5"/>
    <w:rsid w:val="001225D6"/>
    <w:rsid w:val="001305D5"/>
    <w:rsid w:val="00131D41"/>
    <w:rsid w:val="001413B2"/>
    <w:rsid w:val="00155C30"/>
    <w:rsid w:val="00156562"/>
    <w:rsid w:val="00157E98"/>
    <w:rsid w:val="001605E4"/>
    <w:rsid w:val="00166EF2"/>
    <w:rsid w:val="00171469"/>
    <w:rsid w:val="001748F4"/>
    <w:rsid w:val="001756DD"/>
    <w:rsid w:val="00180C13"/>
    <w:rsid w:val="00181ABF"/>
    <w:rsid w:val="00182F06"/>
    <w:rsid w:val="00187B93"/>
    <w:rsid w:val="00192949"/>
    <w:rsid w:val="00197A7B"/>
    <w:rsid w:val="001A2568"/>
    <w:rsid w:val="001A31A6"/>
    <w:rsid w:val="001B3021"/>
    <w:rsid w:val="001B6456"/>
    <w:rsid w:val="001C1D9E"/>
    <w:rsid w:val="001C432D"/>
    <w:rsid w:val="001C4948"/>
    <w:rsid w:val="001C6032"/>
    <w:rsid w:val="001D1FF6"/>
    <w:rsid w:val="001D32FC"/>
    <w:rsid w:val="001E46E9"/>
    <w:rsid w:val="001F32CD"/>
    <w:rsid w:val="001F65C2"/>
    <w:rsid w:val="00206046"/>
    <w:rsid w:val="002069A2"/>
    <w:rsid w:val="00217C3F"/>
    <w:rsid w:val="002235E1"/>
    <w:rsid w:val="00223A05"/>
    <w:rsid w:val="002245DE"/>
    <w:rsid w:val="0024081D"/>
    <w:rsid w:val="002416AE"/>
    <w:rsid w:val="00243260"/>
    <w:rsid w:val="0024563B"/>
    <w:rsid w:val="00246EB4"/>
    <w:rsid w:val="00247AA2"/>
    <w:rsid w:val="00247D95"/>
    <w:rsid w:val="00250DB8"/>
    <w:rsid w:val="002531A0"/>
    <w:rsid w:val="00253ED1"/>
    <w:rsid w:val="00254AE1"/>
    <w:rsid w:val="00256B55"/>
    <w:rsid w:val="00266285"/>
    <w:rsid w:val="00267B29"/>
    <w:rsid w:val="00267BB8"/>
    <w:rsid w:val="0027281A"/>
    <w:rsid w:val="002805E3"/>
    <w:rsid w:val="00285E8F"/>
    <w:rsid w:val="0029055E"/>
    <w:rsid w:val="00293753"/>
    <w:rsid w:val="00293E55"/>
    <w:rsid w:val="002A0415"/>
    <w:rsid w:val="002A4504"/>
    <w:rsid w:val="002A45CB"/>
    <w:rsid w:val="002A665E"/>
    <w:rsid w:val="002B05F0"/>
    <w:rsid w:val="002B494C"/>
    <w:rsid w:val="002C24E4"/>
    <w:rsid w:val="002C394B"/>
    <w:rsid w:val="002C70E1"/>
    <w:rsid w:val="002D0F64"/>
    <w:rsid w:val="002E0F45"/>
    <w:rsid w:val="002E6112"/>
    <w:rsid w:val="002F68B7"/>
    <w:rsid w:val="002F6BBB"/>
    <w:rsid w:val="002F6D3D"/>
    <w:rsid w:val="00302B14"/>
    <w:rsid w:val="00304E46"/>
    <w:rsid w:val="00312A81"/>
    <w:rsid w:val="003159C1"/>
    <w:rsid w:val="0033043C"/>
    <w:rsid w:val="00330C26"/>
    <w:rsid w:val="003326D4"/>
    <w:rsid w:val="00332F1F"/>
    <w:rsid w:val="00333B81"/>
    <w:rsid w:val="003435C0"/>
    <w:rsid w:val="003465D3"/>
    <w:rsid w:val="00352C07"/>
    <w:rsid w:val="00353D54"/>
    <w:rsid w:val="003540C9"/>
    <w:rsid w:val="00354569"/>
    <w:rsid w:val="003573BE"/>
    <w:rsid w:val="0036297A"/>
    <w:rsid w:val="0037074D"/>
    <w:rsid w:val="00373E34"/>
    <w:rsid w:val="003838C3"/>
    <w:rsid w:val="0038560F"/>
    <w:rsid w:val="003873B0"/>
    <w:rsid w:val="0039651A"/>
    <w:rsid w:val="003A38DD"/>
    <w:rsid w:val="003B219C"/>
    <w:rsid w:val="003B54B3"/>
    <w:rsid w:val="003C444A"/>
    <w:rsid w:val="003D0F4C"/>
    <w:rsid w:val="003D527A"/>
    <w:rsid w:val="003E0131"/>
    <w:rsid w:val="003E44BA"/>
    <w:rsid w:val="003E522F"/>
    <w:rsid w:val="003F1340"/>
    <w:rsid w:val="003F7C1D"/>
    <w:rsid w:val="004130F2"/>
    <w:rsid w:val="00413C3B"/>
    <w:rsid w:val="00414921"/>
    <w:rsid w:val="00416716"/>
    <w:rsid w:val="00423B61"/>
    <w:rsid w:val="004279A3"/>
    <w:rsid w:val="00431BA4"/>
    <w:rsid w:val="00436A8A"/>
    <w:rsid w:val="0044390F"/>
    <w:rsid w:val="004446A1"/>
    <w:rsid w:val="00454D51"/>
    <w:rsid w:val="004578FF"/>
    <w:rsid w:val="00465118"/>
    <w:rsid w:val="00470A34"/>
    <w:rsid w:val="00496491"/>
    <w:rsid w:val="004A1633"/>
    <w:rsid w:val="004A6B7E"/>
    <w:rsid w:val="004B10C5"/>
    <w:rsid w:val="004B479E"/>
    <w:rsid w:val="004C09A0"/>
    <w:rsid w:val="004C1FCD"/>
    <w:rsid w:val="004C2499"/>
    <w:rsid w:val="004C4081"/>
    <w:rsid w:val="004C7688"/>
    <w:rsid w:val="004D6A0C"/>
    <w:rsid w:val="004E5821"/>
    <w:rsid w:val="004E60BD"/>
    <w:rsid w:val="004F0F83"/>
    <w:rsid w:val="00502DF4"/>
    <w:rsid w:val="0050374D"/>
    <w:rsid w:val="0050430E"/>
    <w:rsid w:val="00504CF8"/>
    <w:rsid w:val="00521292"/>
    <w:rsid w:val="00522359"/>
    <w:rsid w:val="005235EB"/>
    <w:rsid w:val="00536BF5"/>
    <w:rsid w:val="00537BD0"/>
    <w:rsid w:val="0055216B"/>
    <w:rsid w:val="00555B94"/>
    <w:rsid w:val="00563581"/>
    <w:rsid w:val="00581B1E"/>
    <w:rsid w:val="00585E63"/>
    <w:rsid w:val="00593C64"/>
    <w:rsid w:val="0059664E"/>
    <w:rsid w:val="005A2E7B"/>
    <w:rsid w:val="005A6C70"/>
    <w:rsid w:val="005B113C"/>
    <w:rsid w:val="005B3300"/>
    <w:rsid w:val="005B653D"/>
    <w:rsid w:val="005C2651"/>
    <w:rsid w:val="005D293C"/>
    <w:rsid w:val="005D714E"/>
    <w:rsid w:val="005D78EF"/>
    <w:rsid w:val="005E103B"/>
    <w:rsid w:val="005E5BB0"/>
    <w:rsid w:val="005F44C1"/>
    <w:rsid w:val="00600B19"/>
    <w:rsid w:val="006049FB"/>
    <w:rsid w:val="00610C1C"/>
    <w:rsid w:val="00614AD0"/>
    <w:rsid w:val="00614BAD"/>
    <w:rsid w:val="00623ED2"/>
    <w:rsid w:val="00625013"/>
    <w:rsid w:val="006316E9"/>
    <w:rsid w:val="00632F54"/>
    <w:rsid w:val="00637FC5"/>
    <w:rsid w:val="006412C9"/>
    <w:rsid w:val="006436B3"/>
    <w:rsid w:val="00650894"/>
    <w:rsid w:val="00662B6E"/>
    <w:rsid w:val="006648D4"/>
    <w:rsid w:val="00673088"/>
    <w:rsid w:val="0067381A"/>
    <w:rsid w:val="00680C8C"/>
    <w:rsid w:val="0069214D"/>
    <w:rsid w:val="00694270"/>
    <w:rsid w:val="006A0054"/>
    <w:rsid w:val="006A3004"/>
    <w:rsid w:val="006B198A"/>
    <w:rsid w:val="006B32D0"/>
    <w:rsid w:val="006B48C9"/>
    <w:rsid w:val="006B56B6"/>
    <w:rsid w:val="006C2B3A"/>
    <w:rsid w:val="006C3EA8"/>
    <w:rsid w:val="006C6302"/>
    <w:rsid w:val="006C6D0E"/>
    <w:rsid w:val="006D4367"/>
    <w:rsid w:val="006D6603"/>
    <w:rsid w:val="006D67DD"/>
    <w:rsid w:val="006D7741"/>
    <w:rsid w:val="006E039C"/>
    <w:rsid w:val="006E3060"/>
    <w:rsid w:val="006E4514"/>
    <w:rsid w:val="006E7DB6"/>
    <w:rsid w:val="006E7FF2"/>
    <w:rsid w:val="006F0DD5"/>
    <w:rsid w:val="006F5935"/>
    <w:rsid w:val="0070305C"/>
    <w:rsid w:val="00705C76"/>
    <w:rsid w:val="00705E5E"/>
    <w:rsid w:val="00710B48"/>
    <w:rsid w:val="00711CB2"/>
    <w:rsid w:val="00722B6B"/>
    <w:rsid w:val="00730818"/>
    <w:rsid w:val="00730DE2"/>
    <w:rsid w:val="00736DF5"/>
    <w:rsid w:val="007370F5"/>
    <w:rsid w:val="00740FF1"/>
    <w:rsid w:val="007423DC"/>
    <w:rsid w:val="00744172"/>
    <w:rsid w:val="00752796"/>
    <w:rsid w:val="00754410"/>
    <w:rsid w:val="007618E2"/>
    <w:rsid w:val="00763252"/>
    <w:rsid w:val="0078732E"/>
    <w:rsid w:val="007927E2"/>
    <w:rsid w:val="00792B47"/>
    <w:rsid w:val="007A0B53"/>
    <w:rsid w:val="007C0CD9"/>
    <w:rsid w:val="007C1855"/>
    <w:rsid w:val="007C3360"/>
    <w:rsid w:val="007D10DB"/>
    <w:rsid w:val="007E091A"/>
    <w:rsid w:val="007E1EA9"/>
    <w:rsid w:val="007E31CB"/>
    <w:rsid w:val="007F4B5F"/>
    <w:rsid w:val="00811766"/>
    <w:rsid w:val="00814786"/>
    <w:rsid w:val="008147BE"/>
    <w:rsid w:val="00816581"/>
    <w:rsid w:val="008358BC"/>
    <w:rsid w:val="00863237"/>
    <w:rsid w:val="0086392A"/>
    <w:rsid w:val="008775F4"/>
    <w:rsid w:val="00890FDB"/>
    <w:rsid w:val="008960A1"/>
    <w:rsid w:val="00897E4E"/>
    <w:rsid w:val="00897FD2"/>
    <w:rsid w:val="008A150A"/>
    <w:rsid w:val="008A4883"/>
    <w:rsid w:val="008B6076"/>
    <w:rsid w:val="008C7C10"/>
    <w:rsid w:val="008D079B"/>
    <w:rsid w:val="008D4DAF"/>
    <w:rsid w:val="008E01D3"/>
    <w:rsid w:val="008E4534"/>
    <w:rsid w:val="008F09CC"/>
    <w:rsid w:val="008F5589"/>
    <w:rsid w:val="009058DC"/>
    <w:rsid w:val="00911029"/>
    <w:rsid w:val="0091186A"/>
    <w:rsid w:val="009143CE"/>
    <w:rsid w:val="00915BE2"/>
    <w:rsid w:val="009178B5"/>
    <w:rsid w:val="00925D00"/>
    <w:rsid w:val="00931D79"/>
    <w:rsid w:val="009347AA"/>
    <w:rsid w:val="00947480"/>
    <w:rsid w:val="00960CB6"/>
    <w:rsid w:val="0096135F"/>
    <w:rsid w:val="009640B2"/>
    <w:rsid w:val="00974617"/>
    <w:rsid w:val="0097762E"/>
    <w:rsid w:val="0098382F"/>
    <w:rsid w:val="00983DFF"/>
    <w:rsid w:val="00984116"/>
    <w:rsid w:val="00984234"/>
    <w:rsid w:val="009866F9"/>
    <w:rsid w:val="00986900"/>
    <w:rsid w:val="00986A61"/>
    <w:rsid w:val="009A1900"/>
    <w:rsid w:val="009B0FC1"/>
    <w:rsid w:val="009B1841"/>
    <w:rsid w:val="009B6D49"/>
    <w:rsid w:val="009B7880"/>
    <w:rsid w:val="009C0F0D"/>
    <w:rsid w:val="009C4F1D"/>
    <w:rsid w:val="009D0AB8"/>
    <w:rsid w:val="009D40DE"/>
    <w:rsid w:val="009D6D08"/>
    <w:rsid w:val="009E2D4E"/>
    <w:rsid w:val="009E45FF"/>
    <w:rsid w:val="009E64A4"/>
    <w:rsid w:val="009F1B94"/>
    <w:rsid w:val="00A06F7A"/>
    <w:rsid w:val="00A07BE7"/>
    <w:rsid w:val="00A12F73"/>
    <w:rsid w:val="00A27D51"/>
    <w:rsid w:val="00A346E0"/>
    <w:rsid w:val="00A370E4"/>
    <w:rsid w:val="00A42F5B"/>
    <w:rsid w:val="00A50688"/>
    <w:rsid w:val="00A539C6"/>
    <w:rsid w:val="00A53FC7"/>
    <w:rsid w:val="00A550BA"/>
    <w:rsid w:val="00A5631F"/>
    <w:rsid w:val="00A6045D"/>
    <w:rsid w:val="00A70FC8"/>
    <w:rsid w:val="00A72F18"/>
    <w:rsid w:val="00A73C18"/>
    <w:rsid w:val="00A8241E"/>
    <w:rsid w:val="00A92502"/>
    <w:rsid w:val="00A92B71"/>
    <w:rsid w:val="00A96A6B"/>
    <w:rsid w:val="00A977EA"/>
    <w:rsid w:val="00AC0086"/>
    <w:rsid w:val="00AC09B2"/>
    <w:rsid w:val="00AC6EA6"/>
    <w:rsid w:val="00AD4B98"/>
    <w:rsid w:val="00AD518F"/>
    <w:rsid w:val="00AD5F23"/>
    <w:rsid w:val="00AD6DE4"/>
    <w:rsid w:val="00AE3992"/>
    <w:rsid w:val="00AF42A1"/>
    <w:rsid w:val="00AF592E"/>
    <w:rsid w:val="00AF6438"/>
    <w:rsid w:val="00B0243C"/>
    <w:rsid w:val="00B02EA0"/>
    <w:rsid w:val="00B02FD2"/>
    <w:rsid w:val="00B04401"/>
    <w:rsid w:val="00B12286"/>
    <w:rsid w:val="00B13162"/>
    <w:rsid w:val="00B156A1"/>
    <w:rsid w:val="00B21350"/>
    <w:rsid w:val="00B24477"/>
    <w:rsid w:val="00B31C2F"/>
    <w:rsid w:val="00B42870"/>
    <w:rsid w:val="00B42B5F"/>
    <w:rsid w:val="00B51B1E"/>
    <w:rsid w:val="00B529F8"/>
    <w:rsid w:val="00B532B2"/>
    <w:rsid w:val="00B62995"/>
    <w:rsid w:val="00B7089F"/>
    <w:rsid w:val="00B7508E"/>
    <w:rsid w:val="00B76D2A"/>
    <w:rsid w:val="00B855CD"/>
    <w:rsid w:val="00B860DC"/>
    <w:rsid w:val="00B869A2"/>
    <w:rsid w:val="00B96EF4"/>
    <w:rsid w:val="00BA216B"/>
    <w:rsid w:val="00BA230C"/>
    <w:rsid w:val="00BB23B4"/>
    <w:rsid w:val="00BB3610"/>
    <w:rsid w:val="00BB63FC"/>
    <w:rsid w:val="00BC7CE1"/>
    <w:rsid w:val="00BD2427"/>
    <w:rsid w:val="00BD250C"/>
    <w:rsid w:val="00BD6406"/>
    <w:rsid w:val="00BF30AE"/>
    <w:rsid w:val="00BF701F"/>
    <w:rsid w:val="00C02C64"/>
    <w:rsid w:val="00C03953"/>
    <w:rsid w:val="00C0424D"/>
    <w:rsid w:val="00C05A36"/>
    <w:rsid w:val="00C10802"/>
    <w:rsid w:val="00C13BA4"/>
    <w:rsid w:val="00C15F22"/>
    <w:rsid w:val="00C16138"/>
    <w:rsid w:val="00C315D8"/>
    <w:rsid w:val="00C40A9A"/>
    <w:rsid w:val="00C40AF1"/>
    <w:rsid w:val="00C43A9D"/>
    <w:rsid w:val="00C53CE4"/>
    <w:rsid w:val="00C60A56"/>
    <w:rsid w:val="00C62C04"/>
    <w:rsid w:val="00C7160C"/>
    <w:rsid w:val="00C72260"/>
    <w:rsid w:val="00C77349"/>
    <w:rsid w:val="00C85215"/>
    <w:rsid w:val="00C8692D"/>
    <w:rsid w:val="00C86BC7"/>
    <w:rsid w:val="00CA2AF1"/>
    <w:rsid w:val="00CA3B29"/>
    <w:rsid w:val="00CB1414"/>
    <w:rsid w:val="00CB1AE2"/>
    <w:rsid w:val="00CB5EF6"/>
    <w:rsid w:val="00CC06D9"/>
    <w:rsid w:val="00CC3BE5"/>
    <w:rsid w:val="00CC762F"/>
    <w:rsid w:val="00CC7703"/>
    <w:rsid w:val="00CD2992"/>
    <w:rsid w:val="00CD3850"/>
    <w:rsid w:val="00CE1277"/>
    <w:rsid w:val="00CE18C1"/>
    <w:rsid w:val="00CE56C6"/>
    <w:rsid w:val="00CF29B2"/>
    <w:rsid w:val="00CF3F4E"/>
    <w:rsid w:val="00D00DDA"/>
    <w:rsid w:val="00D02DC0"/>
    <w:rsid w:val="00D11CE5"/>
    <w:rsid w:val="00D16EA4"/>
    <w:rsid w:val="00D323C8"/>
    <w:rsid w:val="00D35344"/>
    <w:rsid w:val="00D46E5A"/>
    <w:rsid w:val="00D57CDF"/>
    <w:rsid w:val="00D619E1"/>
    <w:rsid w:val="00D65D14"/>
    <w:rsid w:val="00D6700B"/>
    <w:rsid w:val="00D820F4"/>
    <w:rsid w:val="00D8232D"/>
    <w:rsid w:val="00D90D75"/>
    <w:rsid w:val="00D96ABF"/>
    <w:rsid w:val="00DA0D1F"/>
    <w:rsid w:val="00DA2268"/>
    <w:rsid w:val="00DA4023"/>
    <w:rsid w:val="00DA523E"/>
    <w:rsid w:val="00DB1869"/>
    <w:rsid w:val="00DC05DC"/>
    <w:rsid w:val="00DC0F33"/>
    <w:rsid w:val="00DC0F84"/>
    <w:rsid w:val="00DD0DA6"/>
    <w:rsid w:val="00DF2415"/>
    <w:rsid w:val="00DF60F8"/>
    <w:rsid w:val="00DF7BFE"/>
    <w:rsid w:val="00E033ED"/>
    <w:rsid w:val="00E04A18"/>
    <w:rsid w:val="00E0799A"/>
    <w:rsid w:val="00E14274"/>
    <w:rsid w:val="00E15EBE"/>
    <w:rsid w:val="00E224F4"/>
    <w:rsid w:val="00E26455"/>
    <w:rsid w:val="00E26CD5"/>
    <w:rsid w:val="00E3193A"/>
    <w:rsid w:val="00E31FAB"/>
    <w:rsid w:val="00E325B6"/>
    <w:rsid w:val="00E35999"/>
    <w:rsid w:val="00E35A61"/>
    <w:rsid w:val="00E54464"/>
    <w:rsid w:val="00E54E23"/>
    <w:rsid w:val="00E645DD"/>
    <w:rsid w:val="00E65A51"/>
    <w:rsid w:val="00E7209A"/>
    <w:rsid w:val="00E7281D"/>
    <w:rsid w:val="00E741AB"/>
    <w:rsid w:val="00E91D8D"/>
    <w:rsid w:val="00E932B1"/>
    <w:rsid w:val="00E96F8E"/>
    <w:rsid w:val="00EA0152"/>
    <w:rsid w:val="00EA3797"/>
    <w:rsid w:val="00EB0006"/>
    <w:rsid w:val="00EB11AE"/>
    <w:rsid w:val="00EB38F7"/>
    <w:rsid w:val="00EB3AFF"/>
    <w:rsid w:val="00EC70BA"/>
    <w:rsid w:val="00ED21E8"/>
    <w:rsid w:val="00EE55EE"/>
    <w:rsid w:val="00EF1EA6"/>
    <w:rsid w:val="00F01461"/>
    <w:rsid w:val="00F05E22"/>
    <w:rsid w:val="00F05F30"/>
    <w:rsid w:val="00F06984"/>
    <w:rsid w:val="00F07E3B"/>
    <w:rsid w:val="00F12DF2"/>
    <w:rsid w:val="00F236E0"/>
    <w:rsid w:val="00F470EC"/>
    <w:rsid w:val="00F5291D"/>
    <w:rsid w:val="00F529A2"/>
    <w:rsid w:val="00F63037"/>
    <w:rsid w:val="00F63490"/>
    <w:rsid w:val="00F63631"/>
    <w:rsid w:val="00F67B91"/>
    <w:rsid w:val="00F72B92"/>
    <w:rsid w:val="00F7397F"/>
    <w:rsid w:val="00F810BF"/>
    <w:rsid w:val="00F97B7B"/>
    <w:rsid w:val="00FA0BDD"/>
    <w:rsid w:val="00FA1DBE"/>
    <w:rsid w:val="00FA2983"/>
    <w:rsid w:val="00FA44B1"/>
    <w:rsid w:val="00FA4A3E"/>
    <w:rsid w:val="00FA76E6"/>
    <w:rsid w:val="00FB2537"/>
    <w:rsid w:val="00FB67F7"/>
    <w:rsid w:val="00FC2034"/>
    <w:rsid w:val="00FD01F8"/>
    <w:rsid w:val="00FD2C8B"/>
    <w:rsid w:val="00FD2D69"/>
    <w:rsid w:val="00FD304F"/>
    <w:rsid w:val="00FD3C21"/>
    <w:rsid w:val="00FD4864"/>
    <w:rsid w:val="00FD62F1"/>
    <w:rsid w:val="00FE03CD"/>
    <w:rsid w:val="00FE7F4E"/>
    <w:rsid w:val="00FF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f,#fcc,#ffc,white,#ffe5ff"/>
    </o:shapedefaults>
    <o:shapelayout v:ext="edit">
      <o:idmap v:ext="edit" data="1"/>
    </o:shapelayout>
  </w:shapeDefaults>
  <w:decimalSymbol w:val="."/>
  <w:listSeparator w:val=","/>
  <w14:docId w14:val="0F95DC09"/>
  <w15:chartTrackingRefBased/>
  <w15:docId w15:val="{0D7B9A5B-7431-4C1D-8278-DF841D8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E8F"/>
  </w:style>
  <w:style w:type="paragraph" w:styleId="BalloonText">
    <w:name w:val="Balloon Text"/>
    <w:basedOn w:val="Normal"/>
    <w:link w:val="BalloonTextChar"/>
    <w:uiPriority w:val="99"/>
    <w:semiHidden/>
    <w:unhideWhenUsed/>
    <w:rsid w:val="002A6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5E"/>
    <w:rPr>
      <w:rFonts w:ascii="Segoe UI" w:hAnsi="Segoe UI" w:cs="Segoe UI"/>
      <w:sz w:val="18"/>
      <w:szCs w:val="18"/>
    </w:rPr>
  </w:style>
  <w:style w:type="paragraph" w:styleId="ListParagraph">
    <w:name w:val="List Paragraph"/>
    <w:basedOn w:val="Normal"/>
    <w:uiPriority w:val="34"/>
    <w:qFormat/>
    <w:rsid w:val="002C394B"/>
    <w:pPr>
      <w:ind w:left="720"/>
      <w:contextualSpacing/>
    </w:pPr>
  </w:style>
  <w:style w:type="paragraph" w:styleId="Footer">
    <w:name w:val="footer"/>
    <w:basedOn w:val="Normal"/>
    <w:link w:val="FooterChar"/>
    <w:uiPriority w:val="99"/>
    <w:unhideWhenUsed/>
    <w:rsid w:val="00662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B6E"/>
  </w:style>
  <w:style w:type="character" w:styleId="Hyperlink">
    <w:name w:val="Hyperlink"/>
    <w:basedOn w:val="DefaultParagraphFont"/>
    <w:uiPriority w:val="99"/>
    <w:unhideWhenUsed/>
    <w:rsid w:val="00051D21"/>
    <w:rPr>
      <w:color w:val="0563C1" w:themeColor="hyperlink"/>
      <w:u w:val="single"/>
    </w:rPr>
  </w:style>
  <w:style w:type="paragraph" w:styleId="NoSpacing">
    <w:name w:val="No Spacing"/>
    <w:link w:val="NoSpacingChar"/>
    <w:uiPriority w:val="1"/>
    <w:qFormat/>
    <w:rsid w:val="00D16E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6EA4"/>
    <w:rPr>
      <w:rFonts w:eastAsiaTheme="minorEastAsia"/>
      <w:lang w:val="en-US"/>
    </w:rPr>
  </w:style>
  <w:style w:type="character" w:styleId="UnresolvedMention">
    <w:name w:val="Unresolved Mention"/>
    <w:basedOn w:val="DefaultParagraphFont"/>
    <w:uiPriority w:val="99"/>
    <w:semiHidden/>
    <w:unhideWhenUsed/>
    <w:rsid w:val="00E31FAB"/>
    <w:rPr>
      <w:color w:val="605E5C"/>
      <w:shd w:val="clear" w:color="auto" w:fill="E1DFDD"/>
    </w:rPr>
  </w:style>
  <w:style w:type="paragraph" w:customStyle="1" w:styleId="va-top">
    <w:name w:val="va-top"/>
    <w:basedOn w:val="Normal"/>
    <w:rsid w:val="00BD64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01F8"/>
  </w:style>
  <w:style w:type="paragraph" w:styleId="NormalWeb">
    <w:name w:val="Normal (Web)"/>
    <w:basedOn w:val="Normal"/>
    <w:uiPriority w:val="99"/>
    <w:semiHidden/>
    <w:unhideWhenUsed/>
    <w:rsid w:val="00F72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55C30"/>
    <w:rPr>
      <w:color w:val="954F72" w:themeColor="followedHyperlink"/>
      <w:u w:val="single"/>
    </w:rPr>
  </w:style>
  <w:style w:type="character" w:styleId="Strong">
    <w:name w:val="Strong"/>
    <w:basedOn w:val="DefaultParagraphFont"/>
    <w:uiPriority w:val="22"/>
    <w:qFormat/>
    <w:rsid w:val="00522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620">
      <w:bodyDiv w:val="1"/>
      <w:marLeft w:val="0"/>
      <w:marRight w:val="0"/>
      <w:marTop w:val="0"/>
      <w:marBottom w:val="0"/>
      <w:divBdr>
        <w:top w:val="none" w:sz="0" w:space="0" w:color="auto"/>
        <w:left w:val="none" w:sz="0" w:space="0" w:color="auto"/>
        <w:bottom w:val="none" w:sz="0" w:space="0" w:color="auto"/>
        <w:right w:val="none" w:sz="0" w:space="0" w:color="auto"/>
      </w:divBdr>
    </w:div>
    <w:div w:id="628366903">
      <w:bodyDiv w:val="1"/>
      <w:marLeft w:val="0"/>
      <w:marRight w:val="0"/>
      <w:marTop w:val="0"/>
      <w:marBottom w:val="0"/>
      <w:divBdr>
        <w:top w:val="none" w:sz="0" w:space="0" w:color="auto"/>
        <w:left w:val="none" w:sz="0" w:space="0" w:color="auto"/>
        <w:bottom w:val="none" w:sz="0" w:space="0" w:color="auto"/>
        <w:right w:val="none" w:sz="0" w:space="0" w:color="auto"/>
      </w:divBdr>
    </w:div>
    <w:div w:id="729116397">
      <w:bodyDiv w:val="1"/>
      <w:marLeft w:val="0"/>
      <w:marRight w:val="0"/>
      <w:marTop w:val="0"/>
      <w:marBottom w:val="0"/>
      <w:divBdr>
        <w:top w:val="none" w:sz="0" w:space="0" w:color="auto"/>
        <w:left w:val="none" w:sz="0" w:space="0" w:color="auto"/>
        <w:bottom w:val="none" w:sz="0" w:space="0" w:color="auto"/>
        <w:right w:val="none" w:sz="0" w:space="0" w:color="auto"/>
      </w:divBdr>
    </w:div>
    <w:div w:id="845709090">
      <w:bodyDiv w:val="1"/>
      <w:marLeft w:val="0"/>
      <w:marRight w:val="0"/>
      <w:marTop w:val="0"/>
      <w:marBottom w:val="0"/>
      <w:divBdr>
        <w:top w:val="none" w:sz="0" w:space="0" w:color="auto"/>
        <w:left w:val="none" w:sz="0" w:space="0" w:color="auto"/>
        <w:bottom w:val="none" w:sz="0" w:space="0" w:color="auto"/>
        <w:right w:val="none" w:sz="0" w:space="0" w:color="auto"/>
      </w:divBdr>
    </w:div>
    <w:div w:id="921527918">
      <w:bodyDiv w:val="1"/>
      <w:marLeft w:val="0"/>
      <w:marRight w:val="0"/>
      <w:marTop w:val="0"/>
      <w:marBottom w:val="0"/>
      <w:divBdr>
        <w:top w:val="none" w:sz="0" w:space="0" w:color="auto"/>
        <w:left w:val="none" w:sz="0" w:space="0" w:color="auto"/>
        <w:bottom w:val="none" w:sz="0" w:space="0" w:color="auto"/>
        <w:right w:val="none" w:sz="0" w:space="0" w:color="auto"/>
      </w:divBdr>
    </w:div>
    <w:div w:id="1057632996">
      <w:bodyDiv w:val="1"/>
      <w:marLeft w:val="0"/>
      <w:marRight w:val="0"/>
      <w:marTop w:val="0"/>
      <w:marBottom w:val="0"/>
      <w:divBdr>
        <w:top w:val="none" w:sz="0" w:space="0" w:color="auto"/>
        <w:left w:val="none" w:sz="0" w:space="0" w:color="auto"/>
        <w:bottom w:val="none" w:sz="0" w:space="0" w:color="auto"/>
        <w:right w:val="none" w:sz="0" w:space="0" w:color="auto"/>
      </w:divBdr>
    </w:div>
    <w:div w:id="1402367616">
      <w:bodyDiv w:val="1"/>
      <w:marLeft w:val="0"/>
      <w:marRight w:val="0"/>
      <w:marTop w:val="0"/>
      <w:marBottom w:val="0"/>
      <w:divBdr>
        <w:top w:val="none" w:sz="0" w:space="0" w:color="auto"/>
        <w:left w:val="none" w:sz="0" w:space="0" w:color="auto"/>
        <w:bottom w:val="none" w:sz="0" w:space="0" w:color="auto"/>
        <w:right w:val="none" w:sz="0" w:space="0" w:color="auto"/>
      </w:divBdr>
      <w:divsChild>
        <w:div w:id="1951938543">
          <w:marLeft w:val="0"/>
          <w:marRight w:val="0"/>
          <w:marTop w:val="0"/>
          <w:marBottom w:val="0"/>
          <w:divBdr>
            <w:top w:val="none" w:sz="0" w:space="0" w:color="auto"/>
            <w:left w:val="none" w:sz="0" w:space="0" w:color="auto"/>
            <w:bottom w:val="none" w:sz="0" w:space="0" w:color="auto"/>
            <w:right w:val="none" w:sz="0" w:space="0" w:color="auto"/>
          </w:divBdr>
        </w:div>
      </w:divsChild>
    </w:div>
    <w:div w:id="183772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40.png"/><Relationship Id="rId26" Type="http://schemas.openxmlformats.org/officeDocument/2006/relationships/hyperlink" Target="https://lewisham.foodbank.org.uk/locations/" TargetMode="External"/><Relationship Id="rId39" Type="http://schemas.openxmlformats.org/officeDocument/2006/relationships/fontTable" Target="fontTable.xml"/><Relationship Id="rId21" Type="http://schemas.openxmlformats.org/officeDocument/2006/relationships/image" Target="media/image7.svg"/><Relationship Id="rId34" Type="http://schemas.openxmlformats.org/officeDocument/2006/relationships/hyperlink" Target="https://www.nspcc.org.uk/keeping-children-safe/reporting-abuse/nspcc-helplin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5" Type="http://schemas.openxmlformats.org/officeDocument/2006/relationships/hyperlink" Target="https://communityconnectionslewisham.org/" TargetMode="External"/><Relationship Id="rId33" Type="http://schemas.openxmlformats.org/officeDocument/2006/relationships/hyperlink" Target="https://lewisham.gov.uk/myservices/cost-of-living/food-service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8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hyperlink" Target="https://lewisham.gov.uk/myservices/environment/environment/energyefficiency" TargetMode="External"/><Relationship Id="rId37" Type="http://schemas.openxmlformats.org/officeDocument/2006/relationships/image" Target="media/image10.sv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0.svg"/><Relationship Id="rId23" Type="http://schemas.openxmlformats.org/officeDocument/2006/relationships/image" Target="media/image70.svg"/><Relationship Id="rId28" Type="http://schemas.openxmlformats.org/officeDocument/2006/relationships/hyperlink" Target="https://lewisham.gov.uk/myservices/cost-of-living/food-services"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0.svg"/><Relationship Id="rId31" Type="http://schemas.openxmlformats.org/officeDocument/2006/relationships/hyperlink" Target="https://lewisham.foodbank.org.uk/lo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image" Target="media/image60.png"/><Relationship Id="rId27" Type="http://schemas.openxmlformats.org/officeDocument/2006/relationships/hyperlink" Target="https://lewisham.gov.uk/myservices/environment/environment/energyefficiency" TargetMode="External"/><Relationship Id="rId30" Type="http://schemas.openxmlformats.org/officeDocument/2006/relationships/hyperlink" Target="https://communityconnectionslewisham.org/" TargetMode="External"/><Relationship Id="rId35" Type="http://schemas.openxmlformats.org/officeDocument/2006/relationships/hyperlink" Target="https://www.nspcc.org.uk/keeping-children-safe/reporting-abuse/nspcc-helplin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CC29FEEFF914B8AA3C1226BE9D5F4" ma:contentTypeVersion="16" ma:contentTypeDescription="Create a new document." ma:contentTypeScope="" ma:versionID="96ebdca74cd3a94061248f11759d8987">
  <xsd:schema xmlns:xsd="http://www.w3.org/2001/XMLSchema" xmlns:xs="http://www.w3.org/2001/XMLSchema" xmlns:p="http://schemas.microsoft.com/office/2006/metadata/properties" xmlns:ns3="1fc78859-9f6f-4c52-9fce-5f6147e2bbd2" xmlns:ns4="71e36473-8210-47f8-be96-741f9972844a" targetNamespace="http://schemas.microsoft.com/office/2006/metadata/properties" ma:root="true" ma:fieldsID="00aacc2cf97c67285fccd161a9e8e66f" ns3:_="" ns4:_="">
    <xsd:import namespace="1fc78859-9f6f-4c52-9fce-5f6147e2bbd2"/>
    <xsd:import namespace="71e36473-8210-47f8-be96-741f997284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78859-9f6f-4c52-9fce-5f6147e2b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36473-8210-47f8-be96-741f997284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e36473-8210-47f8-be96-741f997284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41F-5354-4BC0-92B9-CC0F96B8D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78859-9f6f-4c52-9fce-5f6147e2bbd2"/>
    <ds:schemaRef ds:uri="71e36473-8210-47f8-be96-741f99728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BF9A0-9D8A-43ED-9145-158B8A6519C2}">
  <ds:schemaRefs>
    <ds:schemaRef ds:uri="http://schemas.microsoft.com/office/2006/metadata/properties"/>
    <ds:schemaRef ds:uri="http://schemas.microsoft.com/office/infopath/2007/PartnerControls"/>
    <ds:schemaRef ds:uri="71e36473-8210-47f8-be96-741f9972844a"/>
  </ds:schemaRefs>
</ds:datastoreItem>
</file>

<file path=customXml/itemProps3.xml><?xml version="1.0" encoding="utf-8"?>
<ds:datastoreItem xmlns:ds="http://schemas.openxmlformats.org/officeDocument/2006/customXml" ds:itemID="{F5BF9687-5006-4544-97C0-5ADDD1927F7C}">
  <ds:schemaRefs>
    <ds:schemaRef ds:uri="http://schemas.microsoft.com/sharepoint/v3/contenttype/forms"/>
  </ds:schemaRefs>
</ds:datastoreItem>
</file>

<file path=customXml/itemProps4.xml><?xml version="1.0" encoding="utf-8"?>
<ds:datastoreItem xmlns:ds="http://schemas.openxmlformats.org/officeDocument/2006/customXml" ds:itemID="{C8465284-AFAF-487F-AF4C-C4CD8261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Winsome Fletcher</dc:creator>
  <cp:keywords/>
  <dc:description/>
  <cp:lastModifiedBy>Winsome Fletcher</cp:lastModifiedBy>
  <cp:revision>31</cp:revision>
  <cp:lastPrinted>2023-02-08T10:58:00Z</cp:lastPrinted>
  <dcterms:created xsi:type="dcterms:W3CDTF">2023-11-18T15:31:00Z</dcterms:created>
  <dcterms:modified xsi:type="dcterms:W3CDTF">2023-11-21T21:44:00Z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0x010100726CC29FEEFF914B8AA3C1226BE9D5F4</vt:lpwstr>
  </property>
</Properties>
</file>